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0C58" w14:textId="77777777" w:rsidR="006C7E0B" w:rsidRPr="00456D3A" w:rsidRDefault="006C7E0B" w:rsidP="00556853">
      <w:pPr>
        <w:pStyle w:val="Titre"/>
        <w:rPr>
          <w:rFonts w:ascii="Calibri" w:eastAsia="HanziPen TC" w:hAnsi="Calibri" w:cs="Calibri"/>
          <w:sz w:val="52"/>
          <w:szCs w:val="52"/>
          <w:bdr w:val="none" w:sz="0" w:space="0" w:color="auto"/>
        </w:rPr>
      </w:pPr>
      <w:r w:rsidRPr="00456D3A">
        <w:rPr>
          <w:rFonts w:ascii="Calibri" w:eastAsia="HanziPen TC" w:hAnsi="Calibri" w:cs="Calibri"/>
          <w:sz w:val="52"/>
          <w:szCs w:val="52"/>
          <w:bdr w:val="none" w:sz="0" w:space="0" w:color="auto"/>
        </w:rPr>
        <w:t>PROPORTIONNALITÉ</w:t>
      </w:r>
    </w:p>
    <w:p w14:paraId="09D543F2" w14:textId="77777777" w:rsidR="009B2115" w:rsidRPr="00556853" w:rsidRDefault="009B2115" w:rsidP="00556853">
      <w:pPr>
        <w:rPr>
          <w:rFonts w:asciiTheme="minorHAnsi" w:hAnsiTheme="minorHAnsi" w:cstheme="minorHAnsi"/>
          <w:sz w:val="24"/>
        </w:rPr>
      </w:pPr>
    </w:p>
    <w:p w14:paraId="559C4253" w14:textId="1C1F0698" w:rsidR="009B2115" w:rsidRDefault="009B2115" w:rsidP="00556853">
      <w:pPr>
        <w:rPr>
          <w:rFonts w:asciiTheme="minorHAnsi" w:hAnsiTheme="minorHAnsi" w:cstheme="minorHAnsi"/>
          <w:sz w:val="24"/>
        </w:rPr>
      </w:pPr>
    </w:p>
    <w:p w14:paraId="26E71C81" w14:textId="77777777" w:rsidR="00403E15" w:rsidRPr="006E6D36" w:rsidRDefault="00403E15" w:rsidP="00403E15">
      <w:pPr>
        <w:rPr>
          <w:rFonts w:asciiTheme="minorHAnsi" w:hAnsiTheme="minorHAnsi" w:cstheme="minorHAnsi"/>
          <w:b/>
          <w:bCs/>
          <w:color w:val="FF0000"/>
          <w:sz w:val="44"/>
          <w:szCs w:val="44"/>
        </w:rPr>
      </w:pPr>
      <w:r w:rsidRPr="006E6D36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1 : Rappels sur la proportionnalité </w:t>
      </w:r>
      <w:r w:rsidRPr="006E6D36">
        <w:rPr>
          <w:rFonts w:asciiTheme="minorHAnsi" w:hAnsiTheme="minorHAnsi" w:cstheme="minorHAnsi"/>
          <w:b/>
          <w:bCs/>
          <w:color w:val="FF0000"/>
          <w:sz w:val="44"/>
          <w:szCs w:val="44"/>
        </w:rPr>
        <w:t xml:space="preserve"> </w:t>
      </w:r>
    </w:p>
    <w:p w14:paraId="0B3D583C" w14:textId="77777777" w:rsidR="00403E15" w:rsidRPr="00BC6EA6" w:rsidRDefault="00403E15" w:rsidP="00403E15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4B6EA154" w14:textId="77777777" w:rsidR="00403E15" w:rsidRPr="006E6D36" w:rsidRDefault="00403E15" w:rsidP="00403E15">
      <w:pPr>
        <w:ind w:firstLine="708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6E6D36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Pr="006E6D36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 Reconnaître la proportionnalité </w:t>
      </w:r>
    </w:p>
    <w:p w14:paraId="6E3001CF" w14:textId="77777777" w:rsidR="00403E15" w:rsidRPr="00BC6EA6" w:rsidRDefault="00403E15" w:rsidP="00403E15">
      <w:pPr>
        <w:rPr>
          <w:rFonts w:asciiTheme="minorHAnsi" w:hAnsiTheme="minorHAnsi" w:cstheme="minorHAnsi"/>
          <w:color w:val="00B050"/>
          <w:sz w:val="28"/>
          <w:szCs w:val="28"/>
          <w:u w:val="single"/>
        </w:rPr>
      </w:pPr>
    </w:p>
    <w:p w14:paraId="559A36CF" w14:textId="178A1F8A" w:rsidR="006A444B" w:rsidRPr="00556853" w:rsidRDefault="006A444B" w:rsidP="006A444B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556853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556853">
        <w:rPr>
          <w:rFonts w:asciiTheme="minorHAnsi" w:hAnsiTheme="minorHAnsi" w:cstheme="minorHAnsi"/>
          <w:color w:val="00B050"/>
          <w:sz w:val="24"/>
          <w:szCs w:val="24"/>
        </w:rPr>
        <w:t xml:space="preserve"> Reconnaître </w:t>
      </w:r>
      <w:r>
        <w:rPr>
          <w:rFonts w:asciiTheme="minorHAnsi" w:hAnsiTheme="minorHAnsi" w:cstheme="minorHAnsi"/>
          <w:color w:val="00B050"/>
          <w:sz w:val="24"/>
          <w:szCs w:val="24"/>
        </w:rPr>
        <w:t>la</w:t>
      </w:r>
      <w:r w:rsidRPr="00556853">
        <w:rPr>
          <w:rFonts w:asciiTheme="minorHAnsi" w:hAnsiTheme="minorHAnsi" w:cstheme="minorHAnsi"/>
          <w:color w:val="00B050"/>
          <w:sz w:val="24"/>
          <w:szCs w:val="24"/>
        </w:rPr>
        <w:t xml:space="preserve"> proportionnalité</w:t>
      </w:r>
    </w:p>
    <w:p w14:paraId="08B93B74" w14:textId="77777777" w:rsidR="00EB2972" w:rsidRPr="00CA40A6" w:rsidRDefault="00EB2972" w:rsidP="00EB2972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B050"/>
          <w:sz w:val="8"/>
          <w:szCs w:val="8"/>
          <w:u w:val="single"/>
        </w:rPr>
      </w:pPr>
    </w:p>
    <w:p w14:paraId="452A819F" w14:textId="6EDE6756" w:rsidR="00EB2972" w:rsidRDefault="00EB2972" w:rsidP="00EB2972">
      <w:pPr>
        <w:pBdr>
          <w:left w:val="single" w:sz="4" w:space="4" w:color="00B050"/>
        </w:pBdr>
        <w:tabs>
          <w:tab w:val="left" w:pos="8364"/>
        </w:tabs>
        <w:rPr>
          <w:rStyle w:val="Lienhypertexte"/>
          <w:rFonts w:asciiTheme="minorHAnsi" w:hAnsiTheme="minorHAnsi" w:cstheme="minorHAnsi"/>
          <w:b/>
        </w:rPr>
      </w:pPr>
      <w:r w:rsidRPr="003905B0">
        <w:rPr>
          <w:noProof/>
        </w:rPr>
        <w:drawing>
          <wp:inline distT="0" distB="0" distL="0" distR="0" wp14:anchorId="0ABB783F" wp14:editId="5500C74D">
            <wp:extent cx="161925" cy="161925"/>
            <wp:effectExtent l="0" t="0" r="3175" b="3175"/>
            <wp:docPr id="1714514414" name="Image 17145144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926978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85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556853">
        <w:rPr>
          <w:rFonts w:asciiTheme="minorHAnsi" w:hAnsiTheme="minorHAnsi" w:cstheme="minorHAnsi"/>
          <w:b/>
          <w:color w:val="AF0C0D"/>
        </w:rPr>
        <w:t>Vidéo</w:t>
      </w:r>
      <w:r w:rsidRPr="0055685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7" w:history="1">
        <w:r w:rsidR="001778E9" w:rsidRPr="001778E9">
          <w:rPr>
            <w:rStyle w:val="Lienhypertexte"/>
            <w:rFonts w:asciiTheme="minorHAnsi" w:hAnsiTheme="minorHAnsi" w:cstheme="minorHAnsi"/>
            <w:b/>
            <w:bCs/>
          </w:rPr>
          <w:t>https://youtu.be/2MMGy0FTXUg</w:t>
        </w:r>
      </w:hyperlink>
    </w:p>
    <w:p w14:paraId="508B2D8C" w14:textId="77777777" w:rsidR="00403E15" w:rsidRPr="00403E15" w:rsidRDefault="00403E15" w:rsidP="00403E15">
      <w:pPr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58F15D9A" w14:textId="71C93F38" w:rsidR="00403E15" w:rsidRDefault="00403E15" w:rsidP="00403E15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a) On a résumé dans le tableau le prix des pommes en fonction de la quantité achetée en kg.</w:t>
      </w:r>
    </w:p>
    <w:tbl>
      <w:tblPr>
        <w:tblStyle w:val="Grilledutableau"/>
        <w:tblpPr w:leftFromText="141" w:rightFromText="141" w:vertAnchor="text" w:horzAnchor="page" w:tblpX="2920" w:tblpY="100"/>
        <w:tblW w:w="0" w:type="auto"/>
        <w:tblLook w:val="04A0" w:firstRow="1" w:lastRow="0" w:firstColumn="1" w:lastColumn="0" w:noHBand="0" w:noVBand="1"/>
      </w:tblPr>
      <w:tblGrid>
        <w:gridCol w:w="3018"/>
        <w:gridCol w:w="1088"/>
        <w:gridCol w:w="992"/>
      </w:tblGrid>
      <w:tr w:rsidR="00403E15" w14:paraId="02CD8A7D" w14:textId="77777777" w:rsidTr="00403E15">
        <w:tc>
          <w:tcPr>
            <w:tcW w:w="3018" w:type="dxa"/>
          </w:tcPr>
          <w:p w14:paraId="422B8563" w14:textId="77777777" w:rsidR="00403E15" w:rsidRDefault="00403E15" w:rsidP="00403E15">
            <w:pPr>
              <w:pBdr>
                <w:left w:val="single" w:sz="4" w:space="4" w:color="00B050"/>
              </w:pBdr>
              <w:rPr>
                <w:rFonts w:cstheme="minorHAnsi"/>
              </w:rPr>
            </w:pPr>
            <w:r>
              <w:rPr>
                <w:rFonts w:cstheme="minorHAnsi"/>
              </w:rPr>
              <w:t>Quantité achetée </w:t>
            </w:r>
          </w:p>
        </w:tc>
        <w:tc>
          <w:tcPr>
            <w:tcW w:w="1088" w:type="dxa"/>
          </w:tcPr>
          <w:p w14:paraId="1AA8F1D2" w14:textId="77777777" w:rsidR="00403E15" w:rsidRDefault="00403E15" w:rsidP="00403E15">
            <w:pPr>
              <w:pBdr>
                <w:left w:val="single" w:sz="4" w:space="4" w:color="00B050"/>
              </w:pBdr>
              <w:rPr>
                <w:rFonts w:cstheme="minorHAnsi"/>
              </w:rPr>
            </w:pPr>
            <w:r>
              <w:rPr>
                <w:rFonts w:cstheme="minorHAnsi"/>
              </w:rPr>
              <w:t>2 kg</w:t>
            </w:r>
          </w:p>
        </w:tc>
        <w:tc>
          <w:tcPr>
            <w:tcW w:w="992" w:type="dxa"/>
          </w:tcPr>
          <w:p w14:paraId="5E51CA5F" w14:textId="77777777" w:rsidR="00403E15" w:rsidRDefault="00403E15" w:rsidP="00403E15">
            <w:pPr>
              <w:pBdr>
                <w:left w:val="single" w:sz="4" w:space="4" w:color="00B050"/>
              </w:pBdr>
              <w:rPr>
                <w:rFonts w:cstheme="minorHAnsi"/>
              </w:rPr>
            </w:pPr>
            <w:r>
              <w:rPr>
                <w:rFonts w:cstheme="minorHAnsi"/>
              </w:rPr>
              <w:t>6 kg</w:t>
            </w:r>
          </w:p>
        </w:tc>
      </w:tr>
      <w:tr w:rsidR="00403E15" w14:paraId="053DD5C6" w14:textId="77777777" w:rsidTr="00403E15">
        <w:tc>
          <w:tcPr>
            <w:tcW w:w="3018" w:type="dxa"/>
          </w:tcPr>
          <w:p w14:paraId="22468713" w14:textId="77777777" w:rsidR="00403E15" w:rsidRDefault="00403E15" w:rsidP="00403E15">
            <w:pPr>
              <w:pBdr>
                <w:left w:val="single" w:sz="4" w:space="4" w:color="00B050"/>
              </w:pBdr>
              <w:rPr>
                <w:rFonts w:cstheme="minorHAnsi"/>
              </w:rPr>
            </w:pPr>
            <w:r>
              <w:rPr>
                <w:rFonts w:cstheme="minorHAnsi"/>
              </w:rPr>
              <w:t>Prix des pommes</w:t>
            </w:r>
          </w:p>
        </w:tc>
        <w:tc>
          <w:tcPr>
            <w:tcW w:w="1088" w:type="dxa"/>
          </w:tcPr>
          <w:p w14:paraId="06B89716" w14:textId="77777777" w:rsidR="00403E15" w:rsidRDefault="00403E15" w:rsidP="00403E15">
            <w:pPr>
              <w:pBdr>
                <w:left w:val="single" w:sz="4" w:space="4" w:color="00B050"/>
              </w:pBdr>
              <w:rPr>
                <w:rFonts w:cstheme="minorHAnsi"/>
              </w:rPr>
            </w:pPr>
            <w:r>
              <w:rPr>
                <w:rFonts w:cstheme="minorHAnsi"/>
              </w:rPr>
              <w:t>5 €</w:t>
            </w:r>
          </w:p>
        </w:tc>
        <w:tc>
          <w:tcPr>
            <w:tcW w:w="992" w:type="dxa"/>
          </w:tcPr>
          <w:p w14:paraId="7288CD6D" w14:textId="77777777" w:rsidR="00403E15" w:rsidRDefault="00403E15" w:rsidP="00403E15">
            <w:pPr>
              <w:pBdr>
                <w:left w:val="single" w:sz="4" w:space="4" w:color="00B050"/>
              </w:pBdr>
              <w:rPr>
                <w:rFonts w:cstheme="minorHAnsi"/>
              </w:rPr>
            </w:pPr>
            <w:r>
              <w:rPr>
                <w:rFonts w:cstheme="minorHAnsi"/>
              </w:rPr>
              <w:t>15 €</w:t>
            </w:r>
          </w:p>
        </w:tc>
      </w:tr>
    </w:tbl>
    <w:p w14:paraId="3EA0C89E" w14:textId="77777777" w:rsidR="00403E15" w:rsidRDefault="00403E15" w:rsidP="00403E15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36ECF5AC" w14:textId="77777777" w:rsidR="00403E15" w:rsidRDefault="00403E15" w:rsidP="00403E15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7090BCA9" w14:textId="77777777" w:rsidR="00403E15" w:rsidRDefault="00403E15" w:rsidP="00403E15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3B999E41" w14:textId="77777777" w:rsidR="00403E15" w:rsidRDefault="00403E15" w:rsidP="00403E15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 prix des pommes est-il proportionnel à la quantité achetée ?</w:t>
      </w:r>
      <w:r w:rsidRPr="00BC6EA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C586E1E" w14:textId="77777777" w:rsidR="00403E15" w:rsidRDefault="00403E15" w:rsidP="00403E15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63A700D2" w14:textId="52C85A4F" w:rsidR="00403E15" w:rsidRPr="00BC6EA6" w:rsidRDefault="00403E15" w:rsidP="00403E15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b) A 10 ans, Chipie mesurait 1,20 m. Aujourd’hui, </w:t>
      </w:r>
      <w:r w:rsidR="00203F12">
        <w:rPr>
          <w:rFonts w:asciiTheme="minorHAnsi" w:hAnsiTheme="minorHAnsi" w:cstheme="minorHAnsi"/>
          <w:sz w:val="24"/>
          <w:szCs w:val="24"/>
        </w:rPr>
        <w:t>elle</w:t>
      </w:r>
      <w:r>
        <w:rPr>
          <w:rFonts w:asciiTheme="minorHAnsi" w:hAnsiTheme="minorHAnsi" w:cstheme="minorHAnsi"/>
          <w:sz w:val="24"/>
          <w:szCs w:val="24"/>
        </w:rPr>
        <w:t xml:space="preserve"> a 20 ans et</w:t>
      </w:r>
      <w:r w:rsidR="00203F12">
        <w:rPr>
          <w:rFonts w:asciiTheme="minorHAnsi" w:hAnsiTheme="minorHAnsi" w:cstheme="minorHAnsi"/>
          <w:sz w:val="24"/>
          <w:szCs w:val="24"/>
        </w:rPr>
        <w:t xml:space="preserve"> elle</w:t>
      </w:r>
      <w:r>
        <w:rPr>
          <w:rFonts w:asciiTheme="minorHAnsi" w:hAnsiTheme="minorHAnsi" w:cstheme="minorHAnsi"/>
          <w:sz w:val="24"/>
          <w:szCs w:val="24"/>
        </w:rPr>
        <w:t xml:space="preserve"> mesure </w:t>
      </w:r>
      <w:r w:rsidRPr="00BC6EA6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,</w:t>
      </w:r>
      <w:r w:rsidR="00203F12">
        <w:rPr>
          <w:rFonts w:asciiTheme="minorHAnsi" w:hAnsiTheme="minorHAnsi" w:cstheme="minorHAnsi"/>
          <w:sz w:val="24"/>
          <w:szCs w:val="24"/>
        </w:rPr>
        <w:t>7</w:t>
      </w:r>
      <w:r>
        <w:rPr>
          <w:rFonts w:asciiTheme="minorHAnsi" w:hAnsiTheme="minorHAnsi" w:cstheme="minorHAnsi"/>
          <w:sz w:val="24"/>
          <w:szCs w:val="24"/>
        </w:rPr>
        <w:t>0 m</w:t>
      </w:r>
      <w:r w:rsidRPr="00BC6EA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8D75E58" w14:textId="77777777" w:rsidR="00403E15" w:rsidRDefault="00403E15" w:rsidP="00403E15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 taille de Chipie est-elle proportionnelle à son âge ?</w:t>
      </w:r>
      <w:r w:rsidRPr="00BC6EA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94B1895" w14:textId="77777777" w:rsidR="00403E15" w:rsidRDefault="00403E15" w:rsidP="00403E15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675380EA" w14:textId="56A7FB20" w:rsidR="006A444B" w:rsidRPr="00556853" w:rsidRDefault="006A444B" w:rsidP="006A444B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</w:t>
      </w:r>
      <w:r w:rsidRPr="00556853">
        <w:rPr>
          <w:rFonts w:asciiTheme="minorHAnsi" w:hAnsiTheme="minorHAnsi" w:cstheme="minorHAnsi"/>
          <w:sz w:val="24"/>
        </w:rPr>
        <w:t>) Des stylos sont vendus par lots de trois, de six ou de neuf.</w:t>
      </w:r>
    </w:p>
    <w:p w14:paraId="098582D4" w14:textId="77777777" w:rsidR="006A444B" w:rsidRPr="00556853" w:rsidRDefault="006A444B" w:rsidP="006A444B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 w:rsidRPr="0055685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7CEB0EEF" wp14:editId="60A8DDF5">
                <wp:simplePos x="0" y="0"/>
                <wp:positionH relativeFrom="column">
                  <wp:posOffset>39370</wp:posOffset>
                </wp:positionH>
                <wp:positionV relativeFrom="paragraph">
                  <wp:posOffset>68580</wp:posOffset>
                </wp:positionV>
                <wp:extent cx="4686300" cy="500380"/>
                <wp:effectExtent l="0" t="0" r="0" b="0"/>
                <wp:wrapNone/>
                <wp:docPr id="3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863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38"/>
                              <w:gridCol w:w="709"/>
                              <w:gridCol w:w="709"/>
                              <w:gridCol w:w="709"/>
                            </w:tblGrid>
                            <w:tr w:rsidR="006A444B" w14:paraId="7DAA9F52" w14:textId="77777777">
                              <w:tc>
                                <w:tcPr>
                                  <w:tcW w:w="243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5B24790F" w14:textId="77777777" w:rsidR="006A444B" w:rsidRPr="0009568E" w:rsidRDefault="006A444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</w:pPr>
                                  <w:r w:rsidRPr="0009568E"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  <w:t>Nombre de stylos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21451EA0" w14:textId="77777777" w:rsidR="006A444B" w:rsidRPr="0009568E" w:rsidRDefault="006A444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0000"/>
                                      <w:sz w:val="24"/>
                                    </w:rPr>
                                  </w:pPr>
                                  <w:r w:rsidRPr="0009568E">
                                    <w:rPr>
                                      <w:rFonts w:asciiTheme="minorHAnsi" w:hAnsiTheme="minorHAnsi" w:cstheme="minorHAnsi"/>
                                      <w:color w:val="FF000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3B4A25C" w14:textId="77777777" w:rsidR="006A444B" w:rsidRPr="0009568E" w:rsidRDefault="006A444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0000"/>
                                      <w:sz w:val="24"/>
                                    </w:rPr>
                                  </w:pPr>
                                  <w:r w:rsidRPr="0009568E">
                                    <w:rPr>
                                      <w:rFonts w:asciiTheme="minorHAnsi" w:hAnsiTheme="minorHAnsi" w:cstheme="minorHAnsi"/>
                                      <w:color w:val="FF0000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3C59323" w14:textId="77777777" w:rsidR="006A444B" w:rsidRPr="0009568E" w:rsidRDefault="006A444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0000"/>
                                      <w:sz w:val="24"/>
                                    </w:rPr>
                                  </w:pPr>
                                  <w:r w:rsidRPr="0009568E">
                                    <w:rPr>
                                      <w:rFonts w:asciiTheme="minorHAnsi" w:hAnsiTheme="minorHAnsi" w:cstheme="minorHAnsi"/>
                                      <w:color w:val="FF0000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6A444B" w14:paraId="1DB60B1D" w14:textId="77777777">
                              <w:tc>
                                <w:tcPr>
                                  <w:tcW w:w="243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15AF0580" w14:textId="77777777" w:rsidR="006A444B" w:rsidRPr="0009568E" w:rsidRDefault="006A444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</w:pPr>
                                  <w:r w:rsidRPr="0009568E"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  <w:t>Prix du lot en €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7672CAF3" w14:textId="77777777" w:rsidR="006A444B" w:rsidRPr="0009568E" w:rsidRDefault="006A444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FF"/>
                                      <w:sz w:val="24"/>
                                    </w:rPr>
                                  </w:pPr>
                                  <w:r w:rsidRPr="0009568E">
                                    <w:rPr>
                                      <w:rFonts w:asciiTheme="minorHAnsi" w:hAnsiTheme="minorHAnsi" w:cstheme="minorHAnsi"/>
                                      <w:color w:val="0000FF"/>
                                      <w:sz w:val="24"/>
                                    </w:rPr>
                                    <w:t>0,90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CE0C91C" w14:textId="77777777" w:rsidR="006A444B" w:rsidRPr="0009568E" w:rsidRDefault="006A444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FF"/>
                                      <w:sz w:val="24"/>
                                    </w:rPr>
                                  </w:pPr>
                                  <w:r w:rsidRPr="0009568E">
                                    <w:rPr>
                                      <w:rFonts w:asciiTheme="minorHAnsi" w:hAnsiTheme="minorHAnsi" w:cstheme="minorHAnsi"/>
                                      <w:color w:val="0000FF"/>
                                      <w:sz w:val="24"/>
                                    </w:rPr>
                                    <w:t>1,80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6900253" w14:textId="77777777" w:rsidR="006A444B" w:rsidRPr="0009568E" w:rsidRDefault="006A444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FF"/>
                                      <w:sz w:val="24"/>
                                    </w:rPr>
                                  </w:pPr>
                                  <w:r w:rsidRPr="0009568E">
                                    <w:rPr>
                                      <w:rFonts w:asciiTheme="minorHAnsi" w:hAnsiTheme="minorHAnsi" w:cstheme="minorHAnsi"/>
                                      <w:color w:val="0000FF"/>
                                      <w:sz w:val="24"/>
                                    </w:rPr>
                                    <w:t>2,50</w:t>
                                  </w:r>
                                </w:p>
                              </w:tc>
                            </w:tr>
                          </w:tbl>
                          <w:p w14:paraId="6BD50CA8" w14:textId="77777777" w:rsidR="006A444B" w:rsidRDefault="006A444B" w:rsidP="006A44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B0EEF"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margin-left:3.1pt;margin-top:5.4pt;width:369pt;height:39.4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" strokecolor="white">
                <v:path arrowok="t"/>
                <v:textbox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38"/>
                        <w:gridCol w:w="709"/>
                        <w:gridCol w:w="709"/>
                        <w:gridCol w:w="709"/>
                      </w:tblGrid>
                      <w:tr w:rsidR="006A444B" w14:paraId="7DAA9F52" w14:textId="77777777">
                        <w:tc>
                          <w:tcPr>
                            <w:tcW w:w="243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</w:tcPr>
                          <w:p w14:paraId="5B24790F" w14:textId="77777777" w:rsidR="006A444B" w:rsidRPr="0009568E" w:rsidRDefault="006A444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09568E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Nombre de stylos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ouble" w:sz="4" w:space="0" w:color="auto"/>
                            </w:tcBorders>
                          </w:tcPr>
                          <w:p w14:paraId="21451EA0" w14:textId="77777777" w:rsidR="006A444B" w:rsidRPr="0009568E" w:rsidRDefault="006A444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</w:pPr>
                            <w:r w:rsidRPr="0009568E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73B4A25C" w14:textId="77777777" w:rsidR="006A444B" w:rsidRPr="0009568E" w:rsidRDefault="006A444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</w:pPr>
                            <w:r w:rsidRPr="0009568E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73C59323" w14:textId="77777777" w:rsidR="006A444B" w:rsidRPr="0009568E" w:rsidRDefault="006A444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</w:pPr>
                            <w:r w:rsidRPr="0009568E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  <w:t>9</w:t>
                            </w:r>
                          </w:p>
                        </w:tc>
                      </w:tr>
                      <w:tr w:rsidR="006A444B" w14:paraId="1DB60B1D" w14:textId="77777777">
                        <w:tc>
                          <w:tcPr>
                            <w:tcW w:w="243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</w:tcPr>
                          <w:p w14:paraId="15AF0580" w14:textId="77777777" w:rsidR="006A444B" w:rsidRPr="0009568E" w:rsidRDefault="006A444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09568E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Prix du lot en €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ouble" w:sz="4" w:space="0" w:color="auto"/>
                            </w:tcBorders>
                          </w:tcPr>
                          <w:p w14:paraId="7672CAF3" w14:textId="77777777" w:rsidR="006A444B" w:rsidRPr="0009568E" w:rsidRDefault="006A444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FF"/>
                                <w:sz w:val="24"/>
                              </w:rPr>
                            </w:pPr>
                            <w:r w:rsidRPr="0009568E">
                              <w:rPr>
                                <w:rFonts w:asciiTheme="minorHAnsi" w:hAnsiTheme="minorHAnsi" w:cstheme="minorHAnsi"/>
                                <w:color w:val="0000FF"/>
                                <w:sz w:val="24"/>
                              </w:rPr>
                              <w:t>0,90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2CE0C91C" w14:textId="77777777" w:rsidR="006A444B" w:rsidRPr="0009568E" w:rsidRDefault="006A444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FF"/>
                                <w:sz w:val="24"/>
                              </w:rPr>
                            </w:pPr>
                            <w:r w:rsidRPr="0009568E">
                              <w:rPr>
                                <w:rFonts w:asciiTheme="minorHAnsi" w:hAnsiTheme="minorHAnsi" w:cstheme="minorHAnsi"/>
                                <w:color w:val="0000FF"/>
                                <w:sz w:val="24"/>
                              </w:rPr>
                              <w:t>1,80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46900253" w14:textId="77777777" w:rsidR="006A444B" w:rsidRPr="0009568E" w:rsidRDefault="006A444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FF"/>
                                <w:sz w:val="24"/>
                              </w:rPr>
                            </w:pPr>
                            <w:r w:rsidRPr="0009568E">
                              <w:rPr>
                                <w:rFonts w:asciiTheme="minorHAnsi" w:hAnsiTheme="minorHAnsi" w:cstheme="minorHAnsi"/>
                                <w:color w:val="0000FF"/>
                                <w:sz w:val="24"/>
                              </w:rPr>
                              <w:t>2,50</w:t>
                            </w:r>
                          </w:p>
                        </w:tc>
                      </w:tr>
                    </w:tbl>
                    <w:p w14:paraId="6BD50CA8" w14:textId="77777777" w:rsidR="006A444B" w:rsidRDefault="006A444B" w:rsidP="006A444B"/>
                  </w:txbxContent>
                </v:textbox>
              </v:shape>
            </w:pict>
          </mc:Fallback>
        </mc:AlternateContent>
      </w:r>
    </w:p>
    <w:p w14:paraId="61F8AF1E" w14:textId="77777777" w:rsidR="006A444B" w:rsidRPr="00556853" w:rsidRDefault="006A444B" w:rsidP="006A444B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1C630344" w14:textId="77777777" w:rsidR="006A444B" w:rsidRPr="00556853" w:rsidRDefault="006A444B" w:rsidP="006A444B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8"/>
          <w:szCs w:val="28"/>
        </w:rPr>
      </w:pPr>
    </w:p>
    <w:p w14:paraId="1D811ABA" w14:textId="77777777" w:rsidR="006A444B" w:rsidRPr="00556853" w:rsidRDefault="006A444B" w:rsidP="006A444B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 w:rsidRPr="00556853">
        <w:rPr>
          <w:rFonts w:asciiTheme="minorHAnsi" w:hAnsiTheme="minorHAnsi" w:cstheme="minorHAnsi"/>
          <w:sz w:val="24"/>
        </w:rPr>
        <w:t>Le prix est-il proportionnel au nombre de stylos achetés ?</w:t>
      </w:r>
    </w:p>
    <w:p w14:paraId="3DD979DA" w14:textId="77777777" w:rsidR="006A444B" w:rsidRDefault="006A444B" w:rsidP="00403E15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70FAD1F6" w14:textId="77777777" w:rsidR="00403E15" w:rsidRDefault="00403E15" w:rsidP="00403E15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6155AF4B" w14:textId="77777777" w:rsidR="00403E15" w:rsidRPr="006E6D36" w:rsidRDefault="00403E15" w:rsidP="00403E15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6E6D3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Correction</w:t>
      </w:r>
    </w:p>
    <w:p w14:paraId="2F32C3DD" w14:textId="179EF30E" w:rsidR="00403E15" w:rsidRDefault="00403E15" w:rsidP="00403E15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E82B74A" wp14:editId="585B3592">
                <wp:simplePos x="0" y="0"/>
                <wp:positionH relativeFrom="column">
                  <wp:posOffset>2985770</wp:posOffset>
                </wp:positionH>
                <wp:positionV relativeFrom="paragraph">
                  <wp:posOffset>177524</wp:posOffset>
                </wp:positionV>
                <wp:extent cx="322217" cy="278674"/>
                <wp:effectExtent l="0" t="0" r="0" b="0"/>
                <wp:wrapNone/>
                <wp:docPr id="2036972434" name="Zone de texte 2036972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217" cy="2786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53EB1A" w14:textId="77777777" w:rsidR="00403E15" w:rsidRPr="00D04C33" w:rsidRDefault="00403E15" w:rsidP="00403E15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×3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2B74A" id="Zone de texte 2036972434" o:spid="_x0000_s1027" type="#_x0000_t202" style="position:absolute;margin-left:235.1pt;margin-top:14pt;width:25.35pt;height:21.95pt;z-index:251702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" filled="f" stroked="f" strokeweight=".5pt">
                <v:textbox>
                  <w:txbxContent>
                    <w:p w14:paraId="7C53EB1A" w14:textId="77777777" w:rsidR="00403E15" w:rsidRPr="00D04C33" w:rsidRDefault="00403E15" w:rsidP="00403E15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×3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082DBA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EE6ED81" wp14:editId="155CF0BD">
                <wp:simplePos x="0" y="0"/>
                <wp:positionH relativeFrom="column">
                  <wp:posOffset>2753005</wp:posOffset>
                </wp:positionH>
                <wp:positionV relativeFrom="paragraph">
                  <wp:posOffset>95497</wp:posOffset>
                </wp:positionV>
                <wp:extent cx="858253" cy="782955"/>
                <wp:effectExtent l="0" t="0" r="0" b="0"/>
                <wp:wrapNone/>
                <wp:docPr id="626743076" name="Flèche en arc 626743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253" cy="782955"/>
                        </a:xfrm>
                        <a:prstGeom prst="circularArrow">
                          <a:avLst>
                            <a:gd name="adj1" fmla="val 1561"/>
                            <a:gd name="adj2" fmla="val 1142319"/>
                            <a:gd name="adj3" fmla="val 20498225"/>
                            <a:gd name="adj4" fmla="val 11023529"/>
                            <a:gd name="adj5" fmla="val 9841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2BF68" id="Flèche en arc 626743076" o:spid="_x0000_s1026" style="position:absolute;margin-left:216.75pt;margin-top:7.5pt;width:67.6pt;height:61.6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8253,7829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" path="m71884,368216c84403,214251,217776,90142,389204,72937,553622,56435,709276,142854,765778,282011r70411,830l781172,395630,682099,281024r70385,830c696118,149808,546256,68798,388807,85263,224027,102494,96171,221548,84081,369011r-12197,-795xe" fillcolor="red" stroked="f" strokeweight="1pt">
                <v:stroke joinstyle="miter"/>
                <v:path arrowok="t" o:connecttype="custom" o:connectlocs="71884,368216;389204,72937;765778,282011;836189,282841;781172,395630;682099,281024;752484,281854;388807,85263;84081,369011;71884,368216" o:connectangles="0,0,0,0,0,0,0,0,0,0"/>
              </v:shape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</w:rPr>
        <w:t>a) S</w:t>
      </w:r>
      <w:r w:rsidRPr="00BC6EA6">
        <w:rPr>
          <w:rFonts w:asciiTheme="minorHAnsi" w:hAnsiTheme="minorHAnsi" w:cstheme="minorHAnsi"/>
          <w:sz w:val="24"/>
          <w:szCs w:val="24"/>
        </w:rPr>
        <w:t xml:space="preserve">i </w:t>
      </w:r>
      <w:r>
        <w:rPr>
          <w:rFonts w:asciiTheme="minorHAnsi" w:hAnsiTheme="minorHAnsi" w:cstheme="minorHAnsi"/>
          <w:sz w:val="24"/>
          <w:szCs w:val="24"/>
        </w:rPr>
        <w:t>on</w:t>
      </w:r>
      <w:r w:rsidRPr="00BC6EA6">
        <w:rPr>
          <w:rFonts w:asciiTheme="minorHAnsi" w:hAnsiTheme="minorHAnsi" w:cstheme="minorHAnsi"/>
          <w:sz w:val="24"/>
          <w:szCs w:val="24"/>
        </w:rPr>
        <w:t xml:space="preserve"> multiplie la </w:t>
      </w:r>
      <w:r>
        <w:rPr>
          <w:rFonts w:asciiTheme="minorHAnsi" w:hAnsiTheme="minorHAnsi" w:cstheme="minorHAnsi"/>
          <w:sz w:val="24"/>
          <w:szCs w:val="24"/>
        </w:rPr>
        <w:t>quantité</w:t>
      </w:r>
      <w:r w:rsidRPr="00BC6EA6">
        <w:rPr>
          <w:rFonts w:asciiTheme="minorHAnsi" w:hAnsiTheme="minorHAnsi" w:cstheme="minorHAnsi"/>
          <w:sz w:val="24"/>
          <w:szCs w:val="24"/>
        </w:rPr>
        <w:t xml:space="preserve"> de pommes par 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BC6EA6">
        <w:rPr>
          <w:rFonts w:asciiTheme="minorHAnsi" w:hAnsiTheme="minorHAnsi" w:cstheme="minorHAnsi"/>
          <w:sz w:val="24"/>
          <w:szCs w:val="24"/>
        </w:rPr>
        <w:t xml:space="preserve">, alors </w:t>
      </w:r>
      <w:r>
        <w:rPr>
          <w:rFonts w:asciiTheme="minorHAnsi" w:hAnsiTheme="minorHAnsi" w:cstheme="minorHAnsi"/>
          <w:sz w:val="24"/>
          <w:szCs w:val="24"/>
        </w:rPr>
        <w:t>l</w:t>
      </w:r>
      <w:r w:rsidRPr="00BC6EA6">
        <w:rPr>
          <w:rFonts w:asciiTheme="minorHAnsi" w:hAnsiTheme="minorHAnsi" w:cstheme="minorHAnsi"/>
          <w:sz w:val="24"/>
          <w:szCs w:val="24"/>
        </w:rPr>
        <w:t xml:space="preserve">e prix </w:t>
      </w:r>
      <w:r>
        <w:rPr>
          <w:rFonts w:asciiTheme="minorHAnsi" w:hAnsiTheme="minorHAnsi" w:cstheme="minorHAnsi"/>
          <w:sz w:val="24"/>
          <w:szCs w:val="24"/>
        </w:rPr>
        <w:t>est multiplié par 3.</w:t>
      </w:r>
    </w:p>
    <w:p w14:paraId="4990B32D" w14:textId="6BEC3E40" w:rsidR="00403E15" w:rsidRDefault="00403E15" w:rsidP="00403E15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4F36A089" w14:textId="77777777" w:rsidR="00403E15" w:rsidRDefault="00403E15" w:rsidP="00403E15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BC6EA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Grilledutableau"/>
        <w:tblpPr w:leftFromText="141" w:rightFromText="141" w:vertAnchor="text" w:horzAnchor="page" w:tblpX="2345" w:tblpY="-65"/>
        <w:tblW w:w="0" w:type="auto"/>
        <w:tblLook w:val="04A0" w:firstRow="1" w:lastRow="0" w:firstColumn="1" w:lastColumn="0" w:noHBand="0" w:noVBand="1"/>
      </w:tblPr>
      <w:tblGrid>
        <w:gridCol w:w="3018"/>
        <w:gridCol w:w="1088"/>
        <w:gridCol w:w="992"/>
      </w:tblGrid>
      <w:tr w:rsidR="00403E15" w14:paraId="3C836716" w14:textId="77777777" w:rsidTr="00403E15">
        <w:tc>
          <w:tcPr>
            <w:tcW w:w="3018" w:type="dxa"/>
          </w:tcPr>
          <w:p w14:paraId="398A70AE" w14:textId="77777777" w:rsidR="00403E15" w:rsidRDefault="00403E15" w:rsidP="00403E15">
            <w:pPr>
              <w:pBdr>
                <w:left w:val="single" w:sz="4" w:space="4" w:color="00B050"/>
              </w:pBdr>
              <w:rPr>
                <w:rFonts w:cstheme="minorHAnsi"/>
              </w:rPr>
            </w:pPr>
            <w:r>
              <w:rPr>
                <w:rFonts w:cstheme="minorHAnsi"/>
              </w:rPr>
              <w:t>Quantité achetée </w:t>
            </w:r>
          </w:p>
        </w:tc>
        <w:tc>
          <w:tcPr>
            <w:tcW w:w="1088" w:type="dxa"/>
            <w:vAlign w:val="center"/>
          </w:tcPr>
          <w:p w14:paraId="0F11A6A5" w14:textId="77777777" w:rsidR="00403E15" w:rsidRDefault="00403E15" w:rsidP="00403E15">
            <w:pPr>
              <w:pBdr>
                <w:left w:val="single" w:sz="4" w:space="4" w:color="00B050"/>
              </w:pBd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kg</w:t>
            </w:r>
          </w:p>
        </w:tc>
        <w:tc>
          <w:tcPr>
            <w:tcW w:w="992" w:type="dxa"/>
            <w:vAlign w:val="center"/>
          </w:tcPr>
          <w:p w14:paraId="3332BCD8" w14:textId="77777777" w:rsidR="00403E15" w:rsidRDefault="00403E15" w:rsidP="00403E15">
            <w:pPr>
              <w:pBdr>
                <w:left w:val="single" w:sz="4" w:space="4" w:color="00B050"/>
              </w:pBdr>
              <w:jc w:val="center"/>
              <w:rPr>
                <w:rFonts w:cstheme="minorHAnsi"/>
              </w:rPr>
            </w:pPr>
            <w:r w:rsidRPr="00082DBA">
              <w:rPr>
                <w:rFonts w:cstheme="minorHAnsi"/>
                <w:noProof/>
                <w:color w:val="000000" w:themeColor="text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292F88B5" wp14:editId="1F9C47AC">
                      <wp:simplePos x="0" y="0"/>
                      <wp:positionH relativeFrom="column">
                        <wp:posOffset>-604705</wp:posOffset>
                      </wp:positionH>
                      <wp:positionV relativeFrom="paragraph">
                        <wp:posOffset>51641</wp:posOffset>
                      </wp:positionV>
                      <wp:extent cx="855715" cy="820800"/>
                      <wp:effectExtent l="0" t="0" r="0" b="0"/>
                      <wp:wrapNone/>
                      <wp:docPr id="326921856" name="Flèche en arc 3269218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855715" cy="820800"/>
                              </a:xfrm>
                              <a:prstGeom prst="circularArrow">
                                <a:avLst>
                                  <a:gd name="adj1" fmla="val 1561"/>
                                  <a:gd name="adj2" fmla="val 1142319"/>
                                  <a:gd name="adj3" fmla="val 20498225"/>
                                  <a:gd name="adj4" fmla="val 11023529"/>
                                  <a:gd name="adj5" fmla="val 9841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340400" w14:textId="77777777" w:rsidR="00403E15" w:rsidRDefault="00403E15" w:rsidP="00403E15">
                                  <w:pPr>
                                    <w:jc w:val="center"/>
                                  </w:pPr>
                                  <w:r>
                                    <w:t>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F88B5" id="Flèche en arc 326921856" o:spid="_x0000_s1028" style="position:absolute;left:0;text-align:left;margin-left:-47.6pt;margin-top:4.05pt;width:67.4pt;height:64.65pt;rotation:180;flip:x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5715,8208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" adj="-11796480,,5400" path="m75195,387437c86806,226302,217366,95814,386078,76724,551623,57993,708431,151760,762349,301723r73924,872l774913,414493,674734,300690r73904,871c694887,158959,543980,70887,385587,89678,223879,108862,99139,234015,87981,388269r-12786,-832xe" fillcolor="red" stroked="f" strokeweight="1pt">
                      <v:stroke joinstyle="miter"/>
                      <v:formulas/>
                      <v:path arrowok="t" o:connecttype="custom" o:connectlocs="75195,387437;386078,76724;762349,301723;836273,302595;774913,414493;674734,300690;748638,301561;385587,89678;87981,388269;75195,387437" o:connectangles="0,0,0,0,0,0,0,0,0,0" textboxrect="0,0,855715,820800"/>
                      <v:textbox>
                        <w:txbxContent>
                          <w:p w14:paraId="6F340400" w14:textId="77777777" w:rsidR="00403E15" w:rsidRDefault="00403E15" w:rsidP="00403E15">
                            <w:pPr>
                              <w:jc w:val="center"/>
                            </w:pPr>
                            <w:r>
                              <w:t>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</w:rPr>
              <w:t>6 kg</w:t>
            </w:r>
          </w:p>
        </w:tc>
      </w:tr>
      <w:tr w:rsidR="00403E15" w14:paraId="72470248" w14:textId="77777777" w:rsidTr="00403E15">
        <w:tc>
          <w:tcPr>
            <w:tcW w:w="3018" w:type="dxa"/>
          </w:tcPr>
          <w:p w14:paraId="18168ED0" w14:textId="77777777" w:rsidR="00403E15" w:rsidRDefault="00403E15" w:rsidP="00403E15">
            <w:pPr>
              <w:pBdr>
                <w:left w:val="single" w:sz="4" w:space="4" w:color="00B050"/>
              </w:pBdr>
              <w:rPr>
                <w:rFonts w:cstheme="minorHAnsi"/>
              </w:rPr>
            </w:pPr>
            <w:r>
              <w:rPr>
                <w:rFonts w:cstheme="minorHAnsi"/>
              </w:rPr>
              <w:t>Prix des pommes</w:t>
            </w:r>
          </w:p>
        </w:tc>
        <w:tc>
          <w:tcPr>
            <w:tcW w:w="1088" w:type="dxa"/>
            <w:vAlign w:val="center"/>
          </w:tcPr>
          <w:p w14:paraId="3471708B" w14:textId="77777777" w:rsidR="00403E15" w:rsidRDefault="00403E15" w:rsidP="00403E15">
            <w:pPr>
              <w:pBdr>
                <w:left w:val="single" w:sz="4" w:space="4" w:color="00B050"/>
              </w:pBd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5 €</w:t>
            </w:r>
          </w:p>
        </w:tc>
        <w:tc>
          <w:tcPr>
            <w:tcW w:w="992" w:type="dxa"/>
            <w:vAlign w:val="center"/>
          </w:tcPr>
          <w:p w14:paraId="7EF75A10" w14:textId="77777777" w:rsidR="00403E15" w:rsidRDefault="00403E15" w:rsidP="00403E15">
            <w:pPr>
              <w:pBdr>
                <w:left w:val="single" w:sz="4" w:space="4" w:color="00B050"/>
              </w:pBd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15 €</w:t>
            </w:r>
          </w:p>
        </w:tc>
      </w:tr>
    </w:tbl>
    <w:p w14:paraId="7DB983C7" w14:textId="77777777" w:rsidR="00403E15" w:rsidRDefault="00403E15" w:rsidP="00403E15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145114A3" w14:textId="77777777" w:rsidR="00403E15" w:rsidRPr="00BC6EA6" w:rsidRDefault="00403E15" w:rsidP="00403E15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059162AC" w14:textId="77777777" w:rsidR="00403E15" w:rsidRDefault="00403E15" w:rsidP="00403E15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55039E6" wp14:editId="254252CA">
                <wp:simplePos x="0" y="0"/>
                <wp:positionH relativeFrom="column">
                  <wp:posOffset>2988271</wp:posOffset>
                </wp:positionH>
                <wp:positionV relativeFrom="paragraph">
                  <wp:posOffset>102577</wp:posOffset>
                </wp:positionV>
                <wp:extent cx="322217" cy="278674"/>
                <wp:effectExtent l="0" t="0" r="0" b="0"/>
                <wp:wrapNone/>
                <wp:docPr id="1096506984" name="Zone de texte 1096506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217" cy="2786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F9B972" w14:textId="77777777" w:rsidR="00403E15" w:rsidRPr="00D04C33" w:rsidRDefault="00403E15" w:rsidP="00403E15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×3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039E6" id="Zone de texte 1096506984" o:spid="_x0000_s1029" type="#_x0000_t202" style="position:absolute;margin-left:235.3pt;margin-top:8.1pt;width:25.35pt;height:21.95pt;z-index:25170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" filled="f" stroked="f" strokeweight=".5pt">
                <v:textbox>
                  <w:txbxContent>
                    <w:p w14:paraId="4AF9B972" w14:textId="77777777" w:rsidR="00403E15" w:rsidRPr="00D04C33" w:rsidRDefault="00403E15" w:rsidP="00403E15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×3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35830F77" w14:textId="77777777" w:rsidR="00403E15" w:rsidRDefault="00403E15" w:rsidP="00403E15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7FF51DCC" w14:textId="77777777" w:rsidR="00403E15" w:rsidRDefault="00403E15" w:rsidP="00403E15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 prix des pommes est proportionnel à la quantité achetée.</w:t>
      </w:r>
    </w:p>
    <w:p w14:paraId="79850594" w14:textId="77777777" w:rsidR="00403E15" w:rsidRDefault="00403E15" w:rsidP="00403E15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7F34034F" w14:textId="539111E6" w:rsidR="00403E15" w:rsidRDefault="00403E15" w:rsidP="00403E15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b) L</w:t>
      </w:r>
      <w:r w:rsidRPr="00BC6EA6">
        <w:rPr>
          <w:rFonts w:asciiTheme="minorHAnsi" w:hAnsiTheme="minorHAnsi" w:cstheme="minorHAnsi"/>
          <w:sz w:val="24"/>
          <w:szCs w:val="24"/>
        </w:rPr>
        <w:t xml:space="preserve">’âge de </w:t>
      </w:r>
      <w:r>
        <w:rPr>
          <w:rFonts w:asciiTheme="minorHAnsi" w:hAnsiTheme="minorHAnsi" w:cstheme="minorHAnsi"/>
          <w:sz w:val="24"/>
          <w:szCs w:val="24"/>
        </w:rPr>
        <w:t xml:space="preserve">Chipie est multiplié </w:t>
      </w:r>
      <w:r w:rsidRPr="00BC6EA6">
        <w:rPr>
          <w:rFonts w:asciiTheme="minorHAnsi" w:hAnsiTheme="minorHAnsi" w:cstheme="minorHAnsi"/>
          <w:sz w:val="24"/>
          <w:szCs w:val="24"/>
        </w:rPr>
        <w:t xml:space="preserve">par 2, </w:t>
      </w:r>
      <w:r>
        <w:rPr>
          <w:rFonts w:asciiTheme="minorHAnsi" w:hAnsiTheme="minorHAnsi" w:cstheme="minorHAnsi"/>
          <w:sz w:val="24"/>
          <w:szCs w:val="24"/>
        </w:rPr>
        <w:t xml:space="preserve">mais sa taille n’est pas multipliée </w:t>
      </w:r>
      <w:r w:rsidRPr="00BC6EA6">
        <w:rPr>
          <w:rFonts w:asciiTheme="minorHAnsi" w:hAnsiTheme="minorHAnsi" w:cstheme="minorHAnsi"/>
          <w:sz w:val="24"/>
          <w:szCs w:val="24"/>
        </w:rPr>
        <w:t>par 2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96FFA58" w14:textId="77777777" w:rsidR="00403E15" w:rsidRDefault="00403E15" w:rsidP="00403E15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 taille de Chipie n’est pas proportionnelle à son âge.</w:t>
      </w:r>
    </w:p>
    <w:p w14:paraId="655E6BF7" w14:textId="426F3E06" w:rsidR="00403E15" w:rsidRDefault="00403E15" w:rsidP="00403E15">
      <w:pPr>
        <w:pBdr>
          <w:left w:val="single" w:sz="4" w:space="4" w:color="00B050"/>
        </w:pBdr>
        <w:rPr>
          <w:rFonts w:asciiTheme="minorHAnsi" w:hAnsiTheme="minorHAnsi" w:cstheme="minorHAnsi"/>
          <w:i/>
          <w:iCs/>
          <w:sz w:val="24"/>
          <w:szCs w:val="24"/>
        </w:rPr>
      </w:pPr>
      <w:r w:rsidRPr="00403E15">
        <w:rPr>
          <w:rFonts w:asciiTheme="minorHAnsi" w:hAnsiTheme="minorHAnsi" w:cstheme="minorHAnsi"/>
          <w:i/>
          <w:iCs/>
          <w:sz w:val="24"/>
          <w:szCs w:val="24"/>
        </w:rPr>
        <w:t>« Heureusement sinon mon grand-père mesurerait 10 m ! »</w:t>
      </w:r>
    </w:p>
    <w:p w14:paraId="661E1E06" w14:textId="77777777" w:rsidR="006A444B" w:rsidRDefault="006A444B" w:rsidP="00403E15">
      <w:pPr>
        <w:pBdr>
          <w:left w:val="single" w:sz="4" w:space="4" w:color="00B050"/>
        </w:pBdr>
        <w:rPr>
          <w:rFonts w:asciiTheme="minorHAnsi" w:hAnsiTheme="minorHAnsi" w:cstheme="minorHAnsi"/>
          <w:i/>
          <w:iCs/>
          <w:sz w:val="24"/>
          <w:szCs w:val="24"/>
        </w:rPr>
      </w:pPr>
    </w:p>
    <w:p w14:paraId="166429F1" w14:textId="6175346A" w:rsidR="006A444B" w:rsidRDefault="006A444B" w:rsidP="006A444B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Cs/>
          <w:color w:val="FF0000"/>
          <w:sz w:val="24"/>
        </w:rPr>
      </w:pPr>
      <w:r>
        <w:rPr>
          <w:rFonts w:asciiTheme="minorHAnsi" w:hAnsiTheme="minorHAnsi" w:cstheme="minorHAnsi"/>
          <w:iCs/>
          <w:sz w:val="24"/>
        </w:rPr>
        <w:t>c</w:t>
      </w:r>
      <w:r w:rsidRPr="00556853">
        <w:rPr>
          <w:rFonts w:asciiTheme="minorHAnsi" w:hAnsiTheme="minorHAnsi" w:cstheme="minorHAnsi"/>
          <w:iCs/>
          <w:sz w:val="24"/>
        </w:rPr>
        <w:t>)</w:t>
      </w:r>
      <w:r w:rsidRPr="00556853">
        <w:rPr>
          <w:rFonts w:asciiTheme="minorHAnsi" w:hAnsiTheme="minorHAnsi" w:cstheme="minorHAnsi"/>
          <w:iCs/>
          <w:color w:val="FF0000"/>
          <w:sz w:val="24"/>
        </w:rPr>
        <w:t xml:space="preserve"> </w:t>
      </w:r>
      <w:r>
        <w:rPr>
          <w:rFonts w:asciiTheme="minorHAnsi" w:hAnsiTheme="minorHAnsi" w:cstheme="minorHAnsi"/>
          <w:iCs/>
          <w:color w:val="FF0000"/>
          <w:sz w:val="24"/>
        </w:rPr>
        <w:t xml:space="preserve">                                                   </w:t>
      </w:r>
      <w:r w:rsidRPr="00556853">
        <w:rPr>
          <w:rFonts w:asciiTheme="minorHAnsi" w:hAnsiTheme="minorHAnsi" w:cstheme="minorHAnsi"/>
          <w:iCs/>
          <w:color w:val="FF0000"/>
          <w:sz w:val="24"/>
        </w:rPr>
        <w:t xml:space="preserve">3 </w:t>
      </w:r>
      <w:r>
        <w:rPr>
          <w:rFonts w:asciiTheme="minorHAnsi" w:hAnsiTheme="minorHAnsi" w:cstheme="minorHAnsi"/>
          <w:iCs/>
          <w:color w:val="FF0000"/>
          <w:sz w:val="24"/>
        </w:rPr>
        <w:t xml:space="preserve">   </w:t>
      </w:r>
      <w:r w:rsidRPr="00556853">
        <w:rPr>
          <w:rFonts w:asciiTheme="minorHAnsi" w:hAnsiTheme="minorHAnsi" w:cstheme="minorHAnsi"/>
          <w:iCs/>
          <w:color w:val="FF0000"/>
          <w:sz w:val="24"/>
        </w:rPr>
        <w:t xml:space="preserve">+ </w:t>
      </w:r>
      <w:r>
        <w:rPr>
          <w:rFonts w:asciiTheme="minorHAnsi" w:hAnsiTheme="minorHAnsi" w:cstheme="minorHAnsi"/>
          <w:iCs/>
          <w:color w:val="FF0000"/>
          <w:sz w:val="24"/>
        </w:rPr>
        <w:t xml:space="preserve">    </w:t>
      </w:r>
      <w:r w:rsidRPr="00556853">
        <w:rPr>
          <w:rFonts w:asciiTheme="minorHAnsi" w:hAnsiTheme="minorHAnsi" w:cstheme="minorHAnsi"/>
          <w:iCs/>
          <w:color w:val="FF0000"/>
          <w:sz w:val="24"/>
        </w:rPr>
        <w:t xml:space="preserve">6 </w:t>
      </w:r>
      <w:r>
        <w:rPr>
          <w:rFonts w:asciiTheme="minorHAnsi" w:hAnsiTheme="minorHAnsi" w:cstheme="minorHAnsi"/>
          <w:iCs/>
          <w:color w:val="FF0000"/>
          <w:sz w:val="24"/>
        </w:rPr>
        <w:t xml:space="preserve">   </w:t>
      </w:r>
      <w:r w:rsidRPr="00556853">
        <w:rPr>
          <w:rFonts w:asciiTheme="minorHAnsi" w:hAnsiTheme="minorHAnsi" w:cstheme="minorHAnsi"/>
          <w:iCs/>
          <w:color w:val="FF0000"/>
          <w:sz w:val="24"/>
        </w:rPr>
        <w:t xml:space="preserve">= </w:t>
      </w:r>
      <w:r>
        <w:rPr>
          <w:rFonts w:asciiTheme="minorHAnsi" w:hAnsiTheme="minorHAnsi" w:cstheme="minorHAnsi"/>
          <w:iCs/>
          <w:color w:val="FF0000"/>
          <w:sz w:val="24"/>
        </w:rPr>
        <w:t xml:space="preserve">    </w:t>
      </w:r>
      <w:r w:rsidRPr="00556853">
        <w:rPr>
          <w:rFonts w:asciiTheme="minorHAnsi" w:hAnsiTheme="minorHAnsi" w:cstheme="minorHAnsi"/>
          <w:iCs/>
          <w:color w:val="FF0000"/>
          <w:sz w:val="24"/>
        </w:rPr>
        <w:t>9</w:t>
      </w:r>
    </w:p>
    <w:p w14:paraId="1BA9C16B" w14:textId="77777777" w:rsidR="006A444B" w:rsidRDefault="006A444B" w:rsidP="006A444B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Cs/>
          <w:color w:val="FF0000"/>
          <w:sz w:val="24"/>
        </w:rPr>
      </w:pPr>
      <w:r w:rsidRPr="0055685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D409667" wp14:editId="31D6F14B">
                <wp:simplePos x="0" y="0"/>
                <wp:positionH relativeFrom="column">
                  <wp:posOffset>38735</wp:posOffset>
                </wp:positionH>
                <wp:positionV relativeFrom="paragraph">
                  <wp:posOffset>6169</wp:posOffset>
                </wp:positionV>
                <wp:extent cx="4686300" cy="500380"/>
                <wp:effectExtent l="0" t="0" r="0" b="0"/>
                <wp:wrapNone/>
                <wp:docPr id="49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863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38"/>
                              <w:gridCol w:w="709"/>
                              <w:gridCol w:w="709"/>
                              <w:gridCol w:w="709"/>
                            </w:tblGrid>
                            <w:tr w:rsidR="006A444B" w14:paraId="43F47EB0" w14:textId="77777777">
                              <w:tc>
                                <w:tcPr>
                                  <w:tcW w:w="243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7E72ECDF" w14:textId="77777777" w:rsidR="006A444B" w:rsidRPr="0009568E" w:rsidRDefault="006A444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</w:pPr>
                                  <w:r w:rsidRPr="0009568E"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  <w:t>Nombre de stylos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19F61A54" w14:textId="77777777" w:rsidR="006A444B" w:rsidRPr="0009568E" w:rsidRDefault="006A444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0000"/>
                                      <w:sz w:val="24"/>
                                    </w:rPr>
                                  </w:pPr>
                                  <w:r w:rsidRPr="0009568E">
                                    <w:rPr>
                                      <w:rFonts w:asciiTheme="minorHAnsi" w:hAnsiTheme="minorHAnsi" w:cstheme="minorHAnsi"/>
                                      <w:color w:val="FF000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15CD0F9" w14:textId="77777777" w:rsidR="006A444B" w:rsidRPr="0009568E" w:rsidRDefault="006A444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0000"/>
                                      <w:sz w:val="24"/>
                                    </w:rPr>
                                  </w:pPr>
                                  <w:r w:rsidRPr="0009568E">
                                    <w:rPr>
                                      <w:rFonts w:asciiTheme="minorHAnsi" w:hAnsiTheme="minorHAnsi" w:cstheme="minorHAnsi"/>
                                      <w:color w:val="FF0000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0C9ACBC" w14:textId="77777777" w:rsidR="006A444B" w:rsidRPr="0009568E" w:rsidRDefault="006A444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0000"/>
                                      <w:sz w:val="24"/>
                                    </w:rPr>
                                  </w:pPr>
                                  <w:r w:rsidRPr="0009568E">
                                    <w:rPr>
                                      <w:rFonts w:asciiTheme="minorHAnsi" w:hAnsiTheme="minorHAnsi" w:cstheme="minorHAnsi"/>
                                      <w:color w:val="FF0000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6A444B" w14:paraId="2AB41DCA" w14:textId="77777777">
                              <w:tc>
                                <w:tcPr>
                                  <w:tcW w:w="243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15AD1057" w14:textId="77777777" w:rsidR="006A444B" w:rsidRPr="0009568E" w:rsidRDefault="006A444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</w:pPr>
                                  <w:r w:rsidRPr="0009568E"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  <w:t>Prix du lot en €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2B588A63" w14:textId="77777777" w:rsidR="006A444B" w:rsidRPr="0009568E" w:rsidRDefault="006A444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FF"/>
                                      <w:sz w:val="24"/>
                                    </w:rPr>
                                  </w:pPr>
                                  <w:r w:rsidRPr="0009568E">
                                    <w:rPr>
                                      <w:rFonts w:asciiTheme="minorHAnsi" w:hAnsiTheme="minorHAnsi" w:cstheme="minorHAnsi"/>
                                      <w:color w:val="0000FF"/>
                                      <w:sz w:val="24"/>
                                    </w:rPr>
                                    <w:t>0,90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EC1B4F4" w14:textId="77777777" w:rsidR="006A444B" w:rsidRPr="0009568E" w:rsidRDefault="006A444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FF"/>
                                      <w:sz w:val="24"/>
                                    </w:rPr>
                                  </w:pPr>
                                  <w:r w:rsidRPr="0009568E">
                                    <w:rPr>
                                      <w:rFonts w:asciiTheme="minorHAnsi" w:hAnsiTheme="minorHAnsi" w:cstheme="minorHAnsi"/>
                                      <w:color w:val="0000FF"/>
                                      <w:sz w:val="24"/>
                                    </w:rPr>
                                    <w:t>1,80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847EF4C" w14:textId="77777777" w:rsidR="006A444B" w:rsidRPr="0009568E" w:rsidRDefault="006A444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FF"/>
                                      <w:sz w:val="24"/>
                                    </w:rPr>
                                  </w:pPr>
                                  <w:r w:rsidRPr="0009568E">
                                    <w:rPr>
                                      <w:rFonts w:asciiTheme="minorHAnsi" w:hAnsiTheme="minorHAnsi" w:cstheme="minorHAnsi"/>
                                      <w:color w:val="0000FF"/>
                                      <w:sz w:val="24"/>
                                    </w:rPr>
                                    <w:t>2,50</w:t>
                                  </w:r>
                                </w:p>
                              </w:tc>
                            </w:tr>
                          </w:tbl>
                          <w:p w14:paraId="5AE7866E" w14:textId="77777777" w:rsidR="006A444B" w:rsidRDefault="006A444B" w:rsidP="006A44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09667" id="_x0000_s1030" type="#_x0000_t202" style="position:absolute;margin-left:3.05pt;margin-top:.5pt;width:369pt;height:39.4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" strokecolor="white">
                <v:path arrowok="t"/>
                <v:textbox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38"/>
                        <w:gridCol w:w="709"/>
                        <w:gridCol w:w="709"/>
                        <w:gridCol w:w="709"/>
                      </w:tblGrid>
                      <w:tr w:rsidR="006A444B" w14:paraId="43F47EB0" w14:textId="77777777">
                        <w:tc>
                          <w:tcPr>
                            <w:tcW w:w="243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</w:tcPr>
                          <w:p w14:paraId="7E72ECDF" w14:textId="77777777" w:rsidR="006A444B" w:rsidRPr="0009568E" w:rsidRDefault="006A444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09568E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Nombre de stylos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ouble" w:sz="4" w:space="0" w:color="auto"/>
                            </w:tcBorders>
                          </w:tcPr>
                          <w:p w14:paraId="19F61A54" w14:textId="77777777" w:rsidR="006A444B" w:rsidRPr="0009568E" w:rsidRDefault="006A444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</w:pPr>
                            <w:r w:rsidRPr="0009568E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115CD0F9" w14:textId="77777777" w:rsidR="006A444B" w:rsidRPr="0009568E" w:rsidRDefault="006A444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</w:pPr>
                            <w:r w:rsidRPr="0009568E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0C9ACBC" w14:textId="77777777" w:rsidR="006A444B" w:rsidRPr="0009568E" w:rsidRDefault="006A444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</w:pPr>
                            <w:r w:rsidRPr="0009568E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  <w:t>9</w:t>
                            </w:r>
                          </w:p>
                        </w:tc>
                      </w:tr>
                      <w:tr w:rsidR="006A444B" w14:paraId="2AB41DCA" w14:textId="77777777">
                        <w:tc>
                          <w:tcPr>
                            <w:tcW w:w="243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</w:tcPr>
                          <w:p w14:paraId="15AD1057" w14:textId="77777777" w:rsidR="006A444B" w:rsidRPr="0009568E" w:rsidRDefault="006A444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09568E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Prix du lot en €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ouble" w:sz="4" w:space="0" w:color="auto"/>
                            </w:tcBorders>
                          </w:tcPr>
                          <w:p w14:paraId="2B588A63" w14:textId="77777777" w:rsidR="006A444B" w:rsidRPr="0009568E" w:rsidRDefault="006A444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FF"/>
                                <w:sz w:val="24"/>
                              </w:rPr>
                            </w:pPr>
                            <w:r w:rsidRPr="0009568E">
                              <w:rPr>
                                <w:rFonts w:asciiTheme="minorHAnsi" w:hAnsiTheme="minorHAnsi" w:cstheme="minorHAnsi"/>
                                <w:color w:val="0000FF"/>
                                <w:sz w:val="24"/>
                              </w:rPr>
                              <w:t>0,90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7EC1B4F4" w14:textId="77777777" w:rsidR="006A444B" w:rsidRPr="0009568E" w:rsidRDefault="006A444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FF"/>
                                <w:sz w:val="24"/>
                              </w:rPr>
                            </w:pPr>
                            <w:r w:rsidRPr="0009568E">
                              <w:rPr>
                                <w:rFonts w:asciiTheme="minorHAnsi" w:hAnsiTheme="minorHAnsi" w:cstheme="minorHAnsi"/>
                                <w:color w:val="0000FF"/>
                                <w:sz w:val="24"/>
                              </w:rPr>
                              <w:t>1,80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847EF4C" w14:textId="77777777" w:rsidR="006A444B" w:rsidRPr="0009568E" w:rsidRDefault="006A444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FF"/>
                                <w:sz w:val="24"/>
                              </w:rPr>
                            </w:pPr>
                            <w:r w:rsidRPr="0009568E">
                              <w:rPr>
                                <w:rFonts w:asciiTheme="minorHAnsi" w:hAnsiTheme="minorHAnsi" w:cstheme="minorHAnsi"/>
                                <w:color w:val="0000FF"/>
                                <w:sz w:val="24"/>
                              </w:rPr>
                              <w:t>2,50</w:t>
                            </w:r>
                          </w:p>
                        </w:tc>
                      </w:tr>
                    </w:tbl>
                    <w:p w14:paraId="5AE7866E" w14:textId="77777777" w:rsidR="006A444B" w:rsidRDefault="006A444B" w:rsidP="006A444B"/>
                  </w:txbxContent>
                </v:textbox>
              </v:shape>
            </w:pict>
          </mc:Fallback>
        </mc:AlternateContent>
      </w:r>
    </w:p>
    <w:p w14:paraId="5A6DE88E" w14:textId="77777777" w:rsidR="006A444B" w:rsidRDefault="006A444B" w:rsidP="006A444B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Cs/>
          <w:color w:val="FF0000"/>
          <w:sz w:val="24"/>
        </w:rPr>
      </w:pPr>
    </w:p>
    <w:p w14:paraId="457F82C0" w14:textId="77777777" w:rsidR="006A444B" w:rsidRPr="0009568E" w:rsidRDefault="006A444B" w:rsidP="006A444B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Cs/>
          <w:color w:val="FF0000"/>
          <w:sz w:val="16"/>
          <w:szCs w:val="16"/>
        </w:rPr>
      </w:pPr>
    </w:p>
    <w:p w14:paraId="47C7E08F" w14:textId="77777777" w:rsidR="006A444B" w:rsidRPr="0009568E" w:rsidRDefault="006A444B" w:rsidP="006A444B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Cs/>
          <w:color w:val="0432FF"/>
          <w:sz w:val="24"/>
        </w:rPr>
      </w:pPr>
      <w:r w:rsidRPr="0009568E">
        <w:rPr>
          <w:rFonts w:asciiTheme="minorHAnsi" w:hAnsiTheme="minorHAnsi" w:cstheme="minorHAnsi"/>
          <w:iCs/>
          <w:color w:val="0432FF"/>
          <w:sz w:val="24"/>
        </w:rPr>
        <w:t xml:space="preserve">                                                     0,90 + 1,</w:t>
      </w:r>
      <w:proofErr w:type="gramStart"/>
      <w:r w:rsidRPr="0009568E">
        <w:rPr>
          <w:rFonts w:asciiTheme="minorHAnsi" w:hAnsiTheme="minorHAnsi" w:cstheme="minorHAnsi"/>
          <w:iCs/>
          <w:color w:val="0432FF"/>
          <w:sz w:val="24"/>
        </w:rPr>
        <w:t>80  =</w:t>
      </w:r>
      <w:proofErr w:type="gramEnd"/>
      <w:r w:rsidRPr="0009568E">
        <w:rPr>
          <w:rFonts w:asciiTheme="minorHAnsi" w:hAnsiTheme="minorHAnsi" w:cstheme="minorHAnsi"/>
          <w:iCs/>
          <w:color w:val="0432FF"/>
          <w:sz w:val="24"/>
        </w:rPr>
        <w:t xml:space="preserve">  2,70  </w:t>
      </w:r>
      <w:r>
        <w:rPr>
          <w:rFonts w:asciiTheme="minorHAnsi" w:hAnsiTheme="minorHAnsi" w:cstheme="minorHAnsi"/>
          <w:iCs/>
          <w:color w:val="0432FF"/>
          <w:sz w:val="24"/>
        </w:rPr>
        <w:t>et non</w:t>
      </w:r>
      <w:r w:rsidRPr="0009568E">
        <w:rPr>
          <w:rFonts w:asciiTheme="minorHAnsi" w:hAnsiTheme="minorHAnsi" w:cstheme="minorHAnsi"/>
          <w:iCs/>
          <w:color w:val="0432FF"/>
          <w:sz w:val="24"/>
        </w:rPr>
        <w:t xml:space="preserve"> 2,50</w:t>
      </w:r>
    </w:p>
    <w:p w14:paraId="49711049" w14:textId="6868B58D" w:rsidR="006A444B" w:rsidRPr="006A444B" w:rsidRDefault="006A444B" w:rsidP="006A444B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Cs/>
          <w:color w:val="008000"/>
          <w:sz w:val="24"/>
        </w:rPr>
      </w:pPr>
      <w:r w:rsidRPr="00556853">
        <w:rPr>
          <w:rFonts w:asciiTheme="minorHAnsi" w:hAnsiTheme="minorHAnsi" w:cstheme="minorHAnsi"/>
          <w:iCs/>
          <w:sz w:val="24"/>
        </w:rPr>
        <w:lastRenderedPageBreak/>
        <w:t>En additionnant le</w:t>
      </w:r>
      <w:r w:rsidRPr="00556853">
        <w:rPr>
          <w:rFonts w:asciiTheme="minorHAnsi" w:hAnsiTheme="minorHAnsi" w:cstheme="minorHAnsi"/>
          <w:iCs/>
          <w:color w:val="008000"/>
          <w:sz w:val="24"/>
        </w:rPr>
        <w:t xml:space="preserve"> </w:t>
      </w:r>
      <w:r w:rsidRPr="00556853">
        <w:rPr>
          <w:rFonts w:asciiTheme="minorHAnsi" w:hAnsiTheme="minorHAnsi" w:cstheme="minorHAnsi"/>
          <w:iCs/>
          <w:color w:val="3366FF"/>
          <w:sz w:val="24"/>
        </w:rPr>
        <w:t>prix</w:t>
      </w:r>
      <w:r w:rsidRPr="00556853">
        <w:rPr>
          <w:rFonts w:asciiTheme="minorHAnsi" w:hAnsiTheme="minorHAnsi" w:cstheme="minorHAnsi"/>
          <w:iCs/>
          <w:color w:val="008000"/>
          <w:sz w:val="24"/>
        </w:rPr>
        <w:t xml:space="preserve"> </w:t>
      </w:r>
      <w:r w:rsidRPr="00556853">
        <w:rPr>
          <w:rFonts w:asciiTheme="minorHAnsi" w:hAnsiTheme="minorHAnsi" w:cstheme="minorHAnsi"/>
          <w:iCs/>
          <w:sz w:val="24"/>
        </w:rPr>
        <w:t>de</w:t>
      </w:r>
      <w:r w:rsidRPr="00556853">
        <w:rPr>
          <w:rFonts w:asciiTheme="minorHAnsi" w:hAnsiTheme="minorHAnsi" w:cstheme="minorHAnsi"/>
          <w:iCs/>
          <w:color w:val="008000"/>
          <w:sz w:val="24"/>
        </w:rPr>
        <w:t xml:space="preserve"> </w:t>
      </w:r>
      <w:r w:rsidRPr="00556853">
        <w:rPr>
          <w:rFonts w:asciiTheme="minorHAnsi" w:hAnsiTheme="minorHAnsi" w:cstheme="minorHAnsi"/>
          <w:iCs/>
          <w:color w:val="FF0000"/>
          <w:sz w:val="24"/>
        </w:rPr>
        <w:t>3 stylos</w:t>
      </w:r>
      <w:r w:rsidRPr="00556853">
        <w:rPr>
          <w:rFonts w:asciiTheme="minorHAnsi" w:hAnsiTheme="minorHAnsi" w:cstheme="minorHAnsi"/>
          <w:iCs/>
          <w:color w:val="008000"/>
          <w:sz w:val="24"/>
        </w:rPr>
        <w:t xml:space="preserve"> </w:t>
      </w:r>
      <w:r w:rsidRPr="00556853">
        <w:rPr>
          <w:rFonts w:asciiTheme="minorHAnsi" w:hAnsiTheme="minorHAnsi" w:cstheme="minorHAnsi"/>
          <w:iCs/>
          <w:sz w:val="24"/>
        </w:rPr>
        <w:t>et</w:t>
      </w:r>
      <w:r w:rsidRPr="00556853">
        <w:rPr>
          <w:rFonts w:asciiTheme="minorHAnsi" w:hAnsiTheme="minorHAnsi" w:cstheme="minorHAnsi"/>
          <w:iCs/>
          <w:color w:val="008000"/>
          <w:sz w:val="24"/>
        </w:rPr>
        <w:t xml:space="preserve"> </w:t>
      </w:r>
      <w:r w:rsidRPr="00556853">
        <w:rPr>
          <w:rFonts w:asciiTheme="minorHAnsi" w:hAnsiTheme="minorHAnsi" w:cstheme="minorHAnsi"/>
          <w:iCs/>
          <w:sz w:val="24"/>
        </w:rPr>
        <w:t>le</w:t>
      </w:r>
      <w:r w:rsidRPr="00556853">
        <w:rPr>
          <w:rFonts w:asciiTheme="minorHAnsi" w:hAnsiTheme="minorHAnsi" w:cstheme="minorHAnsi"/>
          <w:iCs/>
          <w:color w:val="008000"/>
          <w:sz w:val="24"/>
        </w:rPr>
        <w:t xml:space="preserve"> </w:t>
      </w:r>
      <w:r w:rsidRPr="00556853">
        <w:rPr>
          <w:rFonts w:asciiTheme="minorHAnsi" w:hAnsiTheme="minorHAnsi" w:cstheme="minorHAnsi"/>
          <w:iCs/>
          <w:color w:val="3366FF"/>
          <w:sz w:val="24"/>
        </w:rPr>
        <w:t>prix</w:t>
      </w:r>
      <w:r w:rsidRPr="00556853">
        <w:rPr>
          <w:rFonts w:asciiTheme="minorHAnsi" w:hAnsiTheme="minorHAnsi" w:cstheme="minorHAnsi"/>
          <w:iCs/>
          <w:color w:val="008000"/>
          <w:sz w:val="24"/>
        </w:rPr>
        <w:t xml:space="preserve"> </w:t>
      </w:r>
      <w:r w:rsidRPr="00556853">
        <w:rPr>
          <w:rFonts w:asciiTheme="minorHAnsi" w:hAnsiTheme="minorHAnsi" w:cstheme="minorHAnsi"/>
          <w:iCs/>
          <w:sz w:val="24"/>
        </w:rPr>
        <w:t>de</w:t>
      </w:r>
      <w:r w:rsidRPr="00556853">
        <w:rPr>
          <w:rFonts w:asciiTheme="minorHAnsi" w:hAnsiTheme="minorHAnsi" w:cstheme="minorHAnsi"/>
          <w:iCs/>
          <w:color w:val="008000"/>
          <w:sz w:val="24"/>
        </w:rPr>
        <w:t xml:space="preserve"> </w:t>
      </w:r>
      <w:r w:rsidRPr="00556853">
        <w:rPr>
          <w:rFonts w:asciiTheme="minorHAnsi" w:hAnsiTheme="minorHAnsi" w:cstheme="minorHAnsi"/>
          <w:iCs/>
          <w:color w:val="FF0000"/>
          <w:sz w:val="24"/>
        </w:rPr>
        <w:t>6 stylos</w:t>
      </w:r>
      <w:r w:rsidRPr="00556853">
        <w:rPr>
          <w:rFonts w:asciiTheme="minorHAnsi" w:hAnsiTheme="minorHAnsi" w:cstheme="minorHAnsi"/>
          <w:iCs/>
          <w:sz w:val="24"/>
        </w:rPr>
        <w:t>, on ne trouve pas le</w:t>
      </w:r>
      <w:r w:rsidRPr="00556853">
        <w:rPr>
          <w:rFonts w:asciiTheme="minorHAnsi" w:hAnsiTheme="minorHAnsi" w:cstheme="minorHAnsi"/>
          <w:iCs/>
          <w:color w:val="008000"/>
          <w:sz w:val="24"/>
        </w:rPr>
        <w:t xml:space="preserve"> </w:t>
      </w:r>
      <w:r w:rsidRPr="00556853">
        <w:rPr>
          <w:rFonts w:asciiTheme="minorHAnsi" w:hAnsiTheme="minorHAnsi" w:cstheme="minorHAnsi"/>
          <w:iCs/>
          <w:color w:val="3366FF"/>
          <w:sz w:val="24"/>
        </w:rPr>
        <w:t>prix</w:t>
      </w:r>
      <w:r w:rsidRPr="00556853">
        <w:rPr>
          <w:rFonts w:asciiTheme="minorHAnsi" w:hAnsiTheme="minorHAnsi" w:cstheme="minorHAnsi"/>
          <w:iCs/>
          <w:color w:val="008000"/>
          <w:sz w:val="24"/>
        </w:rPr>
        <w:t xml:space="preserve"> </w:t>
      </w:r>
      <w:r w:rsidRPr="00556853">
        <w:rPr>
          <w:rFonts w:asciiTheme="minorHAnsi" w:hAnsiTheme="minorHAnsi" w:cstheme="minorHAnsi"/>
          <w:iCs/>
          <w:sz w:val="24"/>
        </w:rPr>
        <w:t>de</w:t>
      </w:r>
      <w:r w:rsidRPr="00556853">
        <w:rPr>
          <w:rFonts w:asciiTheme="minorHAnsi" w:hAnsiTheme="minorHAnsi" w:cstheme="minorHAnsi"/>
          <w:iCs/>
          <w:color w:val="008000"/>
          <w:sz w:val="24"/>
        </w:rPr>
        <w:t xml:space="preserve"> </w:t>
      </w:r>
      <w:r w:rsidRPr="00556853">
        <w:rPr>
          <w:rFonts w:asciiTheme="minorHAnsi" w:hAnsiTheme="minorHAnsi" w:cstheme="minorHAnsi"/>
          <w:iCs/>
          <w:color w:val="FF0000"/>
          <w:sz w:val="24"/>
        </w:rPr>
        <w:t>9 stylos</w:t>
      </w:r>
      <w:r w:rsidRPr="00556853">
        <w:rPr>
          <w:rFonts w:asciiTheme="minorHAnsi" w:hAnsiTheme="minorHAnsi" w:cstheme="minorHAnsi"/>
          <w:iCs/>
          <w:sz w:val="24"/>
        </w:rPr>
        <w:t>. Le prix des stylos n’est donc pas proportionnel à l</w:t>
      </w:r>
      <w:r>
        <w:rPr>
          <w:rFonts w:asciiTheme="minorHAnsi" w:hAnsiTheme="minorHAnsi" w:cstheme="minorHAnsi"/>
          <w:iCs/>
          <w:sz w:val="24"/>
        </w:rPr>
        <w:t>a quantité achetée</w:t>
      </w:r>
      <w:r w:rsidRPr="00556853">
        <w:rPr>
          <w:rFonts w:asciiTheme="minorHAnsi" w:hAnsiTheme="minorHAnsi" w:cstheme="minorHAnsi"/>
          <w:iCs/>
          <w:sz w:val="24"/>
        </w:rPr>
        <w:t>.</w:t>
      </w:r>
    </w:p>
    <w:p w14:paraId="7260C4A9" w14:textId="77777777" w:rsidR="00403E15" w:rsidRPr="00BC6EA6" w:rsidRDefault="00403E15" w:rsidP="00403E15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056570BF" w14:textId="77777777" w:rsidR="00403E15" w:rsidRPr="00BC6EA6" w:rsidRDefault="00403E15" w:rsidP="00403E15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1FA311DA" w14:textId="77777777" w:rsidR="00403E15" w:rsidRPr="006E6D36" w:rsidRDefault="00403E15" w:rsidP="00403E15">
      <w:pPr>
        <w:ind w:firstLine="708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6E6D3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2) </w:t>
      </w:r>
      <w:r w:rsidRPr="006E6D36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Utiliser la proportionnalité </w:t>
      </w:r>
    </w:p>
    <w:p w14:paraId="4DF09017" w14:textId="77777777" w:rsidR="00403E15" w:rsidRDefault="00403E15" w:rsidP="00403E15">
      <w:pPr>
        <w:rPr>
          <w:rFonts w:asciiTheme="minorHAnsi" w:hAnsiTheme="minorHAnsi" w:cstheme="minorHAnsi"/>
          <w:i/>
          <w:iCs/>
          <w:color w:val="7F7F7F" w:themeColor="text1" w:themeTint="80"/>
          <w:sz w:val="24"/>
          <w:szCs w:val="24"/>
        </w:rPr>
      </w:pPr>
    </w:p>
    <w:p w14:paraId="59B11BC8" w14:textId="5329009D" w:rsidR="006A444B" w:rsidRPr="00556853" w:rsidRDefault="006A444B" w:rsidP="006A444B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B050"/>
          <w:sz w:val="24"/>
          <w:szCs w:val="24"/>
        </w:rPr>
      </w:pPr>
      <w:r w:rsidRPr="00556853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556853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B050"/>
          <w:sz w:val="24"/>
          <w:szCs w:val="24"/>
        </w:rPr>
        <w:t>Utiliser la</w:t>
      </w:r>
      <w:r w:rsidRPr="00556853">
        <w:rPr>
          <w:rFonts w:asciiTheme="minorHAnsi" w:hAnsiTheme="minorHAnsi" w:cstheme="minorHAnsi"/>
          <w:color w:val="00B050"/>
          <w:sz w:val="24"/>
          <w:szCs w:val="24"/>
        </w:rPr>
        <w:t xml:space="preserve"> proportionnalité</w:t>
      </w:r>
    </w:p>
    <w:p w14:paraId="6CDBBBBC" w14:textId="77777777" w:rsidR="00EB2972" w:rsidRPr="00CA40A6" w:rsidRDefault="00EB2972" w:rsidP="00EB2972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B050"/>
          <w:sz w:val="8"/>
          <w:szCs w:val="8"/>
          <w:u w:val="single"/>
        </w:rPr>
      </w:pPr>
    </w:p>
    <w:p w14:paraId="44BDFDAE" w14:textId="7C19A34B" w:rsidR="00EB2972" w:rsidRDefault="00EB2972" w:rsidP="00EB2972">
      <w:pPr>
        <w:pBdr>
          <w:left w:val="single" w:sz="4" w:space="4" w:color="00B050"/>
        </w:pBdr>
        <w:tabs>
          <w:tab w:val="left" w:pos="8364"/>
        </w:tabs>
        <w:rPr>
          <w:rStyle w:val="Lienhypertexte"/>
          <w:rFonts w:asciiTheme="minorHAnsi" w:hAnsiTheme="minorHAnsi" w:cstheme="minorHAnsi"/>
          <w:b/>
        </w:rPr>
      </w:pPr>
      <w:r w:rsidRPr="003905B0">
        <w:rPr>
          <w:noProof/>
        </w:rPr>
        <w:drawing>
          <wp:inline distT="0" distB="0" distL="0" distR="0" wp14:anchorId="47B9C2B8" wp14:editId="3C6FE3C3">
            <wp:extent cx="161925" cy="161925"/>
            <wp:effectExtent l="0" t="0" r="3175" b="3175"/>
            <wp:docPr id="679261810" name="Image 679261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926978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85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556853">
        <w:rPr>
          <w:rFonts w:asciiTheme="minorHAnsi" w:hAnsiTheme="minorHAnsi" w:cstheme="minorHAnsi"/>
          <w:b/>
          <w:color w:val="AF0C0D"/>
        </w:rPr>
        <w:t>Vidéo</w:t>
      </w:r>
      <w:r w:rsidRPr="0055685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8" w:history="1">
        <w:r w:rsidR="001778E9" w:rsidRPr="001778E9">
          <w:rPr>
            <w:rStyle w:val="Lienhypertexte"/>
            <w:rFonts w:asciiTheme="minorHAnsi" w:hAnsiTheme="minorHAnsi" w:cstheme="minorHAnsi"/>
            <w:b/>
            <w:bCs/>
          </w:rPr>
          <w:t>https://youtu.be/gdiHWNjB7FQ</w:t>
        </w:r>
      </w:hyperlink>
    </w:p>
    <w:p w14:paraId="474F1EF4" w14:textId="77777777" w:rsidR="00403E15" w:rsidRPr="00403E15" w:rsidRDefault="00403E15" w:rsidP="00403E15">
      <w:pPr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7C7A2CE3" w14:textId="78F1797F" w:rsidR="00403E15" w:rsidRDefault="00403E15" w:rsidP="00403E15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Violette</w:t>
      </w:r>
      <w:r w:rsidRPr="00BC6EA6">
        <w:rPr>
          <w:rFonts w:asciiTheme="minorHAnsi" w:hAnsiTheme="minorHAnsi" w:cstheme="minorHAnsi"/>
          <w:sz w:val="24"/>
          <w:szCs w:val="24"/>
        </w:rPr>
        <w:t xml:space="preserve"> ach</w:t>
      </w:r>
      <w:r>
        <w:rPr>
          <w:rFonts w:asciiTheme="minorHAnsi" w:hAnsiTheme="minorHAnsi" w:cstheme="minorHAnsi"/>
          <w:sz w:val="24"/>
          <w:szCs w:val="24"/>
        </w:rPr>
        <w:t>è</w:t>
      </w:r>
      <w:r w:rsidRPr="00BC6EA6">
        <w:rPr>
          <w:rFonts w:asciiTheme="minorHAnsi" w:hAnsiTheme="minorHAnsi" w:cstheme="minorHAnsi"/>
          <w:sz w:val="24"/>
          <w:szCs w:val="24"/>
        </w:rPr>
        <w:t>t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BC6EA6">
        <w:rPr>
          <w:rFonts w:asciiTheme="minorHAnsi" w:hAnsiTheme="minorHAnsi" w:cstheme="minorHAnsi"/>
          <w:sz w:val="24"/>
          <w:szCs w:val="24"/>
        </w:rPr>
        <w:t xml:space="preserve"> 6 </w:t>
      </w:r>
      <w:r w:rsidR="00203F12">
        <w:rPr>
          <w:rFonts w:asciiTheme="minorHAnsi" w:hAnsiTheme="minorHAnsi" w:cstheme="minorHAnsi"/>
          <w:sz w:val="24"/>
          <w:szCs w:val="24"/>
        </w:rPr>
        <w:t>effaceurs</w:t>
      </w:r>
      <w:r w:rsidRPr="00BC6EA6">
        <w:rPr>
          <w:rFonts w:asciiTheme="minorHAnsi" w:hAnsiTheme="minorHAnsi" w:cstheme="minorHAnsi"/>
          <w:sz w:val="24"/>
          <w:szCs w:val="24"/>
        </w:rPr>
        <w:t xml:space="preserve"> tous identiques et au même prix. </w:t>
      </w:r>
      <w:r>
        <w:rPr>
          <w:rFonts w:asciiTheme="minorHAnsi" w:hAnsiTheme="minorHAnsi" w:cstheme="minorHAnsi"/>
          <w:sz w:val="24"/>
          <w:szCs w:val="24"/>
        </w:rPr>
        <w:t>Elle</w:t>
      </w:r>
      <w:r w:rsidRPr="00BC6EA6">
        <w:rPr>
          <w:rFonts w:asciiTheme="minorHAnsi" w:hAnsiTheme="minorHAnsi" w:cstheme="minorHAnsi"/>
          <w:sz w:val="24"/>
          <w:szCs w:val="24"/>
        </w:rPr>
        <w:t xml:space="preserve"> a payé 9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C6EA6">
        <w:rPr>
          <w:rFonts w:asciiTheme="minorHAnsi" w:hAnsiTheme="minorHAnsi" w:cstheme="minorHAnsi"/>
          <w:sz w:val="24"/>
          <w:szCs w:val="24"/>
        </w:rPr>
        <w:t xml:space="preserve">€. </w:t>
      </w:r>
    </w:p>
    <w:p w14:paraId="7618FEB7" w14:textId="390731DC" w:rsidR="00403E15" w:rsidRDefault="00403E15" w:rsidP="00403E15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a) Tristan achète 3 </w:t>
      </w:r>
      <w:r w:rsidR="00203F12">
        <w:rPr>
          <w:rFonts w:asciiTheme="minorHAnsi" w:hAnsiTheme="minorHAnsi" w:cstheme="minorHAnsi"/>
          <w:sz w:val="24"/>
          <w:szCs w:val="24"/>
        </w:rPr>
        <w:t>effaceurs</w:t>
      </w:r>
      <w:r>
        <w:rPr>
          <w:rFonts w:asciiTheme="minorHAnsi" w:hAnsiTheme="minorHAnsi" w:cstheme="minorHAnsi"/>
          <w:sz w:val="24"/>
          <w:szCs w:val="24"/>
        </w:rPr>
        <w:t xml:space="preserve">. Combien va-t-il payé ? </w:t>
      </w:r>
    </w:p>
    <w:p w14:paraId="37F0B53B" w14:textId="2B64DDFB" w:rsidR="00403E15" w:rsidRDefault="00403E15" w:rsidP="00403E15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b) Dorian achète </w:t>
      </w:r>
      <w:r w:rsidR="00203F12">
        <w:rPr>
          <w:rFonts w:asciiTheme="minorHAnsi" w:hAnsiTheme="minorHAnsi" w:cstheme="minorHAnsi"/>
          <w:sz w:val="24"/>
          <w:szCs w:val="24"/>
        </w:rPr>
        <w:t>5 effaceurs</w:t>
      </w:r>
      <w:r>
        <w:rPr>
          <w:rFonts w:asciiTheme="minorHAnsi" w:hAnsiTheme="minorHAnsi" w:cstheme="minorHAnsi"/>
          <w:sz w:val="24"/>
          <w:szCs w:val="24"/>
        </w:rPr>
        <w:t>. Combien va-t-il payé ?</w:t>
      </w:r>
    </w:p>
    <w:p w14:paraId="286570ED" w14:textId="77777777" w:rsidR="00403E15" w:rsidRDefault="00403E15" w:rsidP="00403E15">
      <w:pPr>
        <w:pBdr>
          <w:left w:val="single" w:sz="4" w:space="4" w:color="00B050"/>
        </w:pBdr>
        <w:ind w:left="142" w:hanging="142"/>
        <w:rPr>
          <w:rFonts w:asciiTheme="minorHAnsi" w:hAnsiTheme="minorHAnsi" w:cstheme="minorHAnsi"/>
          <w:sz w:val="24"/>
          <w:szCs w:val="24"/>
        </w:rPr>
      </w:pPr>
    </w:p>
    <w:p w14:paraId="56A9FB6E" w14:textId="4C6D7CE4" w:rsidR="00403E15" w:rsidRDefault="00403E15" w:rsidP="00403E15">
      <w:pPr>
        <w:pBdr>
          <w:left w:val="single" w:sz="4" w:space="4" w:color="00B050"/>
        </w:pBdr>
        <w:ind w:left="142" w:hanging="142"/>
        <w:rPr>
          <w:rFonts w:asciiTheme="minorHAnsi" w:hAnsiTheme="minorHAnsi" w:cstheme="minorHAnsi"/>
          <w:sz w:val="24"/>
          <w:szCs w:val="24"/>
        </w:rPr>
      </w:pPr>
    </w:p>
    <w:p w14:paraId="521F81CD" w14:textId="77777777" w:rsidR="00403E15" w:rsidRPr="006E6D36" w:rsidRDefault="00403E15" w:rsidP="00403E15">
      <w:pPr>
        <w:pBdr>
          <w:left w:val="single" w:sz="4" w:space="4" w:color="00B050"/>
        </w:pBdr>
        <w:ind w:left="142" w:hanging="142"/>
        <w:rPr>
          <w:rFonts w:asciiTheme="minorHAnsi" w:hAnsiTheme="minorHAnsi" w:cstheme="minorHAnsi"/>
          <w:b/>
          <w:bCs/>
          <w:sz w:val="24"/>
          <w:szCs w:val="24"/>
        </w:rPr>
      </w:pPr>
      <w:r w:rsidRPr="006E6D36">
        <w:rPr>
          <w:rFonts w:asciiTheme="minorHAnsi" w:hAnsiTheme="minorHAnsi" w:cstheme="minorHAnsi"/>
          <w:b/>
          <w:bCs/>
          <w:sz w:val="24"/>
          <w:szCs w:val="24"/>
        </w:rPr>
        <w:t>Correction</w:t>
      </w:r>
    </w:p>
    <w:p w14:paraId="1DC38352" w14:textId="281290F6" w:rsidR="00403E15" w:rsidRPr="00955E54" w:rsidRDefault="00CA40A6" w:rsidP="00403E15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403E15" w:rsidRPr="00955E54">
        <w:rPr>
          <w:rFonts w:asciiTheme="minorHAnsi" w:hAnsiTheme="minorHAnsi" w:cstheme="minorHAnsi"/>
          <w:color w:val="000000" w:themeColor="text1"/>
          <w:sz w:val="24"/>
          <w:szCs w:val="24"/>
        </w:rPr>
        <w:t>) La méthode de la multiplication (ou division) :</w:t>
      </w:r>
    </w:p>
    <w:p w14:paraId="70919F34" w14:textId="7792F8DC" w:rsidR="00403E15" w:rsidRPr="00955E54" w:rsidRDefault="00403E15" w:rsidP="00403E15">
      <w:pPr>
        <w:pBdr>
          <w:left w:val="single" w:sz="4" w:space="4" w:color="00B050"/>
        </w:pBdr>
        <w:ind w:left="142" w:hanging="14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55E54">
        <w:rPr>
          <w:rFonts w:asciiTheme="minorHAnsi" w:hAnsiTheme="minorHAnsi" w:cstheme="minorHAnsi"/>
          <w:color w:val="000000" w:themeColor="text1"/>
          <w:sz w:val="24"/>
          <w:szCs w:val="24"/>
        </w:rPr>
        <w:t>Pour Tristan, le nombre d</w:t>
      </w:r>
      <w:r w:rsidR="0000287E">
        <w:rPr>
          <w:rFonts w:asciiTheme="minorHAnsi" w:hAnsiTheme="minorHAnsi" w:cstheme="minorHAnsi"/>
          <w:color w:val="000000" w:themeColor="text1"/>
          <w:sz w:val="24"/>
          <w:szCs w:val="24"/>
        </w:rPr>
        <w:t>’</w:t>
      </w:r>
      <w:r w:rsidR="00203F12">
        <w:rPr>
          <w:rFonts w:asciiTheme="minorHAnsi" w:hAnsiTheme="minorHAnsi" w:cstheme="minorHAnsi"/>
          <w:sz w:val="24"/>
          <w:szCs w:val="24"/>
        </w:rPr>
        <w:t>effaceurs</w:t>
      </w:r>
      <w:r w:rsidR="00203F12" w:rsidRPr="00BC6EA6">
        <w:rPr>
          <w:rFonts w:asciiTheme="minorHAnsi" w:hAnsiTheme="minorHAnsi" w:cstheme="minorHAnsi"/>
          <w:sz w:val="24"/>
          <w:szCs w:val="24"/>
        </w:rPr>
        <w:t xml:space="preserve"> </w:t>
      </w:r>
      <w:r w:rsidRPr="00955E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est divisé par 2, donc le prix est </w:t>
      </w:r>
      <w:r w:rsidR="000028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divisé </w:t>
      </w:r>
      <w:r w:rsidRPr="00955E54">
        <w:rPr>
          <w:rFonts w:asciiTheme="minorHAnsi" w:hAnsiTheme="minorHAnsi" w:cstheme="minorHAnsi"/>
          <w:color w:val="000000" w:themeColor="text1"/>
          <w:sz w:val="24"/>
          <w:szCs w:val="24"/>
        </w:rPr>
        <w:t>par 2.</w:t>
      </w:r>
    </w:p>
    <w:p w14:paraId="1D95737F" w14:textId="77777777" w:rsidR="00403E15" w:rsidRPr="00955E54" w:rsidRDefault="00403E15" w:rsidP="00403E15">
      <w:pPr>
        <w:pBdr>
          <w:left w:val="single" w:sz="4" w:space="4" w:color="00B050"/>
        </w:pBdr>
        <w:ind w:left="142" w:hanging="142"/>
        <w:rPr>
          <w:rFonts w:asciiTheme="minorHAnsi" w:hAnsiTheme="minorHAnsi" w:cstheme="minorHAnsi"/>
          <w:color w:val="000000" w:themeColor="text1"/>
          <w:sz w:val="24"/>
          <w:szCs w:val="24"/>
        </w:rPr>
      </w:pP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9÷2=4,5.</m:t>
        </m:r>
      </m:oMath>
      <w:r w:rsidRPr="00955E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097C8E4E" w14:textId="562F8F4F" w:rsidR="00403E15" w:rsidRPr="00955E54" w:rsidRDefault="00403E15" w:rsidP="00403E15">
      <w:pPr>
        <w:pBdr>
          <w:left w:val="single" w:sz="4" w:space="4" w:color="00B050"/>
        </w:pBdr>
        <w:ind w:left="142" w:hanging="14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55E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Pour 3 </w:t>
      </w:r>
      <w:r w:rsidR="00203F12">
        <w:rPr>
          <w:rFonts w:asciiTheme="minorHAnsi" w:hAnsiTheme="minorHAnsi" w:cstheme="minorHAnsi"/>
          <w:sz w:val="24"/>
          <w:szCs w:val="24"/>
        </w:rPr>
        <w:t>effaceurs</w:t>
      </w:r>
      <w:r w:rsidRPr="00955E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Tristan va payer 4,50 €. </w:t>
      </w:r>
    </w:p>
    <w:p w14:paraId="0A6BFE89" w14:textId="77777777" w:rsidR="00403E15" w:rsidRPr="00955E54" w:rsidRDefault="00403E15" w:rsidP="00403E15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C108A16" w14:textId="77AFF3BE" w:rsidR="00403E15" w:rsidRPr="00955E54" w:rsidRDefault="00CA40A6" w:rsidP="00403E15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b</w:t>
      </w:r>
      <w:r w:rsidR="00403E15" w:rsidRPr="00955E54">
        <w:rPr>
          <w:rFonts w:asciiTheme="minorHAnsi" w:hAnsiTheme="minorHAnsi" w:cstheme="minorHAnsi"/>
          <w:color w:val="000000" w:themeColor="text1"/>
          <w:sz w:val="24"/>
          <w:szCs w:val="24"/>
        </w:rPr>
        <w:t>) La méthode du passage à l’unité</w:t>
      </w:r>
      <w:r w:rsidR="00403E15">
        <w:rPr>
          <w:rFonts w:asciiTheme="minorHAnsi" w:hAnsiTheme="minorHAnsi" w:cstheme="minorHAnsi"/>
          <w:color w:val="000000" w:themeColor="text1"/>
          <w:sz w:val="24"/>
          <w:szCs w:val="24"/>
        </w:rPr>
        <w:t> :</w:t>
      </w:r>
    </w:p>
    <w:p w14:paraId="518E504C" w14:textId="364AF48A" w:rsidR="00403E15" w:rsidRDefault="00403E15" w:rsidP="00403E15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55E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6 </w:t>
      </w:r>
      <w:r w:rsidR="00203F12">
        <w:rPr>
          <w:rFonts w:asciiTheme="minorHAnsi" w:hAnsiTheme="minorHAnsi" w:cstheme="minorHAnsi"/>
          <w:sz w:val="24"/>
          <w:szCs w:val="24"/>
        </w:rPr>
        <w:t>effaceurs</w:t>
      </w:r>
      <w:r w:rsidR="00203F12" w:rsidRPr="00BC6EA6">
        <w:rPr>
          <w:rFonts w:asciiTheme="minorHAnsi" w:hAnsiTheme="minorHAnsi" w:cstheme="minorHAnsi"/>
          <w:sz w:val="24"/>
          <w:szCs w:val="24"/>
        </w:rPr>
        <w:t xml:space="preserve"> </w:t>
      </w:r>
      <w:r w:rsidRPr="00955E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coutent 9 €. </w:t>
      </w:r>
    </w:p>
    <w:p w14:paraId="5BAB5970" w14:textId="6FFB0892" w:rsidR="00403E15" w:rsidRDefault="00403E15" w:rsidP="00403E15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55E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Donc 1 </w:t>
      </w:r>
      <w:r w:rsidR="00203F12">
        <w:rPr>
          <w:rFonts w:asciiTheme="minorHAnsi" w:hAnsiTheme="minorHAnsi" w:cstheme="minorHAnsi"/>
          <w:sz w:val="24"/>
          <w:szCs w:val="24"/>
        </w:rPr>
        <w:t>effaceurs</w:t>
      </w:r>
      <w:r w:rsidR="00203F12" w:rsidRPr="00BC6EA6">
        <w:rPr>
          <w:rFonts w:asciiTheme="minorHAnsi" w:hAnsiTheme="minorHAnsi" w:cstheme="minorHAnsi"/>
          <w:sz w:val="24"/>
          <w:szCs w:val="24"/>
        </w:rPr>
        <w:t xml:space="preserve"> </w:t>
      </w:r>
      <w:r w:rsidRPr="00955E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coûte 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 xml:space="preserve">9÷6=1,50 </m:t>
        </m:r>
      </m:oMath>
      <w:r w:rsidRPr="00955E54">
        <w:rPr>
          <w:rFonts w:asciiTheme="minorHAnsi" w:hAnsiTheme="minorHAnsi" w:cstheme="minorHAnsi"/>
          <w:color w:val="000000" w:themeColor="text1"/>
          <w:sz w:val="24"/>
          <w:szCs w:val="24"/>
        </w:rPr>
        <w:t>€.</w:t>
      </w:r>
    </w:p>
    <w:p w14:paraId="66CE8A27" w14:textId="77777777" w:rsidR="00203F12" w:rsidRPr="00955E54" w:rsidRDefault="00203F12" w:rsidP="00403E15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792F1C2" w14:textId="5BBEF190" w:rsidR="00403E15" w:rsidRPr="00955E54" w:rsidRDefault="00403E15" w:rsidP="00403E15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Et donc : </w:t>
      </w:r>
      <w:r w:rsidRPr="00955E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5 </w:t>
      </w:r>
      <w:r w:rsidR="00203F12">
        <w:rPr>
          <w:rFonts w:asciiTheme="minorHAnsi" w:hAnsiTheme="minorHAnsi" w:cstheme="minorHAnsi"/>
          <w:sz w:val="24"/>
          <w:szCs w:val="24"/>
        </w:rPr>
        <w:t>effaceurs</w:t>
      </w:r>
      <w:r w:rsidR="00203F12" w:rsidRPr="00BC6EA6">
        <w:rPr>
          <w:rFonts w:asciiTheme="minorHAnsi" w:hAnsiTheme="minorHAnsi" w:cstheme="minorHAnsi"/>
          <w:sz w:val="24"/>
          <w:szCs w:val="24"/>
        </w:rPr>
        <w:t xml:space="preserve"> </w:t>
      </w:r>
      <w:r w:rsidRPr="00955E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coûtent 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 xml:space="preserve">1,50×5=7,50 </m:t>
        </m:r>
      </m:oMath>
      <w:r w:rsidRPr="00955E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€. </w:t>
      </w:r>
    </w:p>
    <w:p w14:paraId="3B5171AC" w14:textId="6283B48F" w:rsidR="00403E15" w:rsidRPr="00955E54" w:rsidRDefault="00403E15" w:rsidP="00403E15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55E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Pour 5 </w:t>
      </w:r>
      <w:r w:rsidR="00203F12">
        <w:rPr>
          <w:rFonts w:asciiTheme="minorHAnsi" w:hAnsiTheme="minorHAnsi" w:cstheme="minorHAnsi"/>
          <w:sz w:val="24"/>
          <w:szCs w:val="24"/>
        </w:rPr>
        <w:t>effaceurs</w:t>
      </w:r>
      <w:r w:rsidRPr="00955E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Dorian va</w:t>
      </w:r>
      <w:r w:rsidRPr="00955E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paye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r</w:t>
      </w:r>
      <w:r w:rsidRPr="00955E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7,5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0</w:t>
      </w:r>
      <w:r w:rsidRPr="00955E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€.</w:t>
      </w:r>
    </w:p>
    <w:p w14:paraId="6D4CB4AE" w14:textId="77777777" w:rsidR="00456D3A" w:rsidRDefault="00456D3A" w:rsidP="00556853">
      <w:pPr>
        <w:rPr>
          <w:rFonts w:asciiTheme="minorHAnsi" w:hAnsiTheme="minorHAnsi" w:cstheme="minorHAnsi"/>
          <w:sz w:val="24"/>
        </w:rPr>
      </w:pPr>
    </w:p>
    <w:p w14:paraId="672D35B5" w14:textId="77777777" w:rsidR="00403E15" w:rsidRDefault="00403E15" w:rsidP="00556853">
      <w:pPr>
        <w:rPr>
          <w:rFonts w:asciiTheme="minorHAnsi" w:hAnsiTheme="minorHAnsi" w:cstheme="minorHAnsi"/>
          <w:sz w:val="24"/>
        </w:rPr>
      </w:pPr>
    </w:p>
    <w:p w14:paraId="55F6A29D" w14:textId="77777777" w:rsidR="00403E15" w:rsidRDefault="00403E15" w:rsidP="00556853">
      <w:pPr>
        <w:rPr>
          <w:rFonts w:asciiTheme="minorHAnsi" w:hAnsiTheme="minorHAnsi" w:cstheme="minorHAnsi"/>
          <w:sz w:val="24"/>
        </w:rPr>
      </w:pPr>
    </w:p>
    <w:p w14:paraId="53457E85" w14:textId="77777777" w:rsidR="00403E15" w:rsidRPr="006E6D36" w:rsidRDefault="00403E15" w:rsidP="00403E15">
      <w:pPr>
        <w:rPr>
          <w:rFonts w:ascii="Comic Sans MS" w:hAnsi="Comic Sans MS" w:cs="Arial"/>
          <w:b/>
          <w:bCs/>
          <w:color w:val="FF0000"/>
          <w:sz w:val="44"/>
          <w:szCs w:val="44"/>
        </w:rPr>
      </w:pPr>
      <w:r w:rsidRPr="006E6D36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2 :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C</w:t>
      </w:r>
      <w:r w:rsidRPr="006E6D36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oefficient de proportionnalité </w:t>
      </w:r>
    </w:p>
    <w:p w14:paraId="2C138EAE" w14:textId="77777777" w:rsidR="00403E15" w:rsidRDefault="00403E15" w:rsidP="00403E15">
      <w:pPr>
        <w:rPr>
          <w:rFonts w:asciiTheme="minorHAnsi" w:hAnsiTheme="minorHAnsi" w:cstheme="minorHAnsi"/>
          <w:color w:val="00B050"/>
          <w:sz w:val="24"/>
          <w:szCs w:val="24"/>
          <w:u w:val="single"/>
        </w:rPr>
      </w:pPr>
    </w:p>
    <w:p w14:paraId="0555854D" w14:textId="77777777" w:rsidR="00403E15" w:rsidRPr="006E6D36" w:rsidRDefault="00403E15" w:rsidP="00403E15">
      <w:pPr>
        <w:ind w:firstLine="708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6E6D3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1) </w:t>
      </w:r>
      <w:r w:rsidRPr="006E6D36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Reconnaître un tableau de proportionnalité </w:t>
      </w:r>
    </w:p>
    <w:p w14:paraId="3CE79784" w14:textId="77777777" w:rsidR="00403E15" w:rsidRDefault="00403E15" w:rsidP="00403E15">
      <w:pPr>
        <w:rPr>
          <w:rFonts w:asciiTheme="minorHAnsi" w:hAnsiTheme="minorHAnsi" w:cstheme="minorHAnsi"/>
          <w:color w:val="00B050"/>
          <w:sz w:val="24"/>
          <w:szCs w:val="24"/>
          <w:u w:val="single"/>
        </w:rPr>
      </w:pPr>
    </w:p>
    <w:p w14:paraId="1BAC73CE" w14:textId="1DAD4D4B" w:rsidR="00403E15" w:rsidRDefault="00403E15" w:rsidP="00403E15">
      <w:pPr>
        <w:tabs>
          <w:tab w:val="left" w:pos="8364"/>
        </w:tabs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  <w:u w:val="single"/>
        </w:rPr>
        <w:t xml:space="preserve">Exemple : </w:t>
      </w:r>
    </w:p>
    <w:p w14:paraId="49D7C461" w14:textId="3CA75128" w:rsidR="00403E15" w:rsidRDefault="00403E15" w:rsidP="00403E15">
      <w:pPr>
        <w:tabs>
          <w:tab w:val="left" w:pos="836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Remi se remet à la course à pied et il court toujours à la même vitesse.</w:t>
      </w:r>
    </w:p>
    <w:p w14:paraId="7595AB3B" w14:textId="77777777" w:rsidR="00403E15" w:rsidRDefault="00403E15" w:rsidP="00403E15">
      <w:pPr>
        <w:tabs>
          <w:tab w:val="left" w:pos="836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Ses performances sont résumées dans le tableau.</w:t>
      </w:r>
    </w:p>
    <w:p w14:paraId="09D6E927" w14:textId="77777777" w:rsidR="00403E15" w:rsidRDefault="00403E15" w:rsidP="00403E15">
      <w:pPr>
        <w:tabs>
          <w:tab w:val="left" w:pos="836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861D327" wp14:editId="7BEE4539">
                <wp:simplePos x="0" y="0"/>
                <wp:positionH relativeFrom="column">
                  <wp:posOffset>2541270</wp:posOffset>
                </wp:positionH>
                <wp:positionV relativeFrom="paragraph">
                  <wp:posOffset>57150</wp:posOffset>
                </wp:positionV>
                <wp:extent cx="321945" cy="278130"/>
                <wp:effectExtent l="0" t="0" r="0" b="0"/>
                <wp:wrapNone/>
                <wp:docPr id="2049457645" name="Zone de texte 2049457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140ACE" w14:textId="77777777" w:rsidR="00403E15" w:rsidRPr="00D04C33" w:rsidRDefault="00403E15" w:rsidP="00403E15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×2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1D327" id="Zone de texte 2049457645" o:spid="_x0000_s1031" type="#_x0000_t202" style="position:absolute;margin-left:200.1pt;margin-top:4.5pt;width:25.35pt;height:21.9pt;z-index:251709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" filled="f" stroked="f" strokeweight=".5pt">
                <v:textbox>
                  <w:txbxContent>
                    <w:p w14:paraId="07140ACE" w14:textId="77777777" w:rsidR="00403E15" w:rsidRPr="00D04C33" w:rsidRDefault="00403E15" w:rsidP="00403E15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×2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082DBA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EE29589" wp14:editId="558FB675">
                <wp:simplePos x="0" y="0"/>
                <wp:positionH relativeFrom="column">
                  <wp:posOffset>2167685</wp:posOffset>
                </wp:positionH>
                <wp:positionV relativeFrom="paragraph">
                  <wp:posOffset>74490</wp:posOffset>
                </wp:positionV>
                <wp:extent cx="548285" cy="674955"/>
                <wp:effectExtent l="0" t="0" r="0" b="0"/>
                <wp:wrapNone/>
                <wp:docPr id="631529098" name="Flèche en arc 631529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285" cy="674955"/>
                        </a:xfrm>
                        <a:prstGeom prst="circularArrow">
                          <a:avLst>
                            <a:gd name="adj1" fmla="val 1561"/>
                            <a:gd name="adj2" fmla="val 1142319"/>
                            <a:gd name="adj3" fmla="val 20498225"/>
                            <a:gd name="adj4" fmla="val 11023529"/>
                            <a:gd name="adj5" fmla="val 9841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FEB51" id="Flèche en arc 631529098" o:spid="_x0000_s1026" style="position:absolute;margin-left:170.7pt;margin-top:5.85pt;width:43.15pt;height:53.1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8285,6749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" path="m49966,322881c55339,187229,133950,74860,238545,53320,353309,29686,463161,122293,491724,266755r49587,585l494319,340074,433405,266067r49584,585c454604,126643,348207,37894,237884,62203,138156,84177,63597,192762,58511,323437r-8545,-556xe" fillcolor="red" stroked="f" strokeweight="1pt">
                <v:stroke joinstyle="miter"/>
                <v:path arrowok="t" o:connecttype="custom" o:connectlocs="49966,322881;238545,53320;491724,266755;541311,267340;494319,340074;433405,266067;482989,266652;237884,62203;58511,323437;49966,322881" o:connectangles="0,0,0,0,0,0,0,0,0,0"/>
              </v:shape>
            </w:pict>
          </mc:Fallback>
        </mc:AlternateContent>
      </w:r>
    </w:p>
    <w:p w14:paraId="14BB343E" w14:textId="77777777" w:rsidR="00403E15" w:rsidRPr="00522BD0" w:rsidRDefault="00403E15" w:rsidP="00403E15">
      <w:pP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6CCFF567" w14:textId="77777777" w:rsidR="00403E15" w:rsidRDefault="00403E15" w:rsidP="00403E15">
      <w:pPr>
        <w:tabs>
          <w:tab w:val="left" w:pos="8364"/>
        </w:tabs>
        <w:rPr>
          <w:rFonts w:asciiTheme="minorHAnsi" w:hAnsiTheme="minorHAnsi" w:cstheme="minorHAnsi"/>
          <w:sz w:val="24"/>
          <w:u w:val="single"/>
        </w:rPr>
      </w:pPr>
      <w:r w:rsidRPr="00651F85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55792EE" wp14:editId="0BAC6192">
                <wp:simplePos x="0" y="0"/>
                <wp:positionH relativeFrom="column">
                  <wp:posOffset>345805</wp:posOffset>
                </wp:positionH>
                <wp:positionV relativeFrom="paragraph">
                  <wp:posOffset>53240</wp:posOffset>
                </wp:positionV>
                <wp:extent cx="3384000" cy="516255"/>
                <wp:effectExtent l="0" t="0" r="6985" b="17145"/>
                <wp:wrapNone/>
                <wp:docPr id="2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8400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38"/>
                              <w:gridCol w:w="709"/>
                              <w:gridCol w:w="709"/>
                              <w:gridCol w:w="709"/>
                            </w:tblGrid>
                            <w:tr w:rsidR="00403E15" w14:paraId="540AFFFD" w14:textId="77777777" w:rsidTr="00687FAF">
                              <w:tc>
                                <w:tcPr>
                                  <w:tcW w:w="243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4154F722" w14:textId="77777777" w:rsidR="00403E15" w:rsidRPr="00082DBA" w:rsidRDefault="00403E1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Distance en km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3999F67" w14:textId="77777777" w:rsidR="00403E15" w:rsidRPr="00082DBA" w:rsidRDefault="00403E15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7851A44" w14:textId="77777777" w:rsidR="00403E15" w:rsidRPr="00126E62" w:rsidRDefault="00403E15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FF0000"/>
                                    </w:rPr>
                                  </w:pPr>
                                  <w:r w:rsidRPr="00126E62">
                                    <w:rPr>
                                      <w:rFonts w:ascii="Arial" w:hAnsi="Arial"/>
                                      <w:color w:val="FF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84D999C" w14:textId="77777777" w:rsidR="00403E15" w:rsidRPr="00126E62" w:rsidRDefault="00403E15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B050"/>
                                    </w:rPr>
                                  </w:pPr>
                                  <w:r w:rsidRPr="00126E62">
                                    <w:rPr>
                                      <w:rFonts w:ascii="Arial" w:hAnsi="Arial"/>
                                      <w:color w:val="00B05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403E15" w14:paraId="71810C7C" w14:textId="77777777" w:rsidTr="00687FAF">
                              <w:tc>
                                <w:tcPr>
                                  <w:tcW w:w="243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450B72BD" w14:textId="77777777" w:rsidR="00403E15" w:rsidRPr="00082DBA" w:rsidRDefault="00403E1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Temps en min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33D90BA" w14:textId="77777777" w:rsidR="00403E15" w:rsidRPr="00082DBA" w:rsidRDefault="00403E15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BE62821" w14:textId="77777777" w:rsidR="00403E15" w:rsidRPr="00126E62" w:rsidRDefault="00403E15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FF0000"/>
                                    </w:rPr>
                                  </w:pPr>
                                  <w:r w:rsidRPr="00126E62">
                                    <w:rPr>
                                      <w:rFonts w:ascii="Arial" w:hAnsi="Arial"/>
                                      <w:color w:val="FF000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79E5DCB" w14:textId="77777777" w:rsidR="00403E15" w:rsidRPr="00126E62" w:rsidRDefault="00403E15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B050"/>
                                    </w:rPr>
                                  </w:pPr>
                                  <w:r w:rsidRPr="00126E62">
                                    <w:rPr>
                                      <w:rFonts w:ascii="Arial" w:hAnsi="Arial"/>
                                      <w:color w:val="00B050"/>
                                    </w:rPr>
                                    <w:t>60</w:t>
                                  </w:r>
                                </w:p>
                              </w:tc>
                            </w:tr>
                          </w:tbl>
                          <w:p w14:paraId="7EC8E5C8" w14:textId="77777777" w:rsidR="00403E15" w:rsidRDefault="00403E15" w:rsidP="00403E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792EE" id="Text Box 138" o:spid="_x0000_s1032" type="#_x0000_t202" style="position:absolute;margin-left:27.25pt;margin-top:4.2pt;width:266.45pt;height:40.6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" strokecolor="white">
                <v:path arrowok="t"/>
                <v:textbox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38"/>
                        <w:gridCol w:w="709"/>
                        <w:gridCol w:w="709"/>
                        <w:gridCol w:w="709"/>
                      </w:tblGrid>
                      <w:tr w:rsidR="00403E15" w14:paraId="540AFFFD" w14:textId="77777777" w:rsidTr="00687FAF">
                        <w:tc>
                          <w:tcPr>
                            <w:tcW w:w="243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</w:tcPr>
                          <w:p w14:paraId="4154F722" w14:textId="77777777" w:rsidR="00403E15" w:rsidRPr="00082DBA" w:rsidRDefault="00403E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Distance en km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73999F67" w14:textId="77777777" w:rsidR="00403E15" w:rsidRPr="00082DBA" w:rsidRDefault="00403E15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7851A44" w14:textId="77777777" w:rsidR="00403E15" w:rsidRPr="00126E62" w:rsidRDefault="00403E15">
                            <w:pPr>
                              <w:jc w:val="center"/>
                              <w:rPr>
                                <w:rFonts w:ascii="Arial" w:hAnsi="Arial"/>
                                <w:color w:val="FF0000"/>
                              </w:rPr>
                            </w:pPr>
                            <w:r w:rsidRPr="00126E62">
                              <w:rPr>
                                <w:rFonts w:ascii="Arial" w:hAnsi="Arial"/>
                                <w:color w:val="FF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784D999C" w14:textId="77777777" w:rsidR="00403E15" w:rsidRPr="00126E62" w:rsidRDefault="00403E15">
                            <w:pPr>
                              <w:jc w:val="center"/>
                              <w:rPr>
                                <w:rFonts w:ascii="Arial" w:hAnsi="Arial"/>
                                <w:color w:val="00B050"/>
                              </w:rPr>
                            </w:pPr>
                            <w:r w:rsidRPr="00126E62">
                              <w:rPr>
                                <w:rFonts w:ascii="Arial" w:hAnsi="Arial"/>
                                <w:color w:val="00B050"/>
                              </w:rPr>
                              <w:t>6</w:t>
                            </w:r>
                          </w:p>
                        </w:tc>
                      </w:tr>
                      <w:tr w:rsidR="00403E15" w14:paraId="71810C7C" w14:textId="77777777" w:rsidTr="00687FAF">
                        <w:tc>
                          <w:tcPr>
                            <w:tcW w:w="243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</w:tcPr>
                          <w:p w14:paraId="450B72BD" w14:textId="77777777" w:rsidR="00403E15" w:rsidRPr="00082DBA" w:rsidRDefault="00403E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Temps en min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33D90BA" w14:textId="77777777" w:rsidR="00403E15" w:rsidRPr="00082DBA" w:rsidRDefault="00403E15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4BE62821" w14:textId="77777777" w:rsidR="00403E15" w:rsidRPr="00126E62" w:rsidRDefault="00403E15">
                            <w:pPr>
                              <w:jc w:val="center"/>
                              <w:rPr>
                                <w:rFonts w:ascii="Arial" w:hAnsi="Arial"/>
                                <w:color w:val="FF0000"/>
                              </w:rPr>
                            </w:pPr>
                            <w:r w:rsidRPr="00126E62">
                              <w:rPr>
                                <w:rFonts w:ascii="Arial" w:hAnsi="Arial"/>
                                <w:color w:val="FF000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579E5DCB" w14:textId="77777777" w:rsidR="00403E15" w:rsidRPr="00126E62" w:rsidRDefault="00403E15">
                            <w:pPr>
                              <w:jc w:val="center"/>
                              <w:rPr>
                                <w:rFonts w:ascii="Arial" w:hAnsi="Arial"/>
                                <w:color w:val="00B050"/>
                              </w:rPr>
                            </w:pPr>
                            <w:r w:rsidRPr="00126E62">
                              <w:rPr>
                                <w:rFonts w:ascii="Arial" w:hAnsi="Arial"/>
                                <w:color w:val="00B050"/>
                              </w:rPr>
                              <w:t>60</w:t>
                            </w:r>
                          </w:p>
                        </w:tc>
                      </w:tr>
                    </w:tbl>
                    <w:p w14:paraId="7EC8E5C8" w14:textId="77777777" w:rsidR="00403E15" w:rsidRDefault="00403E15" w:rsidP="00403E15"/>
                  </w:txbxContent>
                </v:textbox>
              </v:shape>
            </w:pict>
          </mc:Fallback>
        </mc:AlternateContent>
      </w:r>
    </w:p>
    <w:p w14:paraId="01066A2E" w14:textId="77777777" w:rsidR="00403E15" w:rsidRDefault="00403E15" w:rsidP="00403E15">
      <w:pPr>
        <w:tabs>
          <w:tab w:val="left" w:pos="8364"/>
        </w:tabs>
        <w:rPr>
          <w:rFonts w:asciiTheme="minorHAnsi" w:hAnsiTheme="minorHAnsi" w:cstheme="minorHAnsi"/>
          <w:sz w:val="24"/>
          <w:u w:val="single"/>
        </w:rPr>
      </w:pPr>
      <w:r w:rsidRPr="00082DBA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F27DED9" wp14:editId="679D2F9A">
                <wp:simplePos x="0" y="0"/>
                <wp:positionH relativeFrom="column">
                  <wp:posOffset>2167405</wp:posOffset>
                </wp:positionH>
                <wp:positionV relativeFrom="paragraph">
                  <wp:posOffset>107074</wp:posOffset>
                </wp:positionV>
                <wp:extent cx="1052005" cy="592830"/>
                <wp:effectExtent l="0" t="0" r="0" b="0"/>
                <wp:wrapNone/>
                <wp:docPr id="1633162720" name="Flèche en arc 1633162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52005" cy="592830"/>
                        </a:xfrm>
                        <a:prstGeom prst="circularArrow">
                          <a:avLst>
                            <a:gd name="adj1" fmla="val 1561"/>
                            <a:gd name="adj2" fmla="val 1142319"/>
                            <a:gd name="adj3" fmla="val 20498225"/>
                            <a:gd name="adj4" fmla="val 11023529"/>
                            <a:gd name="adj5" fmla="val 9841"/>
                          </a:avLst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060F3" id="Flèche en arc 1633162720" o:spid="_x0000_s1026" style="position:absolute;margin-left:170.65pt;margin-top:8.45pt;width:82.85pt;height:46.7pt;flip:y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2005,5928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" path="m57460,265906c85914,150508,269693,61710,495580,54217,667848,48503,832460,91542,924889,166465r51192,604l993539,301929,859409,165693r51030,602c818369,97151,660211,57972,495389,63478,274666,70851,95114,155907,66781,266514r-9321,-608xe" fillcolor="#00b050" strokecolor="#00b050" strokeweight="1pt">
                <v:stroke joinstyle="miter"/>
                <v:path arrowok="t" o:connecttype="custom" o:connectlocs="57460,265906;495580,54217;924889,166465;976081,167069;993539,301929;859409,165693;910439,166295;495389,63478;66781,266514;57460,265906" o:connectangles="0,0,0,0,0,0,0,0,0,0"/>
              </v:shape>
            </w:pict>
          </mc:Fallback>
        </mc:AlternateContent>
      </w:r>
    </w:p>
    <w:p w14:paraId="6E2420A1" w14:textId="77777777" w:rsidR="00403E15" w:rsidRDefault="00403E15" w:rsidP="00403E15">
      <w:pPr>
        <w:tabs>
          <w:tab w:val="left" w:pos="8364"/>
        </w:tabs>
        <w:rPr>
          <w:rFonts w:asciiTheme="minorHAnsi" w:hAnsiTheme="minorHAnsi" w:cstheme="minorHAnsi"/>
          <w:sz w:val="24"/>
          <w:u w:val="single"/>
        </w:rPr>
      </w:pPr>
    </w:p>
    <w:p w14:paraId="7B04A9FC" w14:textId="77777777" w:rsidR="00403E15" w:rsidRDefault="00403E15" w:rsidP="00403E15">
      <w:pPr>
        <w:tabs>
          <w:tab w:val="left" w:pos="8364"/>
        </w:tabs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438220E" wp14:editId="487F3745">
                <wp:simplePos x="0" y="0"/>
                <wp:positionH relativeFrom="column">
                  <wp:posOffset>2617655</wp:posOffset>
                </wp:positionH>
                <wp:positionV relativeFrom="paragraph">
                  <wp:posOffset>14705</wp:posOffset>
                </wp:positionV>
                <wp:extent cx="321945" cy="278130"/>
                <wp:effectExtent l="0" t="0" r="0" b="0"/>
                <wp:wrapNone/>
                <wp:docPr id="930450505" name="Zone de texte 930450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66AEAC" w14:textId="77777777" w:rsidR="00403E15" w:rsidRPr="001A504F" w:rsidRDefault="00403E15" w:rsidP="00403E15">
                            <w:pPr>
                              <w:rPr>
                                <w:color w:val="00B05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B050"/>
                                  </w:rPr>
                                  <m:t>×3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8220E" id="Zone de texte 930450505" o:spid="_x0000_s1033" type="#_x0000_t202" style="position:absolute;margin-left:206.1pt;margin-top:1.15pt;width:25.35pt;height:21.9pt;z-index:25171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" filled="f" stroked="f" strokeweight=".5pt">
                <v:textbox>
                  <w:txbxContent>
                    <w:p w14:paraId="1266AEAC" w14:textId="77777777" w:rsidR="00403E15" w:rsidRPr="001A504F" w:rsidRDefault="00403E15" w:rsidP="00403E15">
                      <w:pPr>
                        <w:rPr>
                          <w:color w:val="00B05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00B050"/>
                            </w:rPr>
                            <m:t>×3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7CFA2AB2" w14:textId="77777777" w:rsidR="00403E15" w:rsidRDefault="00403E15" w:rsidP="00403E15">
      <w:pPr>
        <w:tabs>
          <w:tab w:val="left" w:pos="8364"/>
        </w:tabs>
        <w:rPr>
          <w:rFonts w:asciiTheme="minorHAnsi" w:hAnsiTheme="minorHAnsi" w:cstheme="minorHAnsi"/>
          <w:sz w:val="24"/>
          <w:u w:val="single"/>
        </w:rPr>
      </w:pPr>
    </w:p>
    <w:p w14:paraId="2444DC23" w14:textId="77777777" w:rsidR="00403E15" w:rsidRPr="00522BD0" w:rsidRDefault="00403E15" w:rsidP="00403E15">
      <w:pPr>
        <w:tabs>
          <w:tab w:val="left" w:pos="8364"/>
        </w:tabs>
        <w:rPr>
          <w:rFonts w:asciiTheme="minorHAnsi" w:hAnsiTheme="minorHAnsi" w:cstheme="minorHAnsi"/>
          <w:color w:val="FF0000"/>
          <w:sz w:val="24"/>
        </w:rPr>
      </w:pPr>
      <w:r w:rsidRPr="001A504F">
        <w:rPr>
          <w:rFonts w:asciiTheme="minorHAnsi" w:hAnsiTheme="minorHAnsi" w:cstheme="minorHAnsi"/>
          <w:color w:val="000000" w:themeColor="text1"/>
          <w:sz w:val="24"/>
        </w:rPr>
        <w:t xml:space="preserve">● </w:t>
      </w:r>
      <w:r w:rsidRPr="00522BD0">
        <w:rPr>
          <w:rFonts w:asciiTheme="minorHAnsi" w:hAnsiTheme="minorHAnsi" w:cstheme="minorHAnsi"/>
          <w:color w:val="FF0000"/>
          <w:sz w:val="24"/>
        </w:rPr>
        <w:t>Quand sa distance est multipliée par 2, son temps est multiplié par 2.</w:t>
      </w:r>
    </w:p>
    <w:p w14:paraId="00BDECBB" w14:textId="77777777" w:rsidR="00403E15" w:rsidRPr="00522BD0" w:rsidRDefault="00403E15" w:rsidP="00403E15">
      <w:pPr>
        <w:tabs>
          <w:tab w:val="left" w:pos="8364"/>
        </w:tabs>
        <w:rPr>
          <w:rFonts w:asciiTheme="minorHAnsi" w:hAnsiTheme="minorHAnsi" w:cstheme="minorHAnsi"/>
          <w:color w:val="00B050"/>
          <w:sz w:val="24"/>
        </w:rPr>
      </w:pPr>
      <w:r w:rsidRPr="00522BD0">
        <w:rPr>
          <w:rFonts w:asciiTheme="minorHAnsi" w:hAnsiTheme="minorHAnsi" w:cstheme="minorHAnsi"/>
          <w:color w:val="00B050"/>
          <w:sz w:val="24"/>
        </w:rPr>
        <w:t xml:space="preserve">Quand sa distance est multipliée par </w:t>
      </w:r>
      <w:r>
        <w:rPr>
          <w:rFonts w:asciiTheme="minorHAnsi" w:hAnsiTheme="minorHAnsi" w:cstheme="minorHAnsi"/>
          <w:color w:val="00B050"/>
          <w:sz w:val="24"/>
        </w:rPr>
        <w:t>3</w:t>
      </w:r>
      <w:r w:rsidRPr="00522BD0">
        <w:rPr>
          <w:rFonts w:asciiTheme="minorHAnsi" w:hAnsiTheme="minorHAnsi" w:cstheme="minorHAnsi"/>
          <w:color w:val="00B050"/>
          <w:sz w:val="24"/>
        </w:rPr>
        <w:t xml:space="preserve">, son temps est multiplié par </w:t>
      </w:r>
      <w:r>
        <w:rPr>
          <w:rFonts w:asciiTheme="minorHAnsi" w:hAnsiTheme="minorHAnsi" w:cstheme="minorHAnsi"/>
          <w:color w:val="00B050"/>
          <w:sz w:val="24"/>
        </w:rPr>
        <w:t>3</w:t>
      </w:r>
      <w:r w:rsidRPr="00522BD0">
        <w:rPr>
          <w:rFonts w:asciiTheme="minorHAnsi" w:hAnsiTheme="minorHAnsi" w:cstheme="minorHAnsi"/>
          <w:color w:val="00B050"/>
          <w:sz w:val="24"/>
        </w:rPr>
        <w:t>.</w:t>
      </w:r>
    </w:p>
    <w:p w14:paraId="112F7663" w14:textId="77777777" w:rsidR="00403E15" w:rsidRDefault="00403E15" w:rsidP="00403E15">
      <w:pPr>
        <w:tabs>
          <w:tab w:val="left" w:pos="836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Donc la distance parcourue est proportionnelle au temps. </w:t>
      </w:r>
    </w:p>
    <w:p w14:paraId="64DD6D22" w14:textId="77777777" w:rsidR="00403E15" w:rsidRPr="00522BD0" w:rsidRDefault="00403E15" w:rsidP="00403E15">
      <w:pPr>
        <w:tabs>
          <w:tab w:val="left" w:pos="836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 xml:space="preserve">Ce tableau s’appelle un </w:t>
      </w:r>
      <w:r w:rsidRPr="001A504F">
        <w:rPr>
          <w:rFonts w:asciiTheme="minorHAnsi" w:hAnsiTheme="minorHAnsi" w:cstheme="minorHAnsi"/>
          <w:b/>
          <w:bCs/>
          <w:sz w:val="24"/>
        </w:rPr>
        <w:t>tableau de proportionnalité</w:t>
      </w:r>
      <w:r>
        <w:rPr>
          <w:rFonts w:asciiTheme="minorHAnsi" w:hAnsiTheme="minorHAnsi" w:cstheme="minorHAnsi"/>
          <w:sz w:val="24"/>
        </w:rPr>
        <w:t>.</w:t>
      </w:r>
    </w:p>
    <w:p w14:paraId="1DB0AD66" w14:textId="77777777" w:rsidR="00403E15" w:rsidRDefault="00403E15" w:rsidP="00403E15">
      <w:pPr>
        <w:rPr>
          <w:rFonts w:asciiTheme="minorHAnsi" w:hAnsiTheme="minorHAnsi" w:cstheme="minorHAnsi"/>
          <w:color w:val="00B050"/>
          <w:sz w:val="24"/>
          <w:szCs w:val="24"/>
          <w:u w:val="single"/>
        </w:rPr>
      </w:pPr>
    </w:p>
    <w:p w14:paraId="1DF8DD66" w14:textId="77777777" w:rsidR="00403E15" w:rsidRDefault="00403E15" w:rsidP="00403E15">
      <w:pPr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651F85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3783725" wp14:editId="45E8618E">
                <wp:simplePos x="0" y="0"/>
                <wp:positionH relativeFrom="column">
                  <wp:posOffset>302606</wp:posOffset>
                </wp:positionH>
                <wp:positionV relativeFrom="paragraph">
                  <wp:posOffset>33270</wp:posOffset>
                </wp:positionV>
                <wp:extent cx="3196800" cy="516255"/>
                <wp:effectExtent l="0" t="0" r="16510" b="17145"/>
                <wp:wrapNone/>
                <wp:docPr id="99162756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9680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38"/>
                              <w:gridCol w:w="709"/>
                              <w:gridCol w:w="709"/>
                              <w:gridCol w:w="709"/>
                            </w:tblGrid>
                            <w:tr w:rsidR="00403E15" w14:paraId="1F4D8384" w14:textId="77777777" w:rsidTr="00687FAF">
                              <w:tc>
                                <w:tcPr>
                                  <w:tcW w:w="243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423336A9" w14:textId="77777777" w:rsidR="00403E15" w:rsidRPr="00082DBA" w:rsidRDefault="00403E1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Distance en km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1C4B967" w14:textId="77777777" w:rsidR="00403E15" w:rsidRPr="00082DBA" w:rsidRDefault="00403E15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3096D40" w14:textId="77777777" w:rsidR="00403E15" w:rsidRPr="00082DBA" w:rsidRDefault="00403E15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BB0F902" w14:textId="77777777" w:rsidR="00403E15" w:rsidRDefault="00403E15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403E15" w14:paraId="1BC7916E" w14:textId="77777777" w:rsidTr="00687FAF">
                              <w:tc>
                                <w:tcPr>
                                  <w:tcW w:w="243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7BBB24DC" w14:textId="77777777" w:rsidR="00403E15" w:rsidRPr="00082DBA" w:rsidRDefault="00403E1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Temps en min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581F7D1" w14:textId="77777777" w:rsidR="00403E15" w:rsidRPr="00082DBA" w:rsidRDefault="00403E15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60CFC57" w14:textId="77777777" w:rsidR="00403E15" w:rsidRPr="00082DBA" w:rsidRDefault="00403E15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B3999A0" w14:textId="77777777" w:rsidR="00403E15" w:rsidRDefault="00403E15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60</w:t>
                                  </w:r>
                                </w:p>
                              </w:tc>
                            </w:tr>
                          </w:tbl>
                          <w:p w14:paraId="5222D7A4" w14:textId="77777777" w:rsidR="00403E15" w:rsidRDefault="00403E15" w:rsidP="00403E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83725" id="_x0000_s1034" type="#_x0000_t202" style="position:absolute;margin-left:23.85pt;margin-top:2.6pt;width:251.7pt;height:40.6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" strokecolor="white">
                <v:path arrowok="t"/>
                <v:textbox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38"/>
                        <w:gridCol w:w="709"/>
                        <w:gridCol w:w="709"/>
                        <w:gridCol w:w="709"/>
                      </w:tblGrid>
                      <w:tr w:rsidR="00403E15" w14:paraId="1F4D8384" w14:textId="77777777" w:rsidTr="00687FAF">
                        <w:tc>
                          <w:tcPr>
                            <w:tcW w:w="243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</w:tcPr>
                          <w:p w14:paraId="423336A9" w14:textId="77777777" w:rsidR="00403E15" w:rsidRPr="00082DBA" w:rsidRDefault="00403E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Distance en km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41C4B967" w14:textId="77777777" w:rsidR="00403E15" w:rsidRPr="00082DBA" w:rsidRDefault="00403E15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3096D40" w14:textId="77777777" w:rsidR="00403E15" w:rsidRPr="00082DBA" w:rsidRDefault="00403E15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0BB0F902" w14:textId="77777777" w:rsidR="00403E15" w:rsidRDefault="00403E15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6</w:t>
                            </w:r>
                          </w:p>
                        </w:tc>
                      </w:tr>
                      <w:tr w:rsidR="00403E15" w14:paraId="1BC7916E" w14:textId="77777777" w:rsidTr="00687FAF">
                        <w:tc>
                          <w:tcPr>
                            <w:tcW w:w="243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</w:tcPr>
                          <w:p w14:paraId="7BBB24DC" w14:textId="77777777" w:rsidR="00403E15" w:rsidRPr="00082DBA" w:rsidRDefault="00403E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Temps en min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5581F7D1" w14:textId="77777777" w:rsidR="00403E15" w:rsidRPr="00082DBA" w:rsidRDefault="00403E15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760CFC57" w14:textId="77777777" w:rsidR="00403E15" w:rsidRPr="00082DBA" w:rsidRDefault="00403E15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B3999A0" w14:textId="77777777" w:rsidR="00403E15" w:rsidRDefault="00403E15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60</w:t>
                            </w:r>
                          </w:p>
                        </w:tc>
                      </w:tr>
                    </w:tbl>
                    <w:p w14:paraId="5222D7A4" w14:textId="77777777" w:rsidR="00403E15" w:rsidRDefault="00403E15" w:rsidP="00403E1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EF359A0" wp14:editId="58C2558C">
                <wp:simplePos x="0" y="0"/>
                <wp:positionH relativeFrom="column">
                  <wp:posOffset>3585805</wp:posOffset>
                </wp:positionH>
                <wp:positionV relativeFrom="paragraph">
                  <wp:posOffset>141270</wp:posOffset>
                </wp:positionV>
                <wp:extent cx="446400" cy="278130"/>
                <wp:effectExtent l="0" t="0" r="0" b="0"/>
                <wp:wrapNone/>
                <wp:docPr id="211096496" name="Zone de texte 211096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0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E7D7D0" w14:textId="77777777" w:rsidR="00403E15" w:rsidRPr="001A504F" w:rsidRDefault="00403E15" w:rsidP="00403E15">
                            <w:pPr>
                              <w:rPr>
                                <w:color w:val="0070C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70C0"/>
                                  </w:rPr>
                                  <m:t>×10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359A0" id="Zone de texte 211096496" o:spid="_x0000_s1035" type="#_x0000_t202" style="position:absolute;margin-left:282.35pt;margin-top:11.1pt;width:35.15pt;height:21.9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" filled="f" stroked="f" strokeweight=".5pt">
                <v:textbox>
                  <w:txbxContent>
                    <w:p w14:paraId="25E7D7D0" w14:textId="77777777" w:rsidR="00403E15" w:rsidRPr="001A504F" w:rsidRDefault="00403E15" w:rsidP="00403E15">
                      <w:pPr>
                        <w:rPr>
                          <w:color w:val="0070C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0070C0"/>
                            </w:rPr>
                            <m:t>×10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082DBA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258B09B" wp14:editId="0F7BEE7F">
                <wp:simplePos x="0" y="0"/>
                <wp:positionH relativeFrom="column">
                  <wp:posOffset>3228190</wp:posOffset>
                </wp:positionH>
                <wp:positionV relativeFrom="paragraph">
                  <wp:posOffset>93473</wp:posOffset>
                </wp:positionV>
                <wp:extent cx="368963" cy="402465"/>
                <wp:effectExtent l="0" t="0" r="0" b="8255"/>
                <wp:wrapNone/>
                <wp:docPr id="405892899" name="Flèche en arc 405892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49105">
                          <a:off x="0" y="0"/>
                          <a:ext cx="368963" cy="402465"/>
                        </a:xfrm>
                        <a:prstGeom prst="circularArrow">
                          <a:avLst>
                            <a:gd name="adj1" fmla="val 1561"/>
                            <a:gd name="adj2" fmla="val 1142319"/>
                            <a:gd name="adj3" fmla="val 20498225"/>
                            <a:gd name="adj4" fmla="val 11023529"/>
                            <a:gd name="adj5" fmla="val 9841"/>
                          </a:avLst>
                        </a:prstGeom>
                        <a:solidFill>
                          <a:schemeClr val="accent1"/>
                        </a:solidFill>
                        <a:ln w="158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2C9A3" id="Flèche en arc 405892899" o:spid="_x0000_s1026" style="position:absolute;margin-left:254.2pt;margin-top:7.35pt;width:29.05pt;height:31.7pt;rotation:5733422fd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8963,4024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" path="m33689,191414c37904,111521,92321,46053,163676,35029,237880,23565,308435,74254,329463,154135r33318,393l332645,202980,290167,153672r33315,393c302556,77357,234476,29251,163349,40913,95200,52087,43451,115095,39437,191788r-5748,-374xe" fillcolor="#4472c4 [3204]" strokecolor="#4472c4 [3204]" strokeweight="1.25pt">
                <v:stroke joinstyle="miter"/>
                <v:path arrowok="t" o:connecttype="custom" o:connectlocs="33689,191414;163676,35029;329463,154135;362781,154528;332645,202980;290167,153672;323482,154065;163349,40913;39437,191788;33689,191414" o:connectangles="0,0,0,0,0,0,0,0,0,0"/>
              </v:shape>
            </w:pict>
          </mc:Fallback>
        </mc:AlternateContent>
      </w:r>
      <w:r w:rsidRPr="001A504F">
        <w:rPr>
          <w:rFonts w:asciiTheme="minorHAnsi" w:hAnsiTheme="minorHAnsi" w:cstheme="minorHAnsi"/>
          <w:color w:val="000000" w:themeColor="text1"/>
          <w:sz w:val="24"/>
        </w:rPr>
        <w:t>●</w:t>
      </w:r>
      <w:r>
        <w:rPr>
          <w:rFonts w:asciiTheme="minorHAnsi" w:hAnsiTheme="minorHAnsi" w:cstheme="minorHAnsi"/>
          <w:color w:val="000000" w:themeColor="text1"/>
          <w:sz w:val="24"/>
        </w:rPr>
        <w:t xml:space="preserve"> </w:t>
      </w:r>
    </w:p>
    <w:p w14:paraId="6F52667F" w14:textId="77777777" w:rsidR="00403E15" w:rsidRDefault="00403E15" w:rsidP="00403E15">
      <w:pPr>
        <w:rPr>
          <w:rFonts w:asciiTheme="minorHAnsi" w:hAnsiTheme="minorHAnsi" w:cstheme="minorHAnsi"/>
          <w:color w:val="00B050"/>
          <w:sz w:val="24"/>
          <w:szCs w:val="24"/>
          <w:u w:val="single"/>
        </w:rPr>
      </w:pPr>
    </w:p>
    <w:p w14:paraId="0C408CB3" w14:textId="77777777" w:rsidR="00403E15" w:rsidRDefault="00403E15" w:rsidP="00403E15">
      <w:pPr>
        <w:rPr>
          <w:rFonts w:asciiTheme="minorHAnsi" w:hAnsiTheme="minorHAnsi" w:cstheme="minorHAnsi"/>
          <w:color w:val="00B050"/>
          <w:sz w:val="24"/>
          <w:szCs w:val="24"/>
          <w:u w:val="single"/>
        </w:rPr>
      </w:pPr>
    </w:p>
    <w:p w14:paraId="23627038" w14:textId="77777777" w:rsidR="00403E15" w:rsidRPr="001A504F" w:rsidRDefault="00403E15" w:rsidP="00403E15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A504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On constate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qu’on obtient les nombres de la deuxième ligne en multipliant les nombres de la première ligne par 10.</w:t>
      </w:r>
    </w:p>
    <w:p w14:paraId="1277C8DF" w14:textId="77777777" w:rsidR="00403E15" w:rsidRPr="001A504F" w:rsidRDefault="00403E15" w:rsidP="00403E15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A504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Le nombre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10</w:t>
      </w:r>
      <w:r w:rsidRPr="001A504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s’appelle le </w:t>
      </w:r>
      <w:r w:rsidRPr="001A504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coefficient de proportionnalité</w:t>
      </w:r>
      <w:r w:rsidRPr="001A504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2FA5CF72" w14:textId="77777777" w:rsidR="00403E15" w:rsidRDefault="00403E15" w:rsidP="00556853">
      <w:pPr>
        <w:rPr>
          <w:rFonts w:asciiTheme="minorHAnsi" w:hAnsiTheme="minorHAnsi" w:cstheme="minorHAnsi"/>
          <w:sz w:val="24"/>
        </w:rPr>
      </w:pPr>
    </w:p>
    <w:p w14:paraId="7C31ACA3" w14:textId="77777777" w:rsidR="00403E15" w:rsidRPr="008576E9" w:rsidRDefault="00403E15" w:rsidP="00403E1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rPr>
          <w:rFonts w:asciiTheme="minorHAnsi" w:hAnsiTheme="minorHAnsi" w:cstheme="minorHAnsi"/>
          <w:color w:val="FF0000"/>
          <w:sz w:val="24"/>
          <w:u w:val="single"/>
        </w:rPr>
      </w:pPr>
      <w:r w:rsidRPr="008576E9">
        <w:rPr>
          <w:rFonts w:asciiTheme="minorHAnsi" w:hAnsiTheme="minorHAnsi" w:cstheme="minorHAnsi"/>
          <w:color w:val="FF0000"/>
          <w:sz w:val="24"/>
          <w:u w:val="single"/>
        </w:rPr>
        <w:t>Propriété :</w:t>
      </w:r>
    </w:p>
    <w:p w14:paraId="18B8E00E" w14:textId="6FA00D1F" w:rsidR="00403E15" w:rsidRPr="006E6D36" w:rsidRDefault="00403E15" w:rsidP="00403E1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rPr>
          <w:rFonts w:asciiTheme="minorHAnsi" w:hAnsiTheme="minorHAnsi" w:cstheme="minorHAnsi"/>
          <w:color w:val="FF0000"/>
        </w:rPr>
      </w:pPr>
      <w:r w:rsidRPr="00556853">
        <w:rPr>
          <w:rFonts w:asciiTheme="minorHAnsi" w:hAnsiTheme="minorHAnsi" w:cstheme="minorHAnsi"/>
          <w:color w:val="FF0000"/>
          <w:sz w:val="24"/>
        </w:rPr>
        <w:t>Dans un tableau de proportionnalité, les nombres de la 2</w:t>
      </w:r>
      <w:r w:rsidRPr="00556853">
        <w:rPr>
          <w:rFonts w:asciiTheme="minorHAnsi" w:hAnsiTheme="minorHAnsi" w:cstheme="minorHAnsi"/>
          <w:color w:val="FF0000"/>
          <w:sz w:val="24"/>
          <w:vertAlign w:val="superscript"/>
        </w:rPr>
        <w:t>e</w:t>
      </w:r>
      <w:r w:rsidRPr="00556853">
        <w:rPr>
          <w:rFonts w:asciiTheme="minorHAnsi" w:hAnsiTheme="minorHAnsi" w:cstheme="minorHAnsi"/>
          <w:color w:val="FF0000"/>
          <w:sz w:val="24"/>
        </w:rPr>
        <w:t xml:space="preserve"> ligne sont obtenus en multipliant les nombres de la 1</w:t>
      </w:r>
      <w:r w:rsidRPr="00556853">
        <w:rPr>
          <w:rFonts w:asciiTheme="minorHAnsi" w:hAnsiTheme="minorHAnsi" w:cstheme="minorHAnsi"/>
          <w:color w:val="FF0000"/>
          <w:sz w:val="24"/>
          <w:vertAlign w:val="superscript"/>
        </w:rPr>
        <w:t>re</w:t>
      </w:r>
      <w:r w:rsidRPr="00556853">
        <w:rPr>
          <w:rFonts w:asciiTheme="minorHAnsi" w:hAnsiTheme="minorHAnsi" w:cstheme="minorHAnsi"/>
          <w:color w:val="FF0000"/>
          <w:sz w:val="24"/>
        </w:rPr>
        <w:t xml:space="preserve"> </w:t>
      </w:r>
      <w:r>
        <w:rPr>
          <w:rFonts w:asciiTheme="minorHAnsi" w:hAnsiTheme="minorHAnsi" w:cstheme="minorHAnsi"/>
          <w:color w:val="FF0000"/>
          <w:sz w:val="24"/>
        </w:rPr>
        <w:t xml:space="preserve">ligne </w:t>
      </w:r>
      <w:r w:rsidRPr="0009568E">
        <w:rPr>
          <w:rFonts w:asciiTheme="minorHAnsi" w:hAnsiTheme="minorHAnsi" w:cstheme="minorHAnsi"/>
          <w:color w:val="FF0000"/>
          <w:sz w:val="24"/>
        </w:rPr>
        <w:t>par un même nombre</w:t>
      </w:r>
      <w:r>
        <w:rPr>
          <w:rFonts w:asciiTheme="minorHAnsi" w:hAnsiTheme="minorHAnsi" w:cstheme="minorHAnsi"/>
          <w:color w:val="FF0000"/>
          <w:sz w:val="24"/>
        </w:rPr>
        <w:t>,</w:t>
      </w:r>
      <w:r w:rsidRPr="00556853">
        <w:rPr>
          <w:rFonts w:asciiTheme="minorHAnsi" w:hAnsiTheme="minorHAnsi" w:cstheme="minorHAnsi"/>
          <w:color w:val="FF0000"/>
          <w:sz w:val="24"/>
        </w:rPr>
        <w:t xml:space="preserve"> le </w:t>
      </w:r>
      <w:r w:rsidRPr="00556853">
        <w:rPr>
          <w:rFonts w:asciiTheme="minorHAnsi" w:hAnsiTheme="minorHAnsi" w:cstheme="minorHAnsi"/>
          <w:b/>
          <w:bCs/>
          <w:color w:val="FF0000"/>
          <w:sz w:val="24"/>
        </w:rPr>
        <w:t>coefficient de proportionnalité</w:t>
      </w:r>
      <w:r w:rsidRPr="00556853">
        <w:rPr>
          <w:rFonts w:asciiTheme="minorHAnsi" w:hAnsiTheme="minorHAnsi" w:cstheme="minorHAnsi"/>
          <w:color w:val="FF0000"/>
          <w:sz w:val="24"/>
        </w:rPr>
        <w:t>.</w:t>
      </w:r>
    </w:p>
    <w:p w14:paraId="4CC6A841" w14:textId="77777777" w:rsidR="00403E15" w:rsidRDefault="00403E15" w:rsidP="00556853">
      <w:pPr>
        <w:rPr>
          <w:rFonts w:asciiTheme="minorHAnsi" w:hAnsiTheme="minorHAnsi" w:cstheme="minorHAnsi"/>
          <w:sz w:val="24"/>
        </w:rPr>
      </w:pPr>
    </w:p>
    <w:p w14:paraId="5298917E" w14:textId="734A4855" w:rsidR="00432CCF" w:rsidRDefault="00432CCF" w:rsidP="00432CCF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B050"/>
          <w:sz w:val="24"/>
          <w:szCs w:val="24"/>
        </w:rPr>
      </w:pPr>
      <w:r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</w:t>
      </w:r>
      <w:r w:rsidRPr="00AF5141">
        <w:rPr>
          <w:rFonts w:asciiTheme="minorHAnsi" w:hAnsiTheme="minorHAnsi" w:cstheme="minorHAnsi"/>
          <w:color w:val="00B050"/>
          <w:sz w:val="24"/>
          <w:szCs w:val="24"/>
          <w:u w:val="single"/>
        </w:rPr>
        <w:t> :</w:t>
      </w:r>
      <w:r w:rsidRPr="006A444B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6A444B" w:rsidRPr="006A444B">
        <w:rPr>
          <w:rFonts w:asciiTheme="minorHAnsi" w:hAnsiTheme="minorHAnsi" w:cstheme="minorHAnsi"/>
          <w:color w:val="00B050"/>
          <w:sz w:val="24"/>
          <w:szCs w:val="24"/>
        </w:rPr>
        <w:t>Reconnaître un tableau de proportionnalité</w:t>
      </w:r>
    </w:p>
    <w:p w14:paraId="4CA68E75" w14:textId="77777777" w:rsidR="00CA40A6" w:rsidRPr="00CA40A6" w:rsidRDefault="00CA40A6" w:rsidP="00432CCF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B050"/>
          <w:sz w:val="8"/>
          <w:szCs w:val="8"/>
          <w:u w:val="single"/>
        </w:rPr>
      </w:pPr>
    </w:p>
    <w:p w14:paraId="1A447E8A" w14:textId="50465E74" w:rsidR="002866F3" w:rsidRDefault="00656C42" w:rsidP="002866F3">
      <w:pPr>
        <w:pBdr>
          <w:left w:val="single" w:sz="4" w:space="4" w:color="00B050"/>
        </w:pBdr>
        <w:tabs>
          <w:tab w:val="left" w:pos="8364"/>
        </w:tabs>
        <w:rPr>
          <w:rStyle w:val="Lienhypertexte"/>
          <w:rFonts w:asciiTheme="minorHAnsi" w:hAnsiTheme="minorHAnsi" w:cstheme="minorHAnsi"/>
          <w:b/>
        </w:rPr>
      </w:pPr>
      <w:r>
        <w:rPr>
          <w:noProof/>
        </w:rPr>
        <w:pict w14:anchorId="108833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6926978" o:spid="_x0000_i1025" type="#_x0000_t75" alt="" style="width:12.45pt;height:12.45pt;visibility:visible;mso-wrap-style:square;mso-width-percent:0;mso-height-percent:0;mso-width-percent:0;mso-height-percent:0">
            <v:imagedata r:id="rId9" o:title=""/>
            <o:lock v:ext="edit" aspectratio="f"/>
          </v:shape>
        </w:pict>
      </w:r>
      <w:r w:rsidR="002866F3" w:rsidRPr="0055685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2866F3" w:rsidRPr="00556853">
        <w:rPr>
          <w:rFonts w:asciiTheme="minorHAnsi" w:hAnsiTheme="minorHAnsi" w:cstheme="minorHAnsi"/>
          <w:b/>
          <w:color w:val="AF0C0D"/>
        </w:rPr>
        <w:t>Vidéo</w:t>
      </w:r>
      <w:r w:rsidR="002866F3" w:rsidRPr="0055685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0" w:history="1">
        <w:r w:rsidR="002866F3" w:rsidRPr="00556853">
          <w:rPr>
            <w:rStyle w:val="Lienhypertexte"/>
            <w:rFonts w:asciiTheme="minorHAnsi" w:hAnsiTheme="minorHAnsi" w:cstheme="minorHAnsi"/>
            <w:b/>
          </w:rPr>
          <w:t>https://youtu.be/dz5hBWSaWPc</w:t>
        </w:r>
      </w:hyperlink>
    </w:p>
    <w:p w14:paraId="4C20232E" w14:textId="77777777" w:rsidR="002866F3" w:rsidRPr="00556853" w:rsidRDefault="002866F3" w:rsidP="002866F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</w:rPr>
      </w:pPr>
      <w:r w:rsidRPr="00556853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7F28A9C" wp14:editId="7EBC2F8D">
            <wp:extent cx="165100" cy="165100"/>
            <wp:effectExtent l="0" t="0" r="0" b="0"/>
            <wp:docPr id="3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85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556853">
        <w:rPr>
          <w:rFonts w:asciiTheme="minorHAnsi" w:hAnsiTheme="minorHAnsi" w:cstheme="minorHAnsi"/>
          <w:b/>
          <w:color w:val="AF0C0D"/>
        </w:rPr>
        <w:t>Vidéo</w:t>
      </w:r>
      <w:r w:rsidRPr="0055685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Pr="00556853">
          <w:rPr>
            <w:rStyle w:val="Lienhypertexte"/>
            <w:rFonts w:asciiTheme="minorHAnsi" w:hAnsiTheme="minorHAnsi" w:cstheme="minorHAnsi"/>
            <w:b/>
          </w:rPr>
          <w:t>https://youtu.be/QgjbpX_kciA</w:t>
        </w:r>
      </w:hyperlink>
    </w:p>
    <w:p w14:paraId="543EEE75" w14:textId="77777777" w:rsidR="002866F3" w:rsidRPr="00556853" w:rsidRDefault="002866F3" w:rsidP="002866F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</w:rPr>
      </w:pPr>
    </w:p>
    <w:p w14:paraId="6A6EA1F2" w14:textId="77777777" w:rsidR="00432CCF" w:rsidRPr="00432CCF" w:rsidRDefault="00432CCF" w:rsidP="00432CCF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8"/>
          <w:szCs w:val="8"/>
        </w:rPr>
      </w:pPr>
    </w:p>
    <w:p w14:paraId="5B20F438" w14:textId="7E3E9749" w:rsidR="00432CCF" w:rsidRDefault="00530E26" w:rsidP="00432CCF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  <w:szCs w:val="24"/>
        </w:rPr>
      </w:pPr>
      <w:r w:rsidRPr="00530E26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F7EF33C" wp14:editId="4267BA1F">
                <wp:simplePos x="0" y="0"/>
                <wp:positionH relativeFrom="column">
                  <wp:posOffset>4198710</wp:posOffset>
                </wp:positionH>
                <wp:positionV relativeFrom="paragraph">
                  <wp:posOffset>180784</wp:posOffset>
                </wp:positionV>
                <wp:extent cx="1448435" cy="469248"/>
                <wp:effectExtent l="0" t="0" r="12065" b="13970"/>
                <wp:wrapNone/>
                <wp:docPr id="30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8435" cy="469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8"/>
                              <w:gridCol w:w="568"/>
                              <w:gridCol w:w="532"/>
                            </w:tblGrid>
                            <w:tr w:rsidR="00432CCF" w14:paraId="16953BE1" w14:textId="77777777" w:rsidTr="00432CCF">
                              <w:tc>
                                <w:tcPr>
                                  <w:tcW w:w="568" w:type="dxa"/>
                                </w:tcPr>
                                <w:p w14:paraId="176AF8CF" w14:textId="77777777" w:rsidR="00432CCF" w:rsidRPr="00082DBA" w:rsidRDefault="00432CCF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7DD7EA99" w14:textId="77777777" w:rsidR="00432CCF" w:rsidRPr="00082DBA" w:rsidRDefault="00432CCF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5F4FE1C5" w14:textId="77777777" w:rsidR="00432CCF" w:rsidRPr="00082DBA" w:rsidRDefault="00432CCF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32CCF" w14:paraId="6F628E73" w14:textId="77777777" w:rsidTr="00432CCF">
                              <w:tc>
                                <w:tcPr>
                                  <w:tcW w:w="568" w:type="dxa"/>
                                </w:tcPr>
                                <w:p w14:paraId="7626DD22" w14:textId="77777777" w:rsidR="00432CCF" w:rsidRPr="00082DBA" w:rsidRDefault="00432CCF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4,8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4BFE5C9C" w14:textId="77777777" w:rsidR="00432CCF" w:rsidRPr="00082DBA" w:rsidRDefault="00432CCF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6,4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78339EDD" w14:textId="51CA2BBF" w:rsidR="00432CCF" w:rsidRPr="00082DBA" w:rsidRDefault="00432CCF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8</w:t>
                                  </w:r>
                                  <w:r w:rsidR="002E0649">
                                    <w:rPr>
                                      <w:rFonts w:ascii="Arial" w:hAnsi="Arial"/>
                                    </w:rPr>
                                    <w:t>,2</w:t>
                                  </w:r>
                                </w:p>
                              </w:tc>
                            </w:tr>
                          </w:tbl>
                          <w:p w14:paraId="32FFCFE2" w14:textId="77777777" w:rsidR="00432CCF" w:rsidRDefault="00432CCF" w:rsidP="00432C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EF33C" id="_x0000_s1036" type="#_x0000_t202" style="position:absolute;margin-left:330.6pt;margin-top:14.25pt;width:114.05pt;height:36.9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" strokecolor="white">
                <v:path arrowok="t"/>
                <v:textbox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8"/>
                        <w:gridCol w:w="568"/>
                        <w:gridCol w:w="532"/>
                      </w:tblGrid>
                      <w:tr w:rsidR="00432CCF" w14:paraId="16953BE1" w14:textId="77777777" w:rsidTr="00432CCF">
                        <w:tc>
                          <w:tcPr>
                            <w:tcW w:w="568" w:type="dxa"/>
                          </w:tcPr>
                          <w:p w14:paraId="176AF8CF" w14:textId="77777777" w:rsidR="00432CCF" w:rsidRPr="00082DBA" w:rsidRDefault="00432CC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7DD7EA99" w14:textId="77777777" w:rsidR="00432CCF" w:rsidRPr="00082DBA" w:rsidRDefault="00432CC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5F4FE1C5" w14:textId="77777777" w:rsidR="00432CCF" w:rsidRPr="00082DBA" w:rsidRDefault="00432CC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5</w:t>
                            </w:r>
                          </w:p>
                        </w:tc>
                      </w:tr>
                      <w:tr w:rsidR="00432CCF" w14:paraId="6F628E73" w14:textId="77777777" w:rsidTr="00432CCF">
                        <w:tc>
                          <w:tcPr>
                            <w:tcW w:w="568" w:type="dxa"/>
                          </w:tcPr>
                          <w:p w14:paraId="7626DD22" w14:textId="77777777" w:rsidR="00432CCF" w:rsidRPr="00082DBA" w:rsidRDefault="00432CC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4,8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4BFE5C9C" w14:textId="77777777" w:rsidR="00432CCF" w:rsidRPr="00082DBA" w:rsidRDefault="00432CC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6,4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78339EDD" w14:textId="51CA2BBF" w:rsidR="00432CCF" w:rsidRPr="00082DBA" w:rsidRDefault="00432CC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8</w:t>
                            </w:r>
                            <w:r w:rsidR="002E0649">
                              <w:rPr>
                                <w:rFonts w:ascii="Arial" w:hAnsi="Arial"/>
                              </w:rPr>
                              <w:t>,2</w:t>
                            </w:r>
                          </w:p>
                        </w:tc>
                      </w:tr>
                    </w:tbl>
                    <w:p w14:paraId="32FFCFE2" w14:textId="77777777" w:rsidR="00432CCF" w:rsidRDefault="00432CCF" w:rsidP="00432CCF"/>
                  </w:txbxContent>
                </v:textbox>
              </v:shape>
            </w:pict>
          </mc:Fallback>
        </mc:AlternateContent>
      </w:r>
      <w:r w:rsidR="006A444B">
        <w:rPr>
          <w:rFonts w:asciiTheme="minorHAnsi" w:hAnsiTheme="minorHAnsi" w:cstheme="minorHAnsi"/>
          <w:sz w:val="24"/>
          <w:szCs w:val="24"/>
        </w:rPr>
        <w:t xml:space="preserve">1) </w:t>
      </w:r>
      <w:r w:rsidR="00432CCF" w:rsidRPr="00DA3EF7">
        <w:rPr>
          <w:rFonts w:asciiTheme="minorHAnsi" w:hAnsiTheme="minorHAnsi" w:cstheme="minorHAnsi"/>
          <w:sz w:val="24"/>
          <w:szCs w:val="24"/>
        </w:rPr>
        <w:t>Les tableaux suivants sont-ils des tableaux de proportionnalité ?</w:t>
      </w:r>
    </w:p>
    <w:p w14:paraId="1A45E389" w14:textId="6094932A" w:rsidR="00432CCF" w:rsidRPr="00530E26" w:rsidRDefault="00F04BEF" w:rsidP="00432CCF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16"/>
          <w:szCs w:val="16"/>
        </w:rPr>
      </w:pPr>
      <w:r w:rsidRPr="00530E26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85CAEE9" wp14:editId="007A4376">
                <wp:simplePos x="0" y="0"/>
                <wp:positionH relativeFrom="column">
                  <wp:posOffset>2078597</wp:posOffset>
                </wp:positionH>
                <wp:positionV relativeFrom="paragraph">
                  <wp:posOffset>27733</wp:posOffset>
                </wp:positionV>
                <wp:extent cx="1504950" cy="436880"/>
                <wp:effectExtent l="0" t="0" r="19050" b="7620"/>
                <wp:wrapNone/>
                <wp:docPr id="2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0495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6"/>
                              <w:gridCol w:w="516"/>
                              <w:gridCol w:w="563"/>
                            </w:tblGrid>
                            <w:tr w:rsidR="00432CCF" w14:paraId="6D91F356" w14:textId="77777777" w:rsidTr="008576E9">
                              <w:tc>
                                <w:tcPr>
                                  <w:tcW w:w="516" w:type="dxa"/>
                                </w:tcPr>
                                <w:p w14:paraId="7DA3853F" w14:textId="77777777" w:rsidR="00432CCF" w:rsidRPr="00082DBA" w:rsidRDefault="00432CCF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082DBA">
                                    <w:rPr>
                                      <w:rFonts w:ascii="Arial" w:hAnsi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053BCAA3" w14:textId="77777777" w:rsidR="00432CCF" w:rsidRPr="00082DBA" w:rsidRDefault="00432CCF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082DBA">
                                    <w:rPr>
                                      <w:rFonts w:ascii="Arial" w:hAnsi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14:paraId="61D96F5B" w14:textId="77777777" w:rsidR="00432CCF" w:rsidRPr="00082DBA" w:rsidRDefault="00432CCF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432CCF" w14:paraId="6C38EAE5" w14:textId="77777777" w:rsidTr="008576E9">
                              <w:tc>
                                <w:tcPr>
                                  <w:tcW w:w="516" w:type="dxa"/>
                                </w:tcPr>
                                <w:p w14:paraId="13311F0F" w14:textId="77777777" w:rsidR="00432CCF" w:rsidRPr="00082DBA" w:rsidRDefault="00432CCF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5E813CD1" w14:textId="77777777" w:rsidR="00432CCF" w:rsidRPr="00082DBA" w:rsidRDefault="00432CCF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14:paraId="1F070AE0" w14:textId="77777777" w:rsidR="00432CCF" w:rsidRPr="00082DBA" w:rsidRDefault="00432CCF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21</w:t>
                                  </w:r>
                                </w:p>
                              </w:tc>
                            </w:tr>
                          </w:tbl>
                          <w:p w14:paraId="5E9843E2" w14:textId="77777777" w:rsidR="00432CCF" w:rsidRDefault="00432CCF" w:rsidP="00432C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CAEE9" id="_x0000_s1037" type="#_x0000_t202" style="position:absolute;margin-left:163.65pt;margin-top:2.2pt;width:118.5pt;height:34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" strokecolor="white">
                <v:path arrowok="t"/>
                <v:textbox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6"/>
                        <w:gridCol w:w="516"/>
                        <w:gridCol w:w="563"/>
                      </w:tblGrid>
                      <w:tr w:rsidR="00432CCF" w14:paraId="6D91F356" w14:textId="77777777" w:rsidTr="008576E9">
                        <w:tc>
                          <w:tcPr>
                            <w:tcW w:w="516" w:type="dxa"/>
                          </w:tcPr>
                          <w:p w14:paraId="7DA3853F" w14:textId="77777777" w:rsidR="00432CCF" w:rsidRPr="00082DBA" w:rsidRDefault="00432CC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082DBA">
                              <w:rPr>
                                <w:rFonts w:ascii="Arial" w:hAnsi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053BCAA3" w14:textId="77777777" w:rsidR="00432CCF" w:rsidRPr="00082DBA" w:rsidRDefault="00432CC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082DBA">
                              <w:rPr>
                                <w:rFonts w:ascii="Arial" w:hAnsi="Aria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14:paraId="61D96F5B" w14:textId="77777777" w:rsidR="00432CCF" w:rsidRPr="00082DBA" w:rsidRDefault="00432CC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14</w:t>
                            </w:r>
                          </w:p>
                        </w:tc>
                      </w:tr>
                      <w:tr w:rsidR="00432CCF" w14:paraId="6C38EAE5" w14:textId="77777777" w:rsidTr="008576E9">
                        <w:tc>
                          <w:tcPr>
                            <w:tcW w:w="516" w:type="dxa"/>
                          </w:tcPr>
                          <w:p w14:paraId="13311F0F" w14:textId="77777777" w:rsidR="00432CCF" w:rsidRPr="00082DBA" w:rsidRDefault="00432CC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5E813CD1" w14:textId="77777777" w:rsidR="00432CCF" w:rsidRPr="00082DBA" w:rsidRDefault="00432CC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14:paraId="1F070AE0" w14:textId="77777777" w:rsidR="00432CCF" w:rsidRPr="00082DBA" w:rsidRDefault="00432CC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21</w:t>
                            </w:r>
                          </w:p>
                        </w:tc>
                      </w:tr>
                    </w:tbl>
                    <w:p w14:paraId="5E9843E2" w14:textId="77777777" w:rsidR="00432CCF" w:rsidRDefault="00432CCF" w:rsidP="00432CCF"/>
                  </w:txbxContent>
                </v:textbox>
              </v:shape>
            </w:pict>
          </mc:Fallback>
        </mc:AlternateContent>
      </w:r>
      <w:r w:rsidR="006A444B" w:rsidRPr="00530E26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230C129" wp14:editId="63F58561">
                <wp:simplePos x="0" y="0"/>
                <wp:positionH relativeFrom="column">
                  <wp:posOffset>274073</wp:posOffset>
                </wp:positionH>
                <wp:positionV relativeFrom="paragraph">
                  <wp:posOffset>27733</wp:posOffset>
                </wp:positionV>
                <wp:extent cx="1304925" cy="436970"/>
                <wp:effectExtent l="0" t="0" r="15875" b="7620"/>
                <wp:wrapNone/>
                <wp:docPr id="56576583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4925" cy="43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6"/>
                              <w:gridCol w:w="516"/>
                              <w:gridCol w:w="563"/>
                            </w:tblGrid>
                            <w:tr w:rsidR="00432CCF" w14:paraId="157BC5B5" w14:textId="77777777" w:rsidTr="008576E9">
                              <w:tc>
                                <w:tcPr>
                                  <w:tcW w:w="516" w:type="dxa"/>
                                </w:tcPr>
                                <w:p w14:paraId="7DECCFA6" w14:textId="77777777" w:rsidR="00432CCF" w:rsidRPr="00082DBA" w:rsidRDefault="00432CCF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00E701D4" w14:textId="77777777" w:rsidR="00432CCF" w:rsidRPr="00082DBA" w:rsidRDefault="00432CCF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082DBA">
                                    <w:rPr>
                                      <w:rFonts w:ascii="Arial" w:hAnsi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14:paraId="393DDE09" w14:textId="77777777" w:rsidR="00432CCF" w:rsidRPr="00082DBA" w:rsidRDefault="00432CCF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432CCF" w14:paraId="142CDD03" w14:textId="77777777" w:rsidTr="008576E9">
                              <w:tc>
                                <w:tcPr>
                                  <w:tcW w:w="516" w:type="dxa"/>
                                </w:tcPr>
                                <w:p w14:paraId="485C65CE" w14:textId="77777777" w:rsidR="00432CCF" w:rsidRPr="00082DBA" w:rsidRDefault="00432CCF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1BBA5A64" w14:textId="77777777" w:rsidR="00432CCF" w:rsidRPr="00082DBA" w:rsidRDefault="00432CCF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14:paraId="572A7DE7" w14:textId="77777777" w:rsidR="00432CCF" w:rsidRPr="00082DBA" w:rsidRDefault="00432CCF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50</w:t>
                                  </w:r>
                                </w:p>
                              </w:tc>
                            </w:tr>
                          </w:tbl>
                          <w:p w14:paraId="18278A9E" w14:textId="77777777" w:rsidR="00432CCF" w:rsidRDefault="00432CCF" w:rsidP="00432C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0C129" id="_x0000_s1038" type="#_x0000_t202" style="position:absolute;margin-left:21.6pt;margin-top:2.2pt;width:102.75pt;height:34.4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" strokecolor="white">
                <v:path arrowok="t"/>
                <v:textbox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6"/>
                        <w:gridCol w:w="516"/>
                        <w:gridCol w:w="563"/>
                      </w:tblGrid>
                      <w:tr w:rsidR="00432CCF" w14:paraId="157BC5B5" w14:textId="77777777" w:rsidTr="008576E9">
                        <w:tc>
                          <w:tcPr>
                            <w:tcW w:w="516" w:type="dxa"/>
                          </w:tcPr>
                          <w:p w14:paraId="7DECCFA6" w14:textId="77777777" w:rsidR="00432CCF" w:rsidRPr="00082DBA" w:rsidRDefault="00432CC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00E701D4" w14:textId="77777777" w:rsidR="00432CCF" w:rsidRPr="00082DBA" w:rsidRDefault="00432CC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082DBA">
                              <w:rPr>
                                <w:rFonts w:ascii="Arial" w:hAnsi="Aria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14:paraId="393DDE09" w14:textId="77777777" w:rsidR="00432CCF" w:rsidRPr="00082DBA" w:rsidRDefault="00432CC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10</w:t>
                            </w:r>
                          </w:p>
                        </w:tc>
                      </w:tr>
                      <w:tr w:rsidR="00432CCF" w14:paraId="142CDD03" w14:textId="77777777" w:rsidTr="008576E9">
                        <w:tc>
                          <w:tcPr>
                            <w:tcW w:w="516" w:type="dxa"/>
                          </w:tcPr>
                          <w:p w14:paraId="485C65CE" w14:textId="77777777" w:rsidR="00432CCF" w:rsidRPr="00082DBA" w:rsidRDefault="00432CC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1BBA5A64" w14:textId="77777777" w:rsidR="00432CCF" w:rsidRPr="00082DBA" w:rsidRDefault="00432CC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14:paraId="572A7DE7" w14:textId="77777777" w:rsidR="00432CCF" w:rsidRPr="00082DBA" w:rsidRDefault="00432CC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50</w:t>
                            </w:r>
                          </w:p>
                        </w:tc>
                      </w:tr>
                    </w:tbl>
                    <w:p w14:paraId="18278A9E" w14:textId="77777777" w:rsidR="00432CCF" w:rsidRDefault="00432CCF" w:rsidP="00432CCF"/>
                  </w:txbxContent>
                </v:textbox>
              </v:shape>
            </w:pict>
          </mc:Fallback>
        </mc:AlternateContent>
      </w:r>
    </w:p>
    <w:p w14:paraId="0636B46C" w14:textId="3669C678" w:rsidR="00432CCF" w:rsidRDefault="006A444B" w:rsidP="00432CCF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a</w:t>
      </w:r>
      <w:r w:rsidR="00432CCF">
        <w:rPr>
          <w:rFonts w:asciiTheme="minorHAnsi" w:hAnsiTheme="minorHAnsi" w:cstheme="minorHAnsi"/>
          <w:sz w:val="24"/>
          <w:szCs w:val="24"/>
        </w:rPr>
        <w:t xml:space="preserve">)                                                 </w:t>
      </w:r>
      <w:proofErr w:type="gramStart"/>
      <w:r>
        <w:rPr>
          <w:rFonts w:asciiTheme="minorHAnsi" w:hAnsiTheme="minorHAnsi" w:cstheme="minorHAnsi"/>
          <w:sz w:val="24"/>
          <w:szCs w:val="24"/>
        </w:rPr>
        <w:t>b</w:t>
      </w:r>
      <w:r w:rsidR="00432CCF">
        <w:rPr>
          <w:rFonts w:asciiTheme="minorHAnsi" w:hAnsiTheme="minorHAnsi" w:cstheme="minorHAnsi"/>
          <w:sz w:val="24"/>
          <w:szCs w:val="24"/>
        </w:rPr>
        <w:t xml:space="preserve">)   </w:t>
      </w:r>
      <w:proofErr w:type="gramEnd"/>
      <w:r w:rsidR="00432CC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>c</w:t>
      </w:r>
      <w:r w:rsidR="00432CCF">
        <w:rPr>
          <w:rFonts w:asciiTheme="minorHAnsi" w:hAnsiTheme="minorHAnsi" w:cstheme="minorHAnsi"/>
          <w:sz w:val="24"/>
          <w:szCs w:val="24"/>
        </w:rPr>
        <w:t xml:space="preserve">)                      </w:t>
      </w:r>
    </w:p>
    <w:p w14:paraId="7BB448CE" w14:textId="0DD226FD" w:rsidR="00432CCF" w:rsidRDefault="00432CCF" w:rsidP="00432CCF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  <w:szCs w:val="24"/>
        </w:rPr>
      </w:pPr>
    </w:p>
    <w:p w14:paraId="25E2967D" w14:textId="205C05B7" w:rsidR="006A444B" w:rsidRDefault="006A444B" w:rsidP="006A444B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2</w:t>
      </w:r>
      <w:r w:rsidRPr="00556853">
        <w:rPr>
          <w:rFonts w:asciiTheme="minorHAnsi" w:hAnsiTheme="minorHAnsi" w:cstheme="minorHAnsi"/>
          <w:sz w:val="24"/>
        </w:rPr>
        <w:t>) Les tarifs pour faire des tours de manège sont présentés dans le tableau suivant :</w:t>
      </w:r>
    </w:p>
    <w:p w14:paraId="00B40DB5" w14:textId="77777777" w:rsidR="006A444B" w:rsidRPr="00A463BA" w:rsidRDefault="006A444B" w:rsidP="006A444B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16"/>
          <w:szCs w:val="16"/>
        </w:rPr>
      </w:pPr>
      <w:r w:rsidRPr="00A463BA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95DEE82" wp14:editId="3393C4FF">
                <wp:simplePos x="0" y="0"/>
                <wp:positionH relativeFrom="column">
                  <wp:posOffset>-2366</wp:posOffset>
                </wp:positionH>
                <wp:positionV relativeFrom="paragraph">
                  <wp:posOffset>43180</wp:posOffset>
                </wp:positionV>
                <wp:extent cx="4114800" cy="499110"/>
                <wp:effectExtent l="0" t="0" r="0" b="0"/>
                <wp:wrapNone/>
                <wp:docPr id="3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480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38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</w:tblGrid>
                            <w:tr w:rsidR="006A444B" w14:paraId="51DDC230" w14:textId="77777777">
                              <w:tc>
                                <w:tcPr>
                                  <w:tcW w:w="243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7551A9EA" w14:textId="77777777" w:rsidR="006A444B" w:rsidRPr="0009568E" w:rsidRDefault="006A444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</w:pPr>
                                  <w:r w:rsidRPr="0009568E"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  <w:t>Nombres de tours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58F06187" w14:textId="77777777" w:rsidR="006A444B" w:rsidRPr="0009568E" w:rsidRDefault="006A444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0000"/>
                                      <w:sz w:val="24"/>
                                    </w:rPr>
                                  </w:pPr>
                                  <w:r w:rsidRPr="0009568E">
                                    <w:rPr>
                                      <w:rFonts w:asciiTheme="minorHAnsi" w:hAnsiTheme="minorHAnsi" w:cstheme="minorHAnsi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8DA6B10" w14:textId="77777777" w:rsidR="006A444B" w:rsidRPr="0009568E" w:rsidRDefault="006A444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0000"/>
                                      <w:sz w:val="24"/>
                                    </w:rPr>
                                  </w:pPr>
                                  <w:r w:rsidRPr="0009568E">
                                    <w:rPr>
                                      <w:rFonts w:asciiTheme="minorHAnsi" w:hAnsiTheme="minorHAnsi" w:cstheme="minorHAnsi"/>
                                      <w:color w:val="FF000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E49F153" w14:textId="77777777" w:rsidR="006A444B" w:rsidRPr="0009568E" w:rsidRDefault="006A444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0000"/>
                                      <w:sz w:val="24"/>
                                    </w:rPr>
                                  </w:pPr>
                                  <w:r w:rsidRPr="0009568E">
                                    <w:rPr>
                                      <w:rFonts w:asciiTheme="minorHAnsi" w:hAnsiTheme="minorHAnsi" w:cstheme="minorHAnsi"/>
                                      <w:color w:val="FF000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5BBAC95" w14:textId="77777777" w:rsidR="006A444B" w:rsidRPr="0009568E" w:rsidRDefault="006A444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0000"/>
                                      <w:sz w:val="24"/>
                                    </w:rPr>
                                  </w:pPr>
                                  <w:r w:rsidRPr="0009568E">
                                    <w:rPr>
                                      <w:rFonts w:asciiTheme="minorHAnsi" w:hAnsiTheme="minorHAnsi" w:cstheme="minorHAnsi"/>
                                      <w:color w:val="FF0000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BD8A925" w14:textId="77777777" w:rsidR="006A444B" w:rsidRPr="0009568E" w:rsidRDefault="006A444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0000"/>
                                      <w:sz w:val="24"/>
                                    </w:rPr>
                                  </w:pPr>
                                  <w:r w:rsidRPr="0009568E">
                                    <w:rPr>
                                      <w:rFonts w:asciiTheme="minorHAnsi" w:hAnsiTheme="minorHAnsi" w:cstheme="minorHAnsi"/>
                                      <w:color w:val="FF0000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6A444B" w14:paraId="03F1099F" w14:textId="77777777">
                              <w:tc>
                                <w:tcPr>
                                  <w:tcW w:w="243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436F8BCC" w14:textId="77777777" w:rsidR="006A444B" w:rsidRPr="0009568E" w:rsidRDefault="006A444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</w:pPr>
                                  <w:r w:rsidRPr="0009568E"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  <w:t>Prix en €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2952DB37" w14:textId="77777777" w:rsidR="006A444B" w:rsidRPr="0009568E" w:rsidRDefault="006A444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432FF"/>
                                      <w:sz w:val="24"/>
                                    </w:rPr>
                                  </w:pPr>
                                  <w:r w:rsidRPr="0009568E">
                                    <w:rPr>
                                      <w:rFonts w:asciiTheme="minorHAnsi" w:hAnsiTheme="minorHAnsi" w:cstheme="minorHAnsi"/>
                                      <w:color w:val="0432FF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AB0991B" w14:textId="77777777" w:rsidR="006A444B" w:rsidRPr="0009568E" w:rsidRDefault="006A444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432FF"/>
                                      <w:sz w:val="24"/>
                                    </w:rPr>
                                  </w:pPr>
                                  <w:r w:rsidRPr="0009568E">
                                    <w:rPr>
                                      <w:rFonts w:asciiTheme="minorHAnsi" w:hAnsiTheme="minorHAnsi" w:cstheme="minorHAnsi"/>
                                      <w:color w:val="0432FF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3EE8FA1" w14:textId="77777777" w:rsidR="006A444B" w:rsidRPr="0009568E" w:rsidRDefault="006A444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432FF"/>
                                      <w:sz w:val="24"/>
                                    </w:rPr>
                                  </w:pPr>
                                  <w:r w:rsidRPr="0009568E">
                                    <w:rPr>
                                      <w:rFonts w:asciiTheme="minorHAnsi" w:hAnsiTheme="minorHAnsi" w:cstheme="minorHAnsi"/>
                                      <w:color w:val="0432FF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208DFC4" w14:textId="77777777" w:rsidR="006A444B" w:rsidRPr="0009568E" w:rsidRDefault="006A444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432FF"/>
                                      <w:sz w:val="24"/>
                                    </w:rPr>
                                  </w:pPr>
                                  <w:r w:rsidRPr="0009568E">
                                    <w:rPr>
                                      <w:rFonts w:asciiTheme="minorHAnsi" w:hAnsiTheme="minorHAnsi" w:cstheme="minorHAnsi"/>
                                      <w:color w:val="0432FF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97D3898" w14:textId="77777777" w:rsidR="006A444B" w:rsidRPr="0009568E" w:rsidRDefault="006A444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432FF"/>
                                      <w:sz w:val="24"/>
                                    </w:rPr>
                                  </w:pPr>
                                  <w:r w:rsidRPr="0009568E">
                                    <w:rPr>
                                      <w:rFonts w:asciiTheme="minorHAnsi" w:hAnsiTheme="minorHAnsi" w:cstheme="minorHAnsi"/>
                                      <w:color w:val="0432FF"/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14:paraId="510AC98A" w14:textId="77777777" w:rsidR="006A444B" w:rsidRDefault="006A444B" w:rsidP="006A44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DEE82" id="_x0000_s1039" type="#_x0000_t202" style="position:absolute;margin-left:-.2pt;margin-top:3.4pt;width:324pt;height:39.3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" strokecolor="white">
                <v:path arrowok="t"/>
                <v:textbox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38"/>
                        <w:gridCol w:w="709"/>
                        <w:gridCol w:w="709"/>
                        <w:gridCol w:w="709"/>
                        <w:gridCol w:w="709"/>
                        <w:gridCol w:w="709"/>
                      </w:tblGrid>
                      <w:tr w:rsidR="006A444B" w14:paraId="51DDC230" w14:textId="77777777">
                        <w:tc>
                          <w:tcPr>
                            <w:tcW w:w="243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</w:tcPr>
                          <w:p w14:paraId="7551A9EA" w14:textId="77777777" w:rsidR="006A444B" w:rsidRPr="0009568E" w:rsidRDefault="006A444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09568E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Nombres de tours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ouble" w:sz="4" w:space="0" w:color="auto"/>
                            </w:tcBorders>
                          </w:tcPr>
                          <w:p w14:paraId="58F06187" w14:textId="77777777" w:rsidR="006A444B" w:rsidRPr="0009568E" w:rsidRDefault="006A444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</w:pPr>
                            <w:r w:rsidRPr="0009568E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18DA6B10" w14:textId="77777777" w:rsidR="006A444B" w:rsidRPr="0009568E" w:rsidRDefault="006A444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</w:pPr>
                            <w:r w:rsidRPr="0009568E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0E49F153" w14:textId="77777777" w:rsidR="006A444B" w:rsidRPr="0009568E" w:rsidRDefault="006A444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</w:pPr>
                            <w:r w:rsidRPr="0009568E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45BBAC95" w14:textId="77777777" w:rsidR="006A444B" w:rsidRPr="0009568E" w:rsidRDefault="006A444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</w:pPr>
                            <w:r w:rsidRPr="0009568E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4BD8A925" w14:textId="77777777" w:rsidR="006A444B" w:rsidRPr="0009568E" w:rsidRDefault="006A444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</w:pPr>
                            <w:r w:rsidRPr="0009568E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  <w:t>10</w:t>
                            </w:r>
                          </w:p>
                        </w:tc>
                      </w:tr>
                      <w:tr w:rsidR="006A444B" w14:paraId="03F1099F" w14:textId="77777777">
                        <w:tc>
                          <w:tcPr>
                            <w:tcW w:w="243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</w:tcPr>
                          <w:p w14:paraId="436F8BCC" w14:textId="77777777" w:rsidR="006A444B" w:rsidRPr="0009568E" w:rsidRDefault="006A444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09568E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Prix en €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ouble" w:sz="4" w:space="0" w:color="auto"/>
                            </w:tcBorders>
                          </w:tcPr>
                          <w:p w14:paraId="2952DB37" w14:textId="77777777" w:rsidR="006A444B" w:rsidRPr="0009568E" w:rsidRDefault="006A444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432FF"/>
                                <w:sz w:val="24"/>
                              </w:rPr>
                            </w:pPr>
                            <w:r w:rsidRPr="0009568E">
                              <w:rPr>
                                <w:rFonts w:asciiTheme="minorHAnsi" w:hAnsiTheme="minorHAnsi" w:cstheme="minorHAnsi"/>
                                <w:color w:val="0432FF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AB0991B" w14:textId="77777777" w:rsidR="006A444B" w:rsidRPr="0009568E" w:rsidRDefault="006A444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432FF"/>
                                <w:sz w:val="24"/>
                              </w:rPr>
                            </w:pPr>
                            <w:r w:rsidRPr="0009568E">
                              <w:rPr>
                                <w:rFonts w:asciiTheme="minorHAnsi" w:hAnsiTheme="minorHAnsi" w:cstheme="minorHAnsi"/>
                                <w:color w:val="0432FF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13EE8FA1" w14:textId="77777777" w:rsidR="006A444B" w:rsidRPr="0009568E" w:rsidRDefault="006A444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432FF"/>
                                <w:sz w:val="24"/>
                              </w:rPr>
                            </w:pPr>
                            <w:r w:rsidRPr="0009568E">
                              <w:rPr>
                                <w:rFonts w:asciiTheme="minorHAnsi" w:hAnsiTheme="minorHAnsi" w:cstheme="minorHAnsi"/>
                                <w:color w:val="0432FF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4208DFC4" w14:textId="77777777" w:rsidR="006A444B" w:rsidRPr="0009568E" w:rsidRDefault="006A444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432FF"/>
                                <w:sz w:val="24"/>
                              </w:rPr>
                            </w:pPr>
                            <w:r w:rsidRPr="0009568E">
                              <w:rPr>
                                <w:rFonts w:asciiTheme="minorHAnsi" w:hAnsiTheme="minorHAnsi" w:cstheme="minorHAnsi"/>
                                <w:color w:val="0432FF"/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97D3898" w14:textId="77777777" w:rsidR="006A444B" w:rsidRPr="0009568E" w:rsidRDefault="006A444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432FF"/>
                                <w:sz w:val="24"/>
                              </w:rPr>
                            </w:pPr>
                            <w:r w:rsidRPr="0009568E">
                              <w:rPr>
                                <w:rFonts w:asciiTheme="minorHAnsi" w:hAnsiTheme="minorHAnsi" w:cstheme="minorHAnsi"/>
                                <w:color w:val="0432FF"/>
                                <w:sz w:val="24"/>
                              </w:rPr>
                              <w:t>20</w:t>
                            </w:r>
                          </w:p>
                        </w:tc>
                      </w:tr>
                    </w:tbl>
                    <w:p w14:paraId="510AC98A" w14:textId="77777777" w:rsidR="006A444B" w:rsidRDefault="006A444B" w:rsidP="006A444B"/>
                  </w:txbxContent>
                </v:textbox>
              </v:shape>
            </w:pict>
          </mc:Fallback>
        </mc:AlternateContent>
      </w:r>
    </w:p>
    <w:p w14:paraId="167E997F" w14:textId="77777777" w:rsidR="006A444B" w:rsidRPr="00556853" w:rsidRDefault="006A444B" w:rsidP="006A444B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11D34E38" w14:textId="77777777" w:rsidR="006A444B" w:rsidRPr="00556853" w:rsidRDefault="006A444B" w:rsidP="006A444B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/>
          <w:iCs/>
          <w:color w:val="008000"/>
          <w:sz w:val="24"/>
        </w:rPr>
      </w:pPr>
    </w:p>
    <w:p w14:paraId="726C7858" w14:textId="77777777" w:rsidR="006A444B" w:rsidRPr="00556853" w:rsidRDefault="006A444B" w:rsidP="006A444B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/>
          <w:iCs/>
          <w:color w:val="008000"/>
          <w:sz w:val="10"/>
          <w:szCs w:val="10"/>
        </w:rPr>
      </w:pPr>
    </w:p>
    <w:p w14:paraId="4651C0CA" w14:textId="77777777" w:rsidR="006A444B" w:rsidRPr="00556853" w:rsidRDefault="006A444B" w:rsidP="006A444B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 w:rsidRPr="00556853">
        <w:rPr>
          <w:rFonts w:asciiTheme="minorHAnsi" w:hAnsiTheme="minorHAnsi" w:cstheme="minorHAnsi"/>
          <w:sz w:val="24"/>
        </w:rPr>
        <w:t>Le prix est-il proportionnel au nombre de tours de manège ?</w:t>
      </w:r>
    </w:p>
    <w:p w14:paraId="7F7ED1EB" w14:textId="77777777" w:rsidR="00432CCF" w:rsidRDefault="00432CCF" w:rsidP="00432CCF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  <w:szCs w:val="24"/>
        </w:rPr>
      </w:pPr>
    </w:p>
    <w:p w14:paraId="14551D51" w14:textId="77777777" w:rsidR="006A444B" w:rsidRDefault="006A444B" w:rsidP="00432CCF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  <w:szCs w:val="24"/>
        </w:rPr>
      </w:pPr>
    </w:p>
    <w:p w14:paraId="4FD7D451" w14:textId="2AA4FF4C" w:rsidR="00432CCF" w:rsidRPr="00530E26" w:rsidRDefault="00432CCF" w:rsidP="00432CCF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6E6D36">
        <w:rPr>
          <w:rFonts w:asciiTheme="minorHAnsi" w:hAnsiTheme="minorHAnsi" w:cstheme="minorHAnsi"/>
          <w:b/>
          <w:bCs/>
          <w:sz w:val="24"/>
          <w:szCs w:val="24"/>
        </w:rPr>
        <w:t>Correction</w:t>
      </w:r>
    </w:p>
    <w:p w14:paraId="25F9162C" w14:textId="42F55AEF" w:rsidR="00432CCF" w:rsidRDefault="00432CCF" w:rsidP="00432CCF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1) </w:t>
      </w:r>
      <w:r w:rsidR="006A444B">
        <w:rPr>
          <w:rFonts w:asciiTheme="minorHAnsi" w:hAnsiTheme="minorHAnsi" w:cstheme="minorHAnsi"/>
          <w:sz w:val="24"/>
          <w:szCs w:val="24"/>
        </w:rPr>
        <w:t xml:space="preserve">a) </w:t>
      </w:r>
      <w:r w:rsidRPr="001A504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On constate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qu’on obtient les nombres de la deuxième ligne en multipliant les nombres de la première ligne par 5.</w:t>
      </w:r>
    </w:p>
    <w:p w14:paraId="5FD45B4B" w14:textId="0541F2F6" w:rsidR="00432CCF" w:rsidRDefault="00432CCF" w:rsidP="00432CCF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82DB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4098457" wp14:editId="248E8A4D">
                <wp:simplePos x="0" y="0"/>
                <wp:positionH relativeFrom="column">
                  <wp:posOffset>539750</wp:posOffset>
                </wp:positionH>
                <wp:positionV relativeFrom="paragraph">
                  <wp:posOffset>72553</wp:posOffset>
                </wp:positionV>
                <wp:extent cx="2402840" cy="516255"/>
                <wp:effectExtent l="0" t="0" r="10160" b="17145"/>
                <wp:wrapNone/>
                <wp:docPr id="412130460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284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6"/>
                              <w:gridCol w:w="516"/>
                              <w:gridCol w:w="563"/>
                            </w:tblGrid>
                            <w:tr w:rsidR="00432CCF" w14:paraId="7096B24D" w14:textId="77777777" w:rsidTr="008576E9">
                              <w:tc>
                                <w:tcPr>
                                  <w:tcW w:w="516" w:type="dxa"/>
                                </w:tcPr>
                                <w:p w14:paraId="3F3F7B7D" w14:textId="77777777" w:rsidR="00432CCF" w:rsidRPr="00082DBA" w:rsidRDefault="00432CCF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0171345E" w14:textId="77777777" w:rsidR="00432CCF" w:rsidRPr="00082DBA" w:rsidRDefault="00432CCF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082DBA">
                                    <w:rPr>
                                      <w:rFonts w:ascii="Arial" w:hAnsi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14:paraId="6EF2B856" w14:textId="77777777" w:rsidR="00432CCF" w:rsidRPr="00082DBA" w:rsidRDefault="00432CCF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432CCF" w14:paraId="4CE28B12" w14:textId="77777777" w:rsidTr="008576E9">
                              <w:tc>
                                <w:tcPr>
                                  <w:tcW w:w="516" w:type="dxa"/>
                                </w:tcPr>
                                <w:p w14:paraId="6043317A" w14:textId="77777777" w:rsidR="00432CCF" w:rsidRPr="00082DBA" w:rsidRDefault="00432CCF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0CCDF8C1" w14:textId="77777777" w:rsidR="00432CCF" w:rsidRPr="00082DBA" w:rsidRDefault="00432CCF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14:paraId="54CCB903" w14:textId="77777777" w:rsidR="00432CCF" w:rsidRPr="00082DBA" w:rsidRDefault="00432CCF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50</w:t>
                                  </w:r>
                                </w:p>
                              </w:tc>
                            </w:tr>
                          </w:tbl>
                          <w:p w14:paraId="29FE095B" w14:textId="77777777" w:rsidR="00432CCF" w:rsidRDefault="00432CCF" w:rsidP="00432C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98457" id="_x0000_s1040" type="#_x0000_t202" style="position:absolute;margin-left:42.5pt;margin-top:5.7pt;width:189.2pt;height:40.6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" strokecolor="white">
                <v:path arrowok="t"/>
                <v:textbox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6"/>
                        <w:gridCol w:w="516"/>
                        <w:gridCol w:w="563"/>
                      </w:tblGrid>
                      <w:tr w:rsidR="00432CCF" w14:paraId="7096B24D" w14:textId="77777777" w:rsidTr="008576E9">
                        <w:tc>
                          <w:tcPr>
                            <w:tcW w:w="516" w:type="dxa"/>
                          </w:tcPr>
                          <w:p w14:paraId="3F3F7B7D" w14:textId="77777777" w:rsidR="00432CCF" w:rsidRPr="00082DBA" w:rsidRDefault="00432CC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0171345E" w14:textId="77777777" w:rsidR="00432CCF" w:rsidRPr="00082DBA" w:rsidRDefault="00432CC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082DBA">
                              <w:rPr>
                                <w:rFonts w:ascii="Arial" w:hAnsi="Aria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14:paraId="6EF2B856" w14:textId="77777777" w:rsidR="00432CCF" w:rsidRPr="00082DBA" w:rsidRDefault="00432CC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10</w:t>
                            </w:r>
                          </w:p>
                        </w:tc>
                      </w:tr>
                      <w:tr w:rsidR="00432CCF" w14:paraId="4CE28B12" w14:textId="77777777" w:rsidTr="008576E9">
                        <w:tc>
                          <w:tcPr>
                            <w:tcW w:w="516" w:type="dxa"/>
                          </w:tcPr>
                          <w:p w14:paraId="6043317A" w14:textId="77777777" w:rsidR="00432CCF" w:rsidRPr="00082DBA" w:rsidRDefault="00432CC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0CCDF8C1" w14:textId="77777777" w:rsidR="00432CCF" w:rsidRPr="00082DBA" w:rsidRDefault="00432CC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14:paraId="54CCB903" w14:textId="77777777" w:rsidR="00432CCF" w:rsidRPr="00082DBA" w:rsidRDefault="00432CC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50</w:t>
                            </w:r>
                          </w:p>
                        </w:tc>
                      </w:tr>
                    </w:tbl>
                    <w:p w14:paraId="29FE095B" w14:textId="77777777" w:rsidR="00432CCF" w:rsidRDefault="00432CCF" w:rsidP="00432CC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5B60C674" wp14:editId="2AAA3B4A">
                <wp:simplePos x="0" y="0"/>
                <wp:positionH relativeFrom="column">
                  <wp:posOffset>1871003</wp:posOffset>
                </wp:positionH>
                <wp:positionV relativeFrom="paragraph">
                  <wp:posOffset>160726</wp:posOffset>
                </wp:positionV>
                <wp:extent cx="446400" cy="278130"/>
                <wp:effectExtent l="0" t="0" r="0" b="0"/>
                <wp:wrapNone/>
                <wp:docPr id="866726452" name="Zone de texte 866726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0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4B04E1" w14:textId="77777777" w:rsidR="00432CCF" w:rsidRPr="001A504F" w:rsidRDefault="00432CCF" w:rsidP="00432CCF">
                            <w:pPr>
                              <w:rPr>
                                <w:color w:val="0070C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70C0"/>
                                  </w:rPr>
                                  <m:t>×5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0C674" id="Zone de texte 866726452" o:spid="_x0000_s1041" type="#_x0000_t202" style="position:absolute;margin-left:147.3pt;margin-top:12.65pt;width:35.15pt;height:21.9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" filled="f" stroked="f" strokeweight=".5pt">
                <v:textbox>
                  <w:txbxContent>
                    <w:p w14:paraId="404B04E1" w14:textId="77777777" w:rsidR="00432CCF" w:rsidRPr="001A504F" w:rsidRDefault="00432CCF" w:rsidP="00432CCF">
                      <w:pPr>
                        <w:rPr>
                          <w:color w:val="0070C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0070C0"/>
                            </w:rPr>
                            <m:t>×5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082DBA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FB155FB" wp14:editId="4E126C02">
                <wp:simplePos x="0" y="0"/>
                <wp:positionH relativeFrom="column">
                  <wp:posOffset>1597257</wp:posOffset>
                </wp:positionH>
                <wp:positionV relativeFrom="paragraph">
                  <wp:posOffset>118626</wp:posOffset>
                </wp:positionV>
                <wp:extent cx="273954" cy="354742"/>
                <wp:effectExtent l="0" t="0" r="0" b="16193"/>
                <wp:wrapNone/>
                <wp:docPr id="1106366805" name="Flèche en arc 1106366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49105">
                          <a:off x="0" y="0"/>
                          <a:ext cx="273954" cy="354742"/>
                        </a:xfrm>
                        <a:prstGeom prst="circularArrow">
                          <a:avLst>
                            <a:gd name="adj1" fmla="val 1561"/>
                            <a:gd name="adj2" fmla="val 1142319"/>
                            <a:gd name="adj3" fmla="val 20498225"/>
                            <a:gd name="adj4" fmla="val 11023529"/>
                            <a:gd name="adj5" fmla="val 9841"/>
                          </a:avLst>
                        </a:prstGeom>
                        <a:solidFill>
                          <a:schemeClr val="accent1"/>
                        </a:solidFill>
                        <a:ln w="158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9BF84" id="Flèche en arc 1106366805" o:spid="_x0000_s1026" style="position:absolute;margin-left:125.75pt;margin-top:9.35pt;width:21.55pt;height:27.95pt;rotation:5733422fd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954,3547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" path="m24950,170076c27468,98542,66231,39021,118134,26990,176373,13490,232325,63754,246059,141909r24787,292l246990,178669,216930,141565r24786,293c228075,65861,173803,17528,117763,31469,68316,43770,31597,101366,29219,170355r-4269,-279xe" fillcolor="#4472c4 [3204]" strokecolor="#4472c4 [3204]" strokeweight="1.25pt">
                <v:stroke joinstyle="miter"/>
                <v:path arrowok="t" o:connecttype="custom" o:connectlocs="24950,170076;118134,26990;246059,141909;270846,142201;246990,178669;216930,141565;241716,141858;117763,31469;29219,170355;24950,170076" o:connectangles="0,0,0,0,0,0,0,0,0,0"/>
              </v:shape>
            </w:pict>
          </mc:Fallback>
        </mc:AlternateContent>
      </w:r>
    </w:p>
    <w:p w14:paraId="70BF26C2" w14:textId="77777777" w:rsidR="00432CCF" w:rsidRDefault="00432CCF" w:rsidP="00432CCF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3EB6B3D" w14:textId="77777777" w:rsidR="00432CCF" w:rsidRDefault="00432CCF" w:rsidP="00432CCF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97DDBCC" w14:textId="77777777" w:rsidR="00432CCF" w:rsidRPr="001A504F" w:rsidRDefault="00432CCF" w:rsidP="00432CCF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Il s’agit d’un tableau de proportionnalité. 5</w:t>
      </w:r>
      <w:r w:rsidRPr="001A504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est</w:t>
      </w:r>
      <w:r w:rsidRPr="001A504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le </w:t>
      </w:r>
      <w:r w:rsidRPr="001A504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coefficient de proportionnalité</w:t>
      </w:r>
      <w:r w:rsidRPr="001A504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1C661CBE" w14:textId="77777777" w:rsidR="00432CCF" w:rsidRPr="00DA3EF7" w:rsidRDefault="00432CCF" w:rsidP="00432CCF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  <w:szCs w:val="24"/>
        </w:rPr>
      </w:pPr>
    </w:p>
    <w:p w14:paraId="146973A0" w14:textId="376DD95B" w:rsidR="00432CCF" w:rsidRPr="00F66B21" w:rsidRDefault="006A444B" w:rsidP="00432CCF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b</w:t>
      </w:r>
      <w:r w:rsidR="00432CCF" w:rsidRPr="00F66B21">
        <w:rPr>
          <w:rFonts w:asciiTheme="minorHAnsi" w:hAnsiTheme="minorHAnsi" w:cstheme="minorHAnsi"/>
          <w:color w:val="000000" w:themeColor="text1"/>
          <w:sz w:val="24"/>
          <w:szCs w:val="24"/>
        </w:rPr>
        <w:t>) Ici, on ne reconnait pas facilement le coefficient de proportionnalité. Pour le calculer, on divise les nombres de la deuxième ligne par les nombres de la première ligne.</w:t>
      </w:r>
    </w:p>
    <w:p w14:paraId="2C85895B" w14:textId="77777777" w:rsidR="00432CCF" w:rsidRDefault="00432CCF" w:rsidP="00432CCF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  <w:szCs w:val="24"/>
        </w:rPr>
      </w:pPr>
      <w:r w:rsidRPr="00082DB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B9985E9" wp14:editId="7BB3352D">
                <wp:simplePos x="0" y="0"/>
                <wp:positionH relativeFrom="column">
                  <wp:posOffset>593480</wp:posOffset>
                </wp:positionH>
                <wp:positionV relativeFrom="paragraph">
                  <wp:posOffset>60129</wp:posOffset>
                </wp:positionV>
                <wp:extent cx="2403276" cy="516835"/>
                <wp:effectExtent l="0" t="0" r="10160" b="17145"/>
                <wp:wrapNone/>
                <wp:docPr id="137348899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3276" cy="51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6"/>
                              <w:gridCol w:w="516"/>
                              <w:gridCol w:w="563"/>
                            </w:tblGrid>
                            <w:tr w:rsidR="00432CCF" w14:paraId="080CAB56" w14:textId="77777777" w:rsidTr="008576E9">
                              <w:tc>
                                <w:tcPr>
                                  <w:tcW w:w="516" w:type="dxa"/>
                                </w:tcPr>
                                <w:p w14:paraId="1DA3EDFD" w14:textId="77777777" w:rsidR="00432CCF" w:rsidRPr="008576E9" w:rsidRDefault="00432CCF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FF0000"/>
                                    </w:rPr>
                                  </w:pPr>
                                  <w:r w:rsidRPr="008576E9">
                                    <w:rPr>
                                      <w:rFonts w:ascii="Arial" w:hAnsi="Arial"/>
                                      <w:color w:val="FF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34EDC705" w14:textId="77777777" w:rsidR="00432CCF" w:rsidRPr="008576E9" w:rsidRDefault="00432CCF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B050"/>
                                    </w:rPr>
                                  </w:pPr>
                                  <w:r w:rsidRPr="008576E9">
                                    <w:rPr>
                                      <w:rFonts w:ascii="Arial" w:hAnsi="Arial"/>
                                      <w:color w:val="00B05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14:paraId="20F8E8EE" w14:textId="77777777" w:rsidR="00432CCF" w:rsidRPr="008576E9" w:rsidRDefault="00432CCF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70C0"/>
                                    </w:rPr>
                                  </w:pPr>
                                  <w:r w:rsidRPr="008576E9">
                                    <w:rPr>
                                      <w:rFonts w:ascii="Arial" w:hAnsi="Arial"/>
                                      <w:color w:val="0070C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432CCF" w14:paraId="5CA7EA34" w14:textId="77777777" w:rsidTr="008576E9">
                              <w:tc>
                                <w:tcPr>
                                  <w:tcW w:w="516" w:type="dxa"/>
                                </w:tcPr>
                                <w:p w14:paraId="6915B08C" w14:textId="77777777" w:rsidR="00432CCF" w:rsidRPr="008576E9" w:rsidRDefault="00432CCF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FF0000"/>
                                    </w:rPr>
                                  </w:pPr>
                                  <w:r w:rsidRPr="008576E9">
                                    <w:rPr>
                                      <w:rFonts w:ascii="Arial" w:hAnsi="Arial"/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0022CE71" w14:textId="77777777" w:rsidR="00432CCF" w:rsidRPr="008576E9" w:rsidRDefault="00432CCF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B050"/>
                                    </w:rPr>
                                  </w:pPr>
                                  <w:r w:rsidRPr="008576E9">
                                    <w:rPr>
                                      <w:rFonts w:ascii="Arial" w:hAnsi="Arial"/>
                                      <w:color w:val="00B05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14:paraId="525687E3" w14:textId="77777777" w:rsidR="00432CCF" w:rsidRPr="008576E9" w:rsidRDefault="00432CCF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70C0"/>
                                    </w:rPr>
                                  </w:pPr>
                                  <w:r w:rsidRPr="008576E9">
                                    <w:rPr>
                                      <w:rFonts w:ascii="Arial" w:hAnsi="Arial"/>
                                      <w:color w:val="0070C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</w:tbl>
                          <w:p w14:paraId="30D0B3D8" w14:textId="77777777" w:rsidR="00432CCF" w:rsidRDefault="00432CCF" w:rsidP="00432C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985E9" id="_x0000_s1042" type="#_x0000_t202" style="position:absolute;margin-left:46.75pt;margin-top:4.75pt;width:189.25pt;height:40.7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" strokecolor="white">
                <v:path arrowok="t"/>
                <v:textbox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6"/>
                        <w:gridCol w:w="516"/>
                        <w:gridCol w:w="563"/>
                      </w:tblGrid>
                      <w:tr w:rsidR="00432CCF" w14:paraId="080CAB56" w14:textId="77777777" w:rsidTr="008576E9">
                        <w:tc>
                          <w:tcPr>
                            <w:tcW w:w="516" w:type="dxa"/>
                          </w:tcPr>
                          <w:p w14:paraId="1DA3EDFD" w14:textId="77777777" w:rsidR="00432CCF" w:rsidRPr="008576E9" w:rsidRDefault="00432CCF">
                            <w:pPr>
                              <w:jc w:val="center"/>
                              <w:rPr>
                                <w:rFonts w:ascii="Arial" w:hAnsi="Arial"/>
                                <w:color w:val="FF0000"/>
                              </w:rPr>
                            </w:pPr>
                            <w:r w:rsidRPr="008576E9">
                              <w:rPr>
                                <w:rFonts w:ascii="Arial" w:hAnsi="Arial"/>
                                <w:color w:val="FF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34EDC705" w14:textId="77777777" w:rsidR="00432CCF" w:rsidRPr="008576E9" w:rsidRDefault="00432CCF">
                            <w:pPr>
                              <w:jc w:val="center"/>
                              <w:rPr>
                                <w:rFonts w:ascii="Arial" w:hAnsi="Arial"/>
                                <w:color w:val="00B050"/>
                              </w:rPr>
                            </w:pPr>
                            <w:r w:rsidRPr="008576E9">
                              <w:rPr>
                                <w:rFonts w:ascii="Arial" w:hAnsi="Arial"/>
                                <w:color w:val="00B05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14:paraId="20F8E8EE" w14:textId="77777777" w:rsidR="00432CCF" w:rsidRPr="008576E9" w:rsidRDefault="00432CCF">
                            <w:pPr>
                              <w:jc w:val="center"/>
                              <w:rPr>
                                <w:rFonts w:ascii="Arial" w:hAnsi="Arial"/>
                                <w:color w:val="0070C0"/>
                              </w:rPr>
                            </w:pPr>
                            <w:r w:rsidRPr="008576E9">
                              <w:rPr>
                                <w:rFonts w:ascii="Arial" w:hAnsi="Arial"/>
                                <w:color w:val="0070C0"/>
                              </w:rPr>
                              <w:t>14</w:t>
                            </w:r>
                          </w:p>
                        </w:tc>
                      </w:tr>
                      <w:tr w:rsidR="00432CCF" w14:paraId="5CA7EA34" w14:textId="77777777" w:rsidTr="008576E9">
                        <w:tc>
                          <w:tcPr>
                            <w:tcW w:w="516" w:type="dxa"/>
                          </w:tcPr>
                          <w:p w14:paraId="6915B08C" w14:textId="77777777" w:rsidR="00432CCF" w:rsidRPr="008576E9" w:rsidRDefault="00432CCF">
                            <w:pPr>
                              <w:jc w:val="center"/>
                              <w:rPr>
                                <w:rFonts w:ascii="Arial" w:hAnsi="Arial"/>
                                <w:color w:val="FF0000"/>
                              </w:rPr>
                            </w:pPr>
                            <w:r w:rsidRPr="008576E9">
                              <w:rPr>
                                <w:rFonts w:ascii="Arial" w:hAnsi="Arial"/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0022CE71" w14:textId="77777777" w:rsidR="00432CCF" w:rsidRPr="008576E9" w:rsidRDefault="00432CCF">
                            <w:pPr>
                              <w:jc w:val="center"/>
                              <w:rPr>
                                <w:rFonts w:ascii="Arial" w:hAnsi="Arial"/>
                                <w:color w:val="00B050"/>
                              </w:rPr>
                            </w:pPr>
                            <w:r w:rsidRPr="008576E9">
                              <w:rPr>
                                <w:rFonts w:ascii="Arial" w:hAnsi="Arial"/>
                                <w:color w:val="00B05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14:paraId="525687E3" w14:textId="77777777" w:rsidR="00432CCF" w:rsidRPr="008576E9" w:rsidRDefault="00432CCF">
                            <w:pPr>
                              <w:jc w:val="center"/>
                              <w:rPr>
                                <w:rFonts w:ascii="Arial" w:hAnsi="Arial"/>
                                <w:color w:val="0070C0"/>
                              </w:rPr>
                            </w:pPr>
                            <w:r w:rsidRPr="008576E9">
                              <w:rPr>
                                <w:rFonts w:ascii="Arial" w:hAnsi="Arial"/>
                                <w:color w:val="0070C0"/>
                              </w:rPr>
                              <w:t>21</w:t>
                            </w:r>
                          </w:p>
                        </w:tc>
                      </w:tr>
                    </w:tbl>
                    <w:p w14:paraId="30D0B3D8" w14:textId="77777777" w:rsidR="00432CCF" w:rsidRDefault="00432CCF" w:rsidP="00432CCF"/>
                  </w:txbxContent>
                </v:textbox>
              </v:shape>
            </w:pict>
          </mc:Fallback>
        </mc:AlternateContent>
      </w:r>
    </w:p>
    <w:p w14:paraId="19F345CC" w14:textId="77777777" w:rsidR="00432CCF" w:rsidRDefault="00432CCF" w:rsidP="00432CCF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  <w:szCs w:val="24"/>
        </w:rPr>
      </w:pPr>
    </w:p>
    <w:p w14:paraId="24C95F81" w14:textId="77777777" w:rsidR="00432CCF" w:rsidRDefault="00432CCF" w:rsidP="00432CCF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  <w:szCs w:val="24"/>
        </w:rPr>
      </w:pPr>
    </w:p>
    <w:p w14:paraId="5C619AC6" w14:textId="77777777" w:rsidR="00432CCF" w:rsidRPr="00F66B21" w:rsidRDefault="00432CCF" w:rsidP="00432CCF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FF0000"/>
          <w:sz w:val="24"/>
          <w:szCs w:val="24"/>
        </w:rPr>
      </w:pPr>
      <w:r w:rsidRPr="00F66B21">
        <w:rPr>
          <w:rFonts w:asciiTheme="minorHAnsi" w:hAnsiTheme="minorHAnsi" w:cstheme="minorHAnsi"/>
          <w:color w:val="FF0000"/>
          <w:sz w:val="24"/>
          <w:szCs w:val="24"/>
        </w:rPr>
        <w:t>3 :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F66B21">
        <w:rPr>
          <w:rFonts w:asciiTheme="minorHAnsi" w:hAnsiTheme="minorHAnsi" w:cstheme="minorHAnsi"/>
          <w:color w:val="FF0000"/>
          <w:sz w:val="24"/>
          <w:szCs w:val="24"/>
        </w:rPr>
        <w:t>2 = 1,5</w:t>
      </w:r>
    </w:p>
    <w:p w14:paraId="277B7FA3" w14:textId="77777777" w:rsidR="00432CCF" w:rsidRDefault="00432CCF" w:rsidP="00432CCF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B050"/>
          <w:sz w:val="24"/>
          <w:szCs w:val="24"/>
        </w:rPr>
      </w:pPr>
      <w:r>
        <w:rPr>
          <w:rFonts w:asciiTheme="minorHAnsi" w:hAnsiTheme="minorHAnsi" w:cstheme="minorHAnsi"/>
          <w:color w:val="00B050"/>
          <w:sz w:val="24"/>
          <w:szCs w:val="24"/>
        </w:rPr>
        <w:t>6 : 4 = 1,5</w:t>
      </w:r>
    </w:p>
    <w:p w14:paraId="47DC64A9" w14:textId="77777777" w:rsidR="00432CCF" w:rsidRPr="00F66B21" w:rsidRDefault="00432CCF" w:rsidP="00432CCF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4472C4" w:themeColor="accent1"/>
          <w:sz w:val="24"/>
          <w:szCs w:val="24"/>
        </w:rPr>
      </w:pPr>
      <w:r w:rsidRPr="00F66B21">
        <w:rPr>
          <w:rFonts w:asciiTheme="minorHAnsi" w:hAnsiTheme="minorHAnsi" w:cstheme="minorHAnsi"/>
          <w:color w:val="4472C4" w:themeColor="accent1"/>
          <w:sz w:val="24"/>
          <w:szCs w:val="24"/>
        </w:rPr>
        <w:t>21 : 14 = 1,5</w:t>
      </w:r>
    </w:p>
    <w:p w14:paraId="14AF21A5" w14:textId="77777777" w:rsidR="00432CCF" w:rsidRDefault="00432CCF" w:rsidP="00432CCF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B050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On obtient les nombres de la deuxième ligne en multipliant les nombres de la première ligne par 1,5.</w:t>
      </w:r>
    </w:p>
    <w:p w14:paraId="5ED45FBD" w14:textId="735EBE15" w:rsidR="00432CCF" w:rsidRPr="00432CCF" w:rsidRDefault="00432CCF" w:rsidP="00432CCF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B050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Il s’agit d’un tableau de proportionnalité. 1,5</w:t>
      </w:r>
      <w:r w:rsidRPr="001A504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est </w:t>
      </w:r>
      <w:r w:rsidRPr="001A504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le </w:t>
      </w:r>
      <w:r w:rsidRPr="001A504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coefficient de proportionnalité</w:t>
      </w:r>
      <w:r w:rsidRPr="001A504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1469AF5A" w14:textId="77777777" w:rsidR="00432CCF" w:rsidRPr="00F66B21" w:rsidRDefault="00432CCF" w:rsidP="00432CCF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  <w:szCs w:val="24"/>
        </w:rPr>
      </w:pPr>
      <w:r w:rsidRPr="00082DB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50BF12A" wp14:editId="030FF8FD">
                <wp:simplePos x="0" y="0"/>
                <wp:positionH relativeFrom="column">
                  <wp:posOffset>326862</wp:posOffset>
                </wp:positionH>
                <wp:positionV relativeFrom="paragraph">
                  <wp:posOffset>181610</wp:posOffset>
                </wp:positionV>
                <wp:extent cx="1634591" cy="436970"/>
                <wp:effectExtent l="0" t="0" r="16510" b="7620"/>
                <wp:wrapNone/>
                <wp:docPr id="4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34591" cy="43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78"/>
                              <w:gridCol w:w="578"/>
                              <w:gridCol w:w="592"/>
                            </w:tblGrid>
                            <w:tr w:rsidR="00432CCF" w14:paraId="14F960C1" w14:textId="77777777" w:rsidTr="00F66B21">
                              <w:tc>
                                <w:tcPr>
                                  <w:tcW w:w="578" w:type="dxa"/>
                                </w:tcPr>
                                <w:p w14:paraId="2366E791" w14:textId="77777777" w:rsidR="00432CCF" w:rsidRPr="00F66B21" w:rsidRDefault="00432CCF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FF0000"/>
                                    </w:rPr>
                                  </w:pPr>
                                  <w:r w:rsidRPr="00F66B21">
                                    <w:rPr>
                                      <w:rFonts w:ascii="Arial" w:hAnsi="Arial"/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</w:tcPr>
                                <w:p w14:paraId="3DCE68BD" w14:textId="77777777" w:rsidR="00432CCF" w:rsidRPr="00F66B21" w:rsidRDefault="00432CCF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B050"/>
                                    </w:rPr>
                                  </w:pPr>
                                  <w:r w:rsidRPr="00F66B21">
                                    <w:rPr>
                                      <w:rFonts w:ascii="Arial" w:hAnsi="Arial"/>
                                      <w:color w:val="00B05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</w:tcPr>
                                <w:p w14:paraId="3294E3F1" w14:textId="77777777" w:rsidR="00432CCF" w:rsidRPr="00F66B21" w:rsidRDefault="00432CCF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4472C4" w:themeColor="accent1"/>
                                    </w:rPr>
                                  </w:pPr>
                                  <w:r w:rsidRPr="00F66B21">
                                    <w:rPr>
                                      <w:rFonts w:ascii="Arial" w:hAnsi="Arial"/>
                                      <w:color w:val="4472C4" w:themeColor="accent1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32CCF" w14:paraId="43888D2E" w14:textId="77777777" w:rsidTr="00F66B21">
                              <w:tc>
                                <w:tcPr>
                                  <w:tcW w:w="578" w:type="dxa"/>
                                </w:tcPr>
                                <w:p w14:paraId="3E019B8A" w14:textId="77777777" w:rsidR="00432CCF" w:rsidRPr="00F66B21" w:rsidRDefault="00432CCF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FF0000"/>
                                    </w:rPr>
                                  </w:pPr>
                                  <w:r w:rsidRPr="00F66B21">
                                    <w:rPr>
                                      <w:rFonts w:ascii="Arial" w:hAnsi="Arial"/>
                                      <w:color w:val="FF0000"/>
                                    </w:rPr>
                                    <w:t>4,8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</w:tcPr>
                                <w:p w14:paraId="5EB8C54A" w14:textId="77777777" w:rsidR="00432CCF" w:rsidRPr="00F66B21" w:rsidRDefault="00432CCF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B050"/>
                                    </w:rPr>
                                  </w:pPr>
                                  <w:r w:rsidRPr="00F66B21">
                                    <w:rPr>
                                      <w:rFonts w:ascii="Arial" w:hAnsi="Arial"/>
                                      <w:color w:val="00B050"/>
                                    </w:rPr>
                                    <w:t>6,4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</w:tcPr>
                                <w:p w14:paraId="71757EA6" w14:textId="77777777" w:rsidR="00432CCF" w:rsidRPr="00F66B21" w:rsidRDefault="00432CCF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4472C4" w:themeColor="accent1"/>
                                    </w:rPr>
                                  </w:pPr>
                                  <w:r w:rsidRPr="00F66B21">
                                    <w:rPr>
                                      <w:rFonts w:ascii="Arial" w:hAnsi="Arial"/>
                                      <w:color w:val="4472C4" w:themeColor="accent1"/>
                                    </w:rPr>
                                    <w:t>8,2</w:t>
                                  </w:r>
                                </w:p>
                              </w:tc>
                            </w:tr>
                          </w:tbl>
                          <w:p w14:paraId="689D06AF" w14:textId="77777777" w:rsidR="00432CCF" w:rsidRDefault="00432CCF" w:rsidP="00432C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F12A" id="_x0000_s1043" type="#_x0000_t202" style="position:absolute;margin-left:25.75pt;margin-top:14.3pt;width:128.7pt;height:34.4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" strokecolor="white">
                <v:path arrowok="t"/>
                <v:textbox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78"/>
                        <w:gridCol w:w="578"/>
                        <w:gridCol w:w="592"/>
                      </w:tblGrid>
                      <w:tr w:rsidR="00432CCF" w14:paraId="14F960C1" w14:textId="77777777" w:rsidTr="00F66B21">
                        <w:tc>
                          <w:tcPr>
                            <w:tcW w:w="578" w:type="dxa"/>
                          </w:tcPr>
                          <w:p w14:paraId="2366E791" w14:textId="77777777" w:rsidR="00432CCF" w:rsidRPr="00F66B21" w:rsidRDefault="00432CCF">
                            <w:pPr>
                              <w:jc w:val="center"/>
                              <w:rPr>
                                <w:rFonts w:ascii="Arial" w:hAnsi="Arial"/>
                                <w:color w:val="FF0000"/>
                              </w:rPr>
                            </w:pPr>
                            <w:r w:rsidRPr="00F66B21">
                              <w:rPr>
                                <w:rFonts w:ascii="Arial" w:hAnsi="Arial"/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78" w:type="dxa"/>
                          </w:tcPr>
                          <w:p w14:paraId="3DCE68BD" w14:textId="77777777" w:rsidR="00432CCF" w:rsidRPr="00F66B21" w:rsidRDefault="00432CCF">
                            <w:pPr>
                              <w:jc w:val="center"/>
                              <w:rPr>
                                <w:rFonts w:ascii="Arial" w:hAnsi="Arial"/>
                                <w:color w:val="00B050"/>
                              </w:rPr>
                            </w:pPr>
                            <w:r w:rsidRPr="00F66B21">
                              <w:rPr>
                                <w:rFonts w:ascii="Arial" w:hAnsi="Arial"/>
                                <w:color w:val="00B05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92" w:type="dxa"/>
                          </w:tcPr>
                          <w:p w14:paraId="3294E3F1" w14:textId="77777777" w:rsidR="00432CCF" w:rsidRPr="00F66B21" w:rsidRDefault="00432CCF">
                            <w:pPr>
                              <w:jc w:val="center"/>
                              <w:rPr>
                                <w:rFonts w:ascii="Arial" w:hAnsi="Arial"/>
                                <w:color w:val="4472C4" w:themeColor="accent1"/>
                              </w:rPr>
                            </w:pPr>
                            <w:r w:rsidRPr="00F66B21">
                              <w:rPr>
                                <w:rFonts w:ascii="Arial" w:hAnsi="Arial"/>
                                <w:color w:val="4472C4" w:themeColor="accent1"/>
                              </w:rPr>
                              <w:t>5</w:t>
                            </w:r>
                          </w:p>
                        </w:tc>
                      </w:tr>
                      <w:tr w:rsidR="00432CCF" w14:paraId="43888D2E" w14:textId="77777777" w:rsidTr="00F66B21">
                        <w:tc>
                          <w:tcPr>
                            <w:tcW w:w="578" w:type="dxa"/>
                          </w:tcPr>
                          <w:p w14:paraId="3E019B8A" w14:textId="77777777" w:rsidR="00432CCF" w:rsidRPr="00F66B21" w:rsidRDefault="00432CCF">
                            <w:pPr>
                              <w:jc w:val="center"/>
                              <w:rPr>
                                <w:rFonts w:ascii="Arial" w:hAnsi="Arial"/>
                                <w:color w:val="FF0000"/>
                              </w:rPr>
                            </w:pPr>
                            <w:r w:rsidRPr="00F66B21">
                              <w:rPr>
                                <w:rFonts w:ascii="Arial" w:hAnsi="Arial"/>
                                <w:color w:val="FF0000"/>
                              </w:rPr>
                              <w:t>4,8</w:t>
                            </w:r>
                          </w:p>
                        </w:tc>
                        <w:tc>
                          <w:tcPr>
                            <w:tcW w:w="578" w:type="dxa"/>
                          </w:tcPr>
                          <w:p w14:paraId="5EB8C54A" w14:textId="77777777" w:rsidR="00432CCF" w:rsidRPr="00F66B21" w:rsidRDefault="00432CCF">
                            <w:pPr>
                              <w:jc w:val="center"/>
                              <w:rPr>
                                <w:rFonts w:ascii="Arial" w:hAnsi="Arial"/>
                                <w:color w:val="00B050"/>
                              </w:rPr>
                            </w:pPr>
                            <w:r w:rsidRPr="00F66B21">
                              <w:rPr>
                                <w:rFonts w:ascii="Arial" w:hAnsi="Arial"/>
                                <w:color w:val="00B050"/>
                              </w:rPr>
                              <w:t>6,4</w:t>
                            </w:r>
                          </w:p>
                        </w:tc>
                        <w:tc>
                          <w:tcPr>
                            <w:tcW w:w="592" w:type="dxa"/>
                          </w:tcPr>
                          <w:p w14:paraId="71757EA6" w14:textId="77777777" w:rsidR="00432CCF" w:rsidRPr="00F66B21" w:rsidRDefault="00432CCF">
                            <w:pPr>
                              <w:jc w:val="center"/>
                              <w:rPr>
                                <w:rFonts w:ascii="Arial" w:hAnsi="Arial"/>
                                <w:color w:val="4472C4" w:themeColor="accent1"/>
                              </w:rPr>
                            </w:pPr>
                            <w:r w:rsidRPr="00F66B21">
                              <w:rPr>
                                <w:rFonts w:ascii="Arial" w:hAnsi="Arial"/>
                                <w:color w:val="4472C4" w:themeColor="accent1"/>
                              </w:rPr>
                              <w:t>8,2</w:t>
                            </w:r>
                          </w:p>
                        </w:tc>
                      </w:tr>
                    </w:tbl>
                    <w:p w14:paraId="689D06AF" w14:textId="77777777" w:rsidR="00432CCF" w:rsidRDefault="00432CCF" w:rsidP="00432CCF"/>
                  </w:txbxContent>
                </v:textbox>
              </v:shape>
            </w:pict>
          </mc:Fallback>
        </mc:AlternateContent>
      </w:r>
    </w:p>
    <w:p w14:paraId="3578D36E" w14:textId="16CFAFEB" w:rsidR="00432CCF" w:rsidRPr="00AF5141" w:rsidRDefault="006A444B" w:rsidP="00432CCF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c</w:t>
      </w:r>
      <w:r w:rsidR="00432CCF"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77540497" w14:textId="77777777" w:rsidR="00432CCF" w:rsidRDefault="00432CCF" w:rsidP="00432CCF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sz w:val="24"/>
          <w:szCs w:val="24"/>
        </w:rPr>
      </w:pPr>
      <w:r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</w:p>
    <w:p w14:paraId="6D4108B1" w14:textId="77777777" w:rsidR="00432CCF" w:rsidRDefault="00432CCF" w:rsidP="00432CCF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sz w:val="24"/>
          <w:szCs w:val="24"/>
        </w:rPr>
      </w:pPr>
    </w:p>
    <w:p w14:paraId="72F7679B" w14:textId="77777777" w:rsidR="00432CCF" w:rsidRPr="00F66B21" w:rsidRDefault="00432CCF" w:rsidP="00432CCF">
      <w:pPr>
        <w:pBdr>
          <w:left w:val="single" w:sz="4" w:space="4" w:color="00B050"/>
        </w:pBdr>
        <w:rPr>
          <w:rFonts w:asciiTheme="minorHAnsi" w:hAnsiTheme="minorHAnsi" w:cstheme="minorHAnsi"/>
          <w:color w:val="FF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FF0000"/>
              <w:sz w:val="24"/>
              <w:szCs w:val="24"/>
            </w:rPr>
            <m:t>4,8 :3=1,6</m:t>
          </m:r>
        </m:oMath>
      </m:oMathPara>
    </w:p>
    <w:p w14:paraId="184EA883" w14:textId="77777777" w:rsidR="00432CCF" w:rsidRPr="00F66B21" w:rsidRDefault="00432CCF" w:rsidP="00432CCF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sz w:val="24"/>
          <w:szCs w:val="24"/>
        </w:rPr>
      </w:pPr>
      <m:oMath>
        <m:r>
          <w:rPr>
            <w:rFonts w:ascii="Cambria Math" w:hAnsi="Cambria Math" w:cstheme="minorHAnsi"/>
            <w:color w:val="00B050"/>
            <w:sz w:val="24"/>
            <w:szCs w:val="24"/>
          </w:rPr>
          <m:t>6,4 :4=1,6</m:t>
        </m:r>
      </m:oMath>
      <w:r w:rsidRPr="00F66B21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</w:p>
    <w:p w14:paraId="1CA35F2B" w14:textId="77777777" w:rsidR="00432CCF" w:rsidRDefault="00432CCF" w:rsidP="00432CCF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m:oMath>
        <m:r>
          <w:rPr>
            <w:rFonts w:ascii="Cambria Math" w:hAnsi="Cambria Math" w:cstheme="minorHAnsi"/>
            <w:color w:val="0070C0"/>
            <w:sz w:val="24"/>
            <w:szCs w:val="24"/>
          </w:rPr>
          <m:t>8,2 :5=1,64</m:t>
        </m:r>
        <m:r>
          <w:rPr>
            <w:rFonts w:ascii="Cambria Math" w:hAnsi="Cambria Math" w:cstheme="minorHAnsi"/>
            <w:sz w:val="24"/>
            <w:szCs w:val="24"/>
          </w:rPr>
          <m:t>≠1,6</m:t>
        </m:r>
      </m:oMath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86A33A" w14:textId="77777777" w:rsidR="00432CCF" w:rsidRDefault="00432CCF" w:rsidP="00432CCF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Il n’existe pas de coefficient de proportionnalité, il ne s’agit pas d’un tableau de proportionnalité. </w:t>
      </w:r>
    </w:p>
    <w:p w14:paraId="430AD7FA" w14:textId="77777777" w:rsidR="006A444B" w:rsidRDefault="006A444B" w:rsidP="00432CCF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5764FC86" w14:textId="699CF396" w:rsidR="006A444B" w:rsidRPr="006A444B" w:rsidRDefault="006A444B" w:rsidP="006A444B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/>
          <w:iCs/>
          <w:color w:val="000000" w:themeColor="text1"/>
          <w:sz w:val="24"/>
        </w:rPr>
      </w:pPr>
      <w:r>
        <w:rPr>
          <w:rFonts w:asciiTheme="minorHAnsi" w:hAnsiTheme="minorHAnsi" w:cstheme="minorHAnsi"/>
          <w:sz w:val="24"/>
        </w:rPr>
        <w:t>2</w:t>
      </w:r>
      <w:r w:rsidRPr="00A463BA">
        <w:rPr>
          <w:rFonts w:asciiTheme="minorHAnsi" w:hAnsiTheme="minorHAnsi" w:cstheme="minorHAnsi"/>
          <w:sz w:val="24"/>
        </w:rPr>
        <w:t xml:space="preserve">) </w:t>
      </w:r>
      <m:oMath>
        <m:r>
          <w:rPr>
            <w:rFonts w:ascii="Cambria Math" w:hAnsi="Cambria Math" w:cstheme="minorHAnsi"/>
            <w:color w:val="000000" w:themeColor="text1"/>
            <w:sz w:val="24"/>
          </w:rPr>
          <m:t>1</m:t>
        </m:r>
        <m:r>
          <w:rPr>
            <w:rFonts w:ascii="Cambria Math" w:hAnsi="Cambria Math" w:cstheme="minorHAnsi"/>
            <w:color w:val="0070C0"/>
            <w:sz w:val="24"/>
          </w:rPr>
          <m:t>×2</m:t>
        </m:r>
        <m:r>
          <w:rPr>
            <w:rFonts w:ascii="Cambria Math" w:hAnsi="Cambria Math" w:cstheme="minorHAnsi"/>
            <w:color w:val="000000" w:themeColor="text1"/>
            <w:sz w:val="24"/>
          </w:rPr>
          <m:t>=2     2</m:t>
        </m:r>
        <m:r>
          <w:rPr>
            <w:rFonts w:ascii="Cambria Math" w:hAnsi="Cambria Math" w:cstheme="minorHAnsi"/>
            <w:color w:val="0070C0"/>
            <w:sz w:val="24"/>
          </w:rPr>
          <m:t>×2</m:t>
        </m:r>
        <m:r>
          <w:rPr>
            <w:rFonts w:ascii="Cambria Math" w:hAnsi="Cambria Math" w:cstheme="minorHAnsi"/>
            <w:color w:val="000000" w:themeColor="text1"/>
            <w:sz w:val="24"/>
          </w:rPr>
          <m:t>=4     3</m:t>
        </m:r>
        <m:r>
          <w:rPr>
            <w:rFonts w:ascii="Cambria Math" w:hAnsi="Cambria Math" w:cstheme="minorHAnsi"/>
            <w:color w:val="0070C0"/>
            <w:sz w:val="24"/>
          </w:rPr>
          <m:t>×2</m:t>
        </m:r>
        <m:r>
          <w:rPr>
            <w:rFonts w:ascii="Cambria Math" w:hAnsi="Cambria Math" w:cstheme="minorHAnsi"/>
            <w:color w:val="000000" w:themeColor="text1"/>
            <w:sz w:val="24"/>
          </w:rPr>
          <m:t>=6     5</m:t>
        </m:r>
        <m:r>
          <w:rPr>
            <w:rFonts w:ascii="Cambria Math" w:hAnsi="Cambria Math" w:cstheme="minorHAnsi"/>
            <w:color w:val="0070C0"/>
            <w:sz w:val="24"/>
          </w:rPr>
          <m:t>×2</m:t>
        </m:r>
        <m:r>
          <w:rPr>
            <w:rFonts w:ascii="Cambria Math" w:hAnsi="Cambria Math" w:cstheme="minorHAnsi"/>
            <w:color w:val="000000" w:themeColor="text1"/>
            <w:sz w:val="24"/>
          </w:rPr>
          <m:t>=10      10</m:t>
        </m:r>
        <m:r>
          <w:rPr>
            <w:rFonts w:ascii="Cambria Math" w:hAnsi="Cambria Math" w:cstheme="minorHAnsi"/>
            <w:color w:val="0070C0"/>
            <w:sz w:val="24"/>
          </w:rPr>
          <m:t>×2</m:t>
        </m:r>
        <m:r>
          <w:rPr>
            <w:rFonts w:ascii="Cambria Math" w:hAnsi="Cambria Math" w:cstheme="minorHAnsi"/>
            <w:color w:val="000000" w:themeColor="text1"/>
            <w:sz w:val="24"/>
          </w:rPr>
          <m:t>=20</m:t>
        </m:r>
      </m:oMath>
    </w:p>
    <w:p w14:paraId="58389365" w14:textId="104641B5" w:rsidR="006A444B" w:rsidRPr="006A444B" w:rsidRDefault="006A444B" w:rsidP="006A444B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Cs/>
          <w:color w:val="000000" w:themeColor="text1"/>
          <w:sz w:val="24"/>
        </w:rPr>
      </w:pPr>
      <w:r w:rsidRPr="006A444B">
        <w:rPr>
          <w:rFonts w:asciiTheme="minorHAnsi" w:hAnsiTheme="minorHAnsi" w:cstheme="minorHAnsi"/>
          <w:iCs/>
          <w:color w:val="000000" w:themeColor="text1"/>
          <w:sz w:val="24"/>
        </w:rPr>
        <w:t>On obtient les nombres de la 2</w:t>
      </w:r>
      <w:r w:rsidRPr="006A444B">
        <w:rPr>
          <w:rFonts w:asciiTheme="minorHAnsi" w:hAnsiTheme="minorHAnsi" w:cstheme="minorHAnsi"/>
          <w:iCs/>
          <w:color w:val="000000" w:themeColor="text1"/>
          <w:sz w:val="24"/>
          <w:vertAlign w:val="superscript"/>
        </w:rPr>
        <w:t>e</w:t>
      </w:r>
      <w:r w:rsidRPr="006A444B">
        <w:rPr>
          <w:rFonts w:asciiTheme="minorHAnsi" w:hAnsiTheme="minorHAnsi" w:cstheme="minorHAnsi"/>
          <w:iCs/>
          <w:color w:val="000000" w:themeColor="text1"/>
          <w:sz w:val="24"/>
        </w:rPr>
        <w:t xml:space="preserve"> ligne en multipliant les nombres de la 1</w:t>
      </w:r>
      <w:r w:rsidRPr="006A444B">
        <w:rPr>
          <w:rFonts w:asciiTheme="minorHAnsi" w:hAnsiTheme="minorHAnsi" w:cstheme="minorHAnsi"/>
          <w:iCs/>
          <w:color w:val="000000" w:themeColor="text1"/>
          <w:sz w:val="24"/>
          <w:vertAlign w:val="superscript"/>
        </w:rPr>
        <w:t>re</w:t>
      </w:r>
      <w:r w:rsidRPr="006A444B">
        <w:rPr>
          <w:rFonts w:asciiTheme="minorHAnsi" w:hAnsiTheme="minorHAnsi" w:cstheme="minorHAnsi"/>
          <w:iCs/>
          <w:color w:val="000000" w:themeColor="text1"/>
          <w:sz w:val="24"/>
        </w:rPr>
        <w:t xml:space="preserve"> ligne </w:t>
      </w:r>
      <w:r w:rsidRPr="006A444B">
        <w:rPr>
          <w:rFonts w:asciiTheme="minorHAnsi" w:hAnsiTheme="minorHAnsi" w:cstheme="minorHAnsi"/>
          <w:iCs/>
          <w:color w:val="0070C0"/>
          <w:sz w:val="24"/>
        </w:rPr>
        <w:t>par 2</w:t>
      </w:r>
      <w:r w:rsidRPr="006A444B">
        <w:rPr>
          <w:rFonts w:asciiTheme="minorHAnsi" w:hAnsiTheme="minorHAnsi" w:cstheme="minorHAnsi"/>
          <w:iCs/>
          <w:color w:val="000000" w:themeColor="text1"/>
          <w:sz w:val="24"/>
        </w:rPr>
        <w:t xml:space="preserve">. </w:t>
      </w:r>
    </w:p>
    <w:p w14:paraId="0D7B670E" w14:textId="5255CC05" w:rsidR="006A444B" w:rsidRDefault="006A444B" w:rsidP="006A444B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Cs/>
          <w:sz w:val="24"/>
        </w:rPr>
      </w:pPr>
      <w:r w:rsidRPr="00556853">
        <w:rPr>
          <w:rFonts w:asciiTheme="minorHAnsi" w:hAnsiTheme="minorHAnsi" w:cstheme="minorHAnsi"/>
          <w:iCs/>
          <w:sz w:val="24"/>
        </w:rPr>
        <w:t>Il s’agit bien d’une situation de proportionnalité</w:t>
      </w:r>
      <w:r>
        <w:rPr>
          <w:rFonts w:asciiTheme="minorHAnsi" w:hAnsiTheme="minorHAnsi" w:cstheme="minorHAnsi"/>
          <w:iCs/>
          <w:sz w:val="24"/>
        </w:rPr>
        <w:t xml:space="preserve">, </w:t>
      </w:r>
    </w:p>
    <w:p w14:paraId="7F2F5F39" w14:textId="1013882F" w:rsidR="006A444B" w:rsidRPr="00CA40A6" w:rsidRDefault="006A444B" w:rsidP="00CA40A6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Cs/>
          <w:color w:val="000000" w:themeColor="text1"/>
          <w:sz w:val="24"/>
        </w:rPr>
      </w:pPr>
      <w:r w:rsidRPr="006A444B">
        <w:rPr>
          <w:rFonts w:asciiTheme="minorHAnsi" w:hAnsiTheme="minorHAnsi" w:cstheme="minorHAnsi"/>
          <w:iCs/>
          <w:color w:val="000000" w:themeColor="text1"/>
          <w:sz w:val="24"/>
        </w:rPr>
        <w:t>2 est le coefficient de proportionnalité.</w:t>
      </w:r>
    </w:p>
    <w:p w14:paraId="4B61B6B4" w14:textId="77777777" w:rsidR="00432CCF" w:rsidRDefault="00432CCF" w:rsidP="00556853">
      <w:pPr>
        <w:rPr>
          <w:rFonts w:asciiTheme="minorHAnsi" w:hAnsiTheme="minorHAnsi" w:cstheme="minorHAnsi"/>
          <w:sz w:val="24"/>
        </w:rPr>
      </w:pPr>
    </w:p>
    <w:p w14:paraId="772788AB" w14:textId="77777777" w:rsidR="00530E26" w:rsidRDefault="00530E26" w:rsidP="00556853">
      <w:pPr>
        <w:rPr>
          <w:rFonts w:asciiTheme="minorHAnsi" w:hAnsiTheme="minorHAnsi" w:cstheme="minorHAnsi"/>
          <w:sz w:val="24"/>
        </w:rPr>
      </w:pPr>
    </w:p>
    <w:p w14:paraId="1A1F0166" w14:textId="77777777" w:rsidR="00530E26" w:rsidRPr="006E6D36" w:rsidRDefault="00530E26" w:rsidP="00530E26">
      <w:pPr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6E6D3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2) </w:t>
      </w:r>
      <w:r w:rsidRPr="006E6D36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Utiliser un tableau de proportionnalité </w:t>
      </w:r>
    </w:p>
    <w:p w14:paraId="328562D3" w14:textId="77777777" w:rsidR="00530E26" w:rsidRPr="00181A91" w:rsidRDefault="00530E26" w:rsidP="00530E26">
      <w:pPr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</w:p>
    <w:p w14:paraId="422CF80B" w14:textId="582EDCC1" w:rsidR="00530E26" w:rsidRPr="006A444B" w:rsidRDefault="00530E26" w:rsidP="00530E26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sz w:val="24"/>
          <w:szCs w:val="24"/>
        </w:rPr>
      </w:pPr>
      <w:r w:rsidRPr="006A444B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 :</w:t>
      </w:r>
      <w:r w:rsidRPr="006A444B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6A444B" w:rsidRPr="006A444B">
        <w:rPr>
          <w:rFonts w:asciiTheme="minorHAnsi" w:hAnsiTheme="minorHAnsi" w:cstheme="minorHAnsi"/>
          <w:color w:val="00B050"/>
          <w:sz w:val="24"/>
          <w:szCs w:val="24"/>
        </w:rPr>
        <w:t>Utiliser un tableau de proportionnalité</w:t>
      </w:r>
    </w:p>
    <w:p w14:paraId="52348B19" w14:textId="77777777" w:rsidR="00530E26" w:rsidRPr="00556853" w:rsidRDefault="00530E26" w:rsidP="00530E26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</w:rPr>
      </w:pPr>
      <w:r w:rsidRPr="00556853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B01AC4F" wp14:editId="2A3C177C">
            <wp:extent cx="165100" cy="165100"/>
            <wp:effectExtent l="0" t="0" r="0" b="0"/>
            <wp:docPr id="107697445" name="Image 1076974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85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556853">
        <w:rPr>
          <w:rFonts w:asciiTheme="minorHAnsi" w:hAnsiTheme="minorHAnsi" w:cstheme="minorHAnsi"/>
          <w:b/>
          <w:color w:val="AF0C0D"/>
        </w:rPr>
        <w:t>Vidéo</w:t>
      </w:r>
      <w:r w:rsidRPr="0055685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Pr="00556853">
          <w:rPr>
            <w:rStyle w:val="Lienhypertexte"/>
            <w:rFonts w:asciiTheme="minorHAnsi" w:hAnsiTheme="minorHAnsi" w:cstheme="minorHAnsi"/>
            <w:b/>
          </w:rPr>
          <w:t>https://youtu.be/H2WLKZ3VNqc</w:t>
        </w:r>
      </w:hyperlink>
    </w:p>
    <w:p w14:paraId="49D6F38A" w14:textId="77777777" w:rsidR="00CA40A6" w:rsidRDefault="00CA40A6" w:rsidP="00530E26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7120707B" w14:textId="619BE844" w:rsidR="00530E26" w:rsidRDefault="00530E26" w:rsidP="00530E26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Compléter les tableaux de proportionnalité :</w:t>
      </w:r>
    </w:p>
    <w:tbl>
      <w:tblPr>
        <w:tblStyle w:val="Grilledutableau"/>
        <w:tblpPr w:leftFromText="141" w:rightFromText="141" w:vertAnchor="text" w:horzAnchor="page" w:tblpX="1938" w:tblpY="26"/>
        <w:tblW w:w="0" w:type="auto"/>
        <w:tblLook w:val="04A0" w:firstRow="1" w:lastRow="0" w:firstColumn="1" w:lastColumn="0" w:noHBand="0" w:noVBand="1"/>
      </w:tblPr>
      <w:tblGrid>
        <w:gridCol w:w="693"/>
        <w:gridCol w:w="693"/>
      </w:tblGrid>
      <w:tr w:rsidR="00530E26" w14:paraId="0D1EFFC6" w14:textId="77777777" w:rsidTr="001E264C">
        <w:trPr>
          <w:trHeight w:val="474"/>
        </w:trPr>
        <w:tc>
          <w:tcPr>
            <w:tcW w:w="693" w:type="dxa"/>
            <w:vAlign w:val="center"/>
          </w:tcPr>
          <w:p w14:paraId="04882050" w14:textId="77777777" w:rsidR="00530E26" w:rsidRPr="00E10B17" w:rsidRDefault="00530E26" w:rsidP="001E264C">
            <w:pPr>
              <w:pBdr>
                <w:left w:val="single" w:sz="4" w:space="4" w:color="00B050"/>
              </w:pBdr>
              <w:jc w:val="center"/>
              <w:rPr>
                <w:rFonts w:ascii="Cambria Math" w:hAnsi="Cambria Math" w:cstheme="minorHAnsi"/>
                <w:oMath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3</m:t>
                </m:r>
              </m:oMath>
            </m:oMathPara>
          </w:p>
        </w:tc>
        <w:tc>
          <w:tcPr>
            <w:tcW w:w="693" w:type="dxa"/>
            <w:vAlign w:val="center"/>
          </w:tcPr>
          <w:p w14:paraId="754C59D4" w14:textId="77777777" w:rsidR="00530E26" w:rsidRPr="00E10B17" w:rsidRDefault="00530E26" w:rsidP="001E264C">
            <w:pPr>
              <w:pBdr>
                <w:left w:val="single" w:sz="4" w:space="4" w:color="00B050"/>
              </w:pBdr>
              <w:jc w:val="center"/>
              <w:rPr>
                <w:rFonts w:ascii="Cambria Math" w:hAnsi="Cambria Math" w:cstheme="minorHAnsi"/>
                <w:oMath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4</m:t>
                </m:r>
              </m:oMath>
            </m:oMathPara>
          </w:p>
        </w:tc>
      </w:tr>
      <w:tr w:rsidR="00530E26" w14:paraId="70BEBB0C" w14:textId="77777777" w:rsidTr="001E264C">
        <w:trPr>
          <w:trHeight w:val="474"/>
        </w:trPr>
        <w:tc>
          <w:tcPr>
            <w:tcW w:w="693" w:type="dxa"/>
            <w:vAlign w:val="center"/>
          </w:tcPr>
          <w:p w14:paraId="7946F5D0" w14:textId="77777777" w:rsidR="00530E26" w:rsidRPr="00E10B17" w:rsidRDefault="00530E26" w:rsidP="001E264C">
            <w:pPr>
              <w:pBdr>
                <w:left w:val="single" w:sz="4" w:space="4" w:color="00B050"/>
              </w:pBdr>
              <w:jc w:val="center"/>
              <w:rPr>
                <w:rFonts w:ascii="Cambria Math" w:hAnsi="Cambria Math" w:cstheme="minorHAnsi"/>
                <w:oMath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4,5</m:t>
                </m:r>
              </m:oMath>
            </m:oMathPara>
          </w:p>
        </w:tc>
        <w:tc>
          <w:tcPr>
            <w:tcW w:w="693" w:type="dxa"/>
            <w:vAlign w:val="center"/>
          </w:tcPr>
          <w:p w14:paraId="3251372E" w14:textId="77777777" w:rsidR="00530E26" w:rsidRPr="00E10B17" w:rsidRDefault="00530E26" w:rsidP="001E264C">
            <w:pPr>
              <w:pBdr>
                <w:left w:val="single" w:sz="4" w:space="4" w:color="00B050"/>
              </w:pBdr>
              <w:jc w:val="center"/>
              <w:rPr>
                <w:rFonts w:ascii="Cambria Math" w:hAnsi="Cambria Math" w:cstheme="minorHAnsi"/>
                <w:oMath/>
              </w:rPr>
            </w:pPr>
            <w:r>
              <w:rPr>
                <w:rFonts w:cstheme="minorHAnsi"/>
              </w:rPr>
              <w:t>?</w:t>
            </w:r>
          </w:p>
        </w:tc>
      </w:tr>
    </w:tbl>
    <w:tbl>
      <w:tblPr>
        <w:tblStyle w:val="Grilledutableau"/>
        <w:tblpPr w:leftFromText="141" w:rightFromText="141" w:vertAnchor="text" w:horzAnchor="page" w:tblpX="4705" w:tblpY="6"/>
        <w:tblW w:w="0" w:type="auto"/>
        <w:tblLook w:val="04A0" w:firstRow="1" w:lastRow="0" w:firstColumn="1" w:lastColumn="0" w:noHBand="0" w:noVBand="1"/>
      </w:tblPr>
      <w:tblGrid>
        <w:gridCol w:w="693"/>
        <w:gridCol w:w="693"/>
      </w:tblGrid>
      <w:tr w:rsidR="00530E26" w14:paraId="58100726" w14:textId="77777777" w:rsidTr="001E264C">
        <w:trPr>
          <w:trHeight w:val="474"/>
        </w:trPr>
        <w:tc>
          <w:tcPr>
            <w:tcW w:w="693" w:type="dxa"/>
            <w:vAlign w:val="center"/>
          </w:tcPr>
          <w:p w14:paraId="601AA54E" w14:textId="77777777" w:rsidR="00530E26" w:rsidRPr="00E10B17" w:rsidRDefault="00530E26" w:rsidP="001E264C">
            <w:pPr>
              <w:pBdr>
                <w:left w:val="single" w:sz="4" w:space="4" w:color="00B050"/>
              </w:pBdr>
              <w:jc w:val="center"/>
              <w:rPr>
                <w:rFonts w:ascii="Cambria Math" w:hAnsi="Cambria Math" w:cstheme="minorHAnsi"/>
                <w:oMath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93" w:type="dxa"/>
            <w:vAlign w:val="center"/>
          </w:tcPr>
          <w:p w14:paraId="79449B8A" w14:textId="77777777" w:rsidR="00530E26" w:rsidRPr="00E10B17" w:rsidRDefault="00530E26" w:rsidP="001E264C">
            <w:pPr>
              <w:pBdr>
                <w:left w:val="single" w:sz="4" w:space="4" w:color="00B050"/>
              </w:pBdr>
              <w:jc w:val="center"/>
              <w:rPr>
                <w:rFonts w:ascii="Cambria Math" w:hAnsi="Cambria Math" w:cstheme="minorHAnsi"/>
                <w:oMath/>
              </w:rPr>
            </w:pPr>
            <w:r>
              <w:rPr>
                <w:rFonts w:cstheme="minorHAnsi"/>
              </w:rPr>
              <w:t>8</w:t>
            </w:r>
          </w:p>
        </w:tc>
      </w:tr>
      <w:tr w:rsidR="00530E26" w14:paraId="6EE43CC5" w14:textId="77777777" w:rsidTr="001E264C">
        <w:trPr>
          <w:trHeight w:val="474"/>
        </w:trPr>
        <w:tc>
          <w:tcPr>
            <w:tcW w:w="693" w:type="dxa"/>
            <w:vAlign w:val="center"/>
          </w:tcPr>
          <w:p w14:paraId="79EF2D1E" w14:textId="77777777" w:rsidR="00530E26" w:rsidRPr="00E10B17" w:rsidRDefault="00530E26" w:rsidP="001E264C">
            <w:pPr>
              <w:pBdr>
                <w:left w:val="single" w:sz="4" w:space="4" w:color="00B050"/>
              </w:pBdr>
              <w:jc w:val="center"/>
              <w:rPr>
                <w:rFonts w:ascii="Cambria Math" w:hAnsi="Cambria Math" w:cstheme="minorHAnsi"/>
                <w:oMath/>
              </w:rPr>
            </w:pPr>
            <w:r>
              <w:rPr>
                <w:rFonts w:cstheme="minorHAnsi"/>
              </w:rPr>
              <w:t>?</w:t>
            </w:r>
          </w:p>
        </w:tc>
        <w:tc>
          <w:tcPr>
            <w:tcW w:w="693" w:type="dxa"/>
            <w:vAlign w:val="center"/>
          </w:tcPr>
          <w:p w14:paraId="67A2E2D0" w14:textId="77777777" w:rsidR="00530E26" w:rsidRPr="00E10B17" w:rsidRDefault="00530E26" w:rsidP="001E264C">
            <w:pPr>
              <w:pBdr>
                <w:left w:val="single" w:sz="4" w:space="4" w:color="00B050"/>
              </w:pBdr>
              <w:jc w:val="center"/>
              <w:rPr>
                <w:rFonts w:ascii="Cambria Math" w:hAnsi="Cambria Math" w:cstheme="minorHAnsi"/>
                <w:oMath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6,4</m:t>
                </m:r>
              </m:oMath>
            </m:oMathPara>
          </w:p>
        </w:tc>
      </w:tr>
    </w:tbl>
    <w:tbl>
      <w:tblPr>
        <w:tblStyle w:val="Grilledutableau"/>
        <w:tblpPr w:leftFromText="141" w:rightFromText="141" w:vertAnchor="text" w:horzAnchor="page" w:tblpX="7522" w:tblpYSpec="center"/>
        <w:tblW w:w="0" w:type="auto"/>
        <w:tblLook w:val="04A0" w:firstRow="1" w:lastRow="0" w:firstColumn="1" w:lastColumn="0" w:noHBand="0" w:noVBand="1"/>
      </w:tblPr>
      <w:tblGrid>
        <w:gridCol w:w="693"/>
        <w:gridCol w:w="693"/>
      </w:tblGrid>
      <w:tr w:rsidR="00530E26" w14:paraId="7BEFDFD6" w14:textId="77777777" w:rsidTr="001E264C">
        <w:trPr>
          <w:trHeight w:val="474"/>
        </w:trPr>
        <w:tc>
          <w:tcPr>
            <w:tcW w:w="693" w:type="dxa"/>
            <w:vAlign w:val="center"/>
          </w:tcPr>
          <w:p w14:paraId="44FC5165" w14:textId="77777777" w:rsidR="00530E26" w:rsidRPr="00E10B17" w:rsidRDefault="00530E26" w:rsidP="001E264C">
            <w:pPr>
              <w:pBdr>
                <w:left w:val="single" w:sz="4" w:space="4" w:color="00B050"/>
              </w:pBdr>
              <w:jc w:val="center"/>
              <w:rPr>
                <w:rFonts w:ascii="Cambria Math" w:hAnsi="Cambria Math" w:cstheme="minorHAnsi"/>
                <w:oMath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93" w:type="dxa"/>
            <w:vAlign w:val="center"/>
          </w:tcPr>
          <w:p w14:paraId="1ECB6509" w14:textId="77777777" w:rsidR="00530E26" w:rsidRPr="00E10B17" w:rsidRDefault="00530E26" w:rsidP="001E264C">
            <w:pPr>
              <w:pBdr>
                <w:left w:val="single" w:sz="4" w:space="4" w:color="00B050"/>
              </w:pBdr>
              <w:jc w:val="center"/>
              <w:rPr>
                <w:rFonts w:ascii="Cambria Math" w:hAnsi="Cambria Math" w:cstheme="minorHAnsi"/>
                <w:oMath/>
              </w:rPr>
            </w:pPr>
            <w:r>
              <w:rPr>
                <w:rFonts w:cstheme="minorHAnsi"/>
              </w:rPr>
              <w:t>?</w:t>
            </w:r>
          </w:p>
        </w:tc>
      </w:tr>
      <w:tr w:rsidR="00530E26" w14:paraId="432B9476" w14:textId="77777777" w:rsidTr="001E264C">
        <w:trPr>
          <w:trHeight w:val="474"/>
        </w:trPr>
        <w:tc>
          <w:tcPr>
            <w:tcW w:w="693" w:type="dxa"/>
            <w:vAlign w:val="center"/>
          </w:tcPr>
          <w:p w14:paraId="3C6AFF37" w14:textId="77777777" w:rsidR="00530E26" w:rsidRPr="00E10B17" w:rsidRDefault="00530E26" w:rsidP="001E264C">
            <w:pPr>
              <w:pBdr>
                <w:left w:val="single" w:sz="4" w:space="4" w:color="00B050"/>
              </w:pBdr>
              <w:jc w:val="center"/>
              <w:rPr>
                <w:rFonts w:ascii="Cambria Math" w:hAnsi="Cambria Math" w:cstheme="minorHAnsi"/>
                <w:oMath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693" w:type="dxa"/>
            <w:vAlign w:val="center"/>
          </w:tcPr>
          <w:p w14:paraId="6FCDBF2A" w14:textId="77777777" w:rsidR="00530E26" w:rsidRPr="00E10B17" w:rsidRDefault="00530E26" w:rsidP="001E264C">
            <w:pPr>
              <w:pBdr>
                <w:left w:val="single" w:sz="4" w:space="4" w:color="00B050"/>
              </w:pBdr>
              <w:jc w:val="center"/>
              <w:rPr>
                <w:rFonts w:ascii="Cambria Math" w:hAnsi="Cambria Math" w:cstheme="minorHAnsi"/>
                <w:oMath/>
              </w:rPr>
            </w:pPr>
            <w:r>
              <w:rPr>
                <w:rFonts w:cstheme="minorHAnsi"/>
              </w:rPr>
              <w:t>24</w:t>
            </w:r>
          </w:p>
        </w:tc>
      </w:tr>
    </w:tbl>
    <w:p w14:paraId="79EB4369" w14:textId="04DF586E" w:rsidR="00530E26" w:rsidRDefault="00CA40A6" w:rsidP="00530E26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530E26">
        <w:rPr>
          <w:rFonts w:asciiTheme="minorHAnsi" w:hAnsiTheme="minorHAnsi" w:cstheme="minorHAnsi"/>
          <w:sz w:val="24"/>
          <w:szCs w:val="24"/>
        </w:rPr>
        <w:t xml:space="preserve">) </w:t>
      </w:r>
      <w:r w:rsidR="00530E26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b</w:t>
      </w:r>
      <w:r w:rsidR="00530E26">
        <w:rPr>
          <w:rFonts w:asciiTheme="minorHAnsi" w:hAnsiTheme="minorHAnsi" w:cstheme="minorHAnsi"/>
          <w:sz w:val="24"/>
          <w:szCs w:val="24"/>
        </w:rPr>
        <w:t xml:space="preserve">) </w:t>
      </w:r>
      <w:r w:rsidR="00530E26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c</w:t>
      </w:r>
      <w:r w:rsidR="00530E26"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51861D76" w14:textId="77777777" w:rsidR="00530E26" w:rsidRDefault="00530E26" w:rsidP="00530E26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21251DB2" w14:textId="77777777" w:rsidR="00530E26" w:rsidRDefault="00530E26" w:rsidP="00530E26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27F109BC" w14:textId="77777777" w:rsidR="00530E26" w:rsidRDefault="00530E26" w:rsidP="00530E26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  <w:u w:val="single"/>
        </w:rPr>
      </w:pPr>
    </w:p>
    <w:p w14:paraId="650F437E" w14:textId="77777777" w:rsidR="00530E26" w:rsidRDefault="00530E26" w:rsidP="00530E26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  <w:u w:val="single"/>
        </w:rPr>
      </w:pPr>
    </w:p>
    <w:p w14:paraId="475E3182" w14:textId="77777777" w:rsidR="00530E26" w:rsidRPr="006E6D36" w:rsidRDefault="00530E26" w:rsidP="00530E26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sz w:val="24"/>
          <w:szCs w:val="24"/>
        </w:rPr>
      </w:pPr>
      <w:r w:rsidRPr="006E6D36">
        <w:rPr>
          <w:rFonts w:asciiTheme="minorHAnsi" w:hAnsiTheme="minorHAnsi" w:cstheme="minorHAnsi"/>
          <w:b/>
          <w:bCs/>
          <w:sz w:val="24"/>
          <w:szCs w:val="24"/>
        </w:rPr>
        <w:t xml:space="preserve">Correction : </w:t>
      </w:r>
    </w:p>
    <w:p w14:paraId="039E169B" w14:textId="77777777" w:rsidR="00530E26" w:rsidRDefault="00530E26" w:rsidP="00530E26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sz w:val="24"/>
          <w:szCs w:val="24"/>
        </w:rPr>
      </w:pPr>
    </w:p>
    <w:p w14:paraId="62D5EBA2" w14:textId="27F4B1A6" w:rsidR="00530E26" w:rsidRPr="00A401F2" w:rsidRDefault="00CA40A6" w:rsidP="00530E26">
      <w:pPr>
        <w:pBdr>
          <w:left w:val="single" w:sz="4" w:space="4" w:color="00B050"/>
        </w:pBdr>
        <w:ind w:right="-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530E26">
        <w:rPr>
          <w:rFonts w:asciiTheme="minorHAnsi" w:hAnsiTheme="minorHAnsi" w:cstheme="minorHAnsi"/>
          <w:sz w:val="24"/>
          <w:szCs w:val="24"/>
        </w:rPr>
        <w:t xml:space="preserve">) Calcul du coefficient de </w:t>
      </w:r>
      <w:r w:rsidR="00530E26" w:rsidRPr="00F60316">
        <w:rPr>
          <w:rFonts w:asciiTheme="minorHAnsi" w:hAnsiTheme="minorHAnsi" w:cstheme="minorHAnsi"/>
          <w:color w:val="000000" w:themeColor="text1"/>
          <w:sz w:val="24"/>
          <w:szCs w:val="24"/>
        </w:rPr>
        <w:t>proportionnalité :</w:t>
      </w:r>
      <w:r w:rsidR="00530E26" w:rsidRPr="00F60316">
        <w:rPr>
          <w:rFonts w:asciiTheme="minorHAnsi" w:hAnsiTheme="minorHAnsi" w:cstheme="minorHAnsi"/>
          <w:color w:val="00B050"/>
          <w:sz w:val="24"/>
          <w:szCs w:val="24"/>
        </w:rPr>
        <w:t xml:space="preserve">  </w:t>
      </w:r>
      <m:oMath>
        <m:r>
          <w:rPr>
            <w:rFonts w:ascii="Cambria Math" w:hAnsi="Cambria Math" w:cstheme="minorHAnsi"/>
            <w:color w:val="FF0000"/>
            <w:sz w:val="24"/>
            <w:szCs w:val="24"/>
          </w:rPr>
          <m:t>4,5 :3=1,5</m:t>
        </m:r>
      </m:oMath>
      <w:r w:rsidR="00530E26" w:rsidRPr="00F60316">
        <w:rPr>
          <w:rFonts w:asciiTheme="minorHAnsi" w:hAnsiTheme="minorHAnsi" w:cstheme="minorHAnsi"/>
          <w:color w:val="FF0000"/>
          <w:sz w:val="24"/>
          <w:szCs w:val="24"/>
        </w:rPr>
        <w:t xml:space="preserve">     </w:t>
      </w:r>
      <w:r w:rsidR="00530E26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530E26">
        <w:rPr>
          <w:rFonts w:asciiTheme="minorHAnsi" w:hAnsiTheme="minorHAnsi" w:cstheme="minorHAnsi"/>
          <w:color w:val="FF0000"/>
          <w:sz w:val="24"/>
          <w:szCs w:val="24"/>
        </w:rPr>
        <w:tab/>
      </w:r>
    </w:p>
    <w:p w14:paraId="43BD8FF3" w14:textId="68ACA602" w:rsidR="00530E26" w:rsidRPr="00A401F2" w:rsidRDefault="00530E26" w:rsidP="00530E26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Et donc : </w:t>
      </w:r>
      <m:oMath>
        <m:r>
          <w:rPr>
            <w:rFonts w:ascii="Cambria Math" w:hAnsi="Cambria Math" w:cstheme="minorHAnsi"/>
            <w:sz w:val="24"/>
            <w:szCs w:val="24"/>
          </w:rPr>
          <m:t>4×</m:t>
        </m:r>
        <m:r>
          <w:rPr>
            <w:rFonts w:ascii="Cambria Math" w:hAnsi="Cambria Math" w:cstheme="minorHAnsi"/>
            <w:color w:val="FF0000"/>
            <w:sz w:val="24"/>
            <w:szCs w:val="24"/>
          </w:rPr>
          <m:t>1,5</m:t>
        </m:r>
        <m:r>
          <w:rPr>
            <w:rFonts w:ascii="Cambria Math" w:hAnsi="Cambria Math" w:cstheme="minorHAnsi"/>
            <w:sz w:val="24"/>
            <w:szCs w:val="24"/>
          </w:rPr>
          <m:t>=</m:t>
        </m:r>
        <m:r>
          <w:rPr>
            <w:rFonts w:ascii="Cambria Math" w:hAnsi="Cambria Math" w:cstheme="minorHAnsi"/>
            <w:color w:val="00B050"/>
            <w:sz w:val="24"/>
            <w:szCs w:val="24"/>
          </w:rPr>
          <m:t>6</m:t>
        </m:r>
      </m:oMath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  <w:t xml:space="preserve">     </w:t>
      </w:r>
    </w:p>
    <w:tbl>
      <w:tblPr>
        <w:tblStyle w:val="Grilledutableau"/>
        <w:tblpPr w:leftFromText="141" w:rightFromText="141" w:vertAnchor="text" w:horzAnchor="page" w:tblpX="2021" w:tblpY="134"/>
        <w:tblW w:w="0" w:type="auto"/>
        <w:tblLook w:val="04A0" w:firstRow="1" w:lastRow="0" w:firstColumn="1" w:lastColumn="0" w:noHBand="0" w:noVBand="1"/>
      </w:tblPr>
      <w:tblGrid>
        <w:gridCol w:w="693"/>
        <w:gridCol w:w="693"/>
      </w:tblGrid>
      <w:tr w:rsidR="00530E26" w14:paraId="0B35FE10" w14:textId="77777777" w:rsidTr="001E264C">
        <w:trPr>
          <w:trHeight w:val="474"/>
        </w:trPr>
        <w:tc>
          <w:tcPr>
            <w:tcW w:w="693" w:type="dxa"/>
            <w:vAlign w:val="center"/>
          </w:tcPr>
          <w:p w14:paraId="5A483EE8" w14:textId="77777777" w:rsidR="00530E26" w:rsidRPr="00F60316" w:rsidRDefault="00530E26" w:rsidP="001E264C">
            <w:pPr>
              <w:pBdr>
                <w:left w:val="single" w:sz="4" w:space="4" w:color="00B050"/>
              </w:pBdr>
              <w:jc w:val="center"/>
              <w:rPr>
                <w:rFonts w:ascii="Cambria Math" w:hAnsi="Cambria Math" w:cstheme="minorHAnsi"/>
                <w:color w:val="FF0000"/>
                <w:oMath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FF0000"/>
                  </w:rPr>
                  <m:t>3</m:t>
                </m:r>
              </m:oMath>
            </m:oMathPara>
          </w:p>
        </w:tc>
        <w:tc>
          <w:tcPr>
            <w:tcW w:w="693" w:type="dxa"/>
            <w:vAlign w:val="center"/>
          </w:tcPr>
          <w:p w14:paraId="20A23E1F" w14:textId="77777777" w:rsidR="00530E26" w:rsidRPr="00E10B17" w:rsidRDefault="00530E26" w:rsidP="001E264C">
            <w:pPr>
              <w:pBdr>
                <w:left w:val="single" w:sz="4" w:space="4" w:color="00B050"/>
              </w:pBdr>
              <w:jc w:val="center"/>
              <w:rPr>
                <w:rFonts w:ascii="Cambria Math" w:hAnsi="Cambria Math" w:cstheme="minorHAnsi"/>
                <w:oMath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4</m:t>
                </m:r>
              </m:oMath>
            </m:oMathPara>
          </w:p>
        </w:tc>
      </w:tr>
      <w:tr w:rsidR="00530E26" w14:paraId="78A0320B" w14:textId="77777777" w:rsidTr="001E264C">
        <w:trPr>
          <w:trHeight w:val="474"/>
        </w:trPr>
        <w:tc>
          <w:tcPr>
            <w:tcW w:w="693" w:type="dxa"/>
            <w:vAlign w:val="center"/>
          </w:tcPr>
          <w:p w14:paraId="31605446" w14:textId="77777777" w:rsidR="00530E26" w:rsidRPr="00F60316" w:rsidRDefault="00530E26" w:rsidP="001E264C">
            <w:pPr>
              <w:pBdr>
                <w:left w:val="single" w:sz="4" w:space="4" w:color="00B050"/>
              </w:pBdr>
              <w:jc w:val="center"/>
              <w:rPr>
                <w:rFonts w:ascii="Cambria Math" w:hAnsi="Cambria Math" w:cstheme="minorHAnsi"/>
                <w:color w:val="FF0000"/>
                <w:oMath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FF0000"/>
                  </w:rPr>
                  <m:t>4,5</m:t>
                </m:r>
              </m:oMath>
            </m:oMathPara>
          </w:p>
        </w:tc>
        <w:tc>
          <w:tcPr>
            <w:tcW w:w="693" w:type="dxa"/>
            <w:vAlign w:val="center"/>
          </w:tcPr>
          <w:p w14:paraId="578DDE90" w14:textId="77777777" w:rsidR="00530E26" w:rsidRPr="00A401F2" w:rsidRDefault="00530E26" w:rsidP="001E264C">
            <w:pPr>
              <w:pBdr>
                <w:left w:val="single" w:sz="4" w:space="4" w:color="00B050"/>
              </w:pBdr>
              <w:jc w:val="center"/>
              <w:rPr>
                <w:rFonts w:ascii="Cambria Math" w:hAnsi="Cambria Math" w:cstheme="minorHAnsi"/>
                <w:color w:val="FF0000"/>
                <w:oMath/>
              </w:rPr>
            </w:pPr>
            <w:r w:rsidRPr="00F60316">
              <w:rPr>
                <w:rFonts w:cstheme="minorHAnsi"/>
                <w:color w:val="00B050"/>
              </w:rPr>
              <w:t>6</w:t>
            </w:r>
          </w:p>
        </w:tc>
      </w:tr>
    </w:tbl>
    <w:p w14:paraId="34ACDA3D" w14:textId="7721657A" w:rsidR="00530E26" w:rsidRDefault="00530E26" w:rsidP="00530E26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082DBA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5E5DC025" wp14:editId="3D2FA7B0">
                <wp:simplePos x="0" y="0"/>
                <wp:positionH relativeFrom="column">
                  <wp:posOffset>1187287</wp:posOffset>
                </wp:positionH>
                <wp:positionV relativeFrom="paragraph">
                  <wp:posOffset>173990</wp:posOffset>
                </wp:positionV>
                <wp:extent cx="419698" cy="462280"/>
                <wp:effectExtent l="0" t="0" r="0" b="3810"/>
                <wp:wrapNone/>
                <wp:docPr id="478657559" name="Flèche en arc 478657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9698" cy="462280"/>
                        </a:xfrm>
                        <a:prstGeom prst="circularArrow">
                          <a:avLst>
                            <a:gd name="adj1" fmla="val 3503"/>
                            <a:gd name="adj2" fmla="val 1142319"/>
                            <a:gd name="adj3" fmla="val 20497198"/>
                            <a:gd name="adj4" fmla="val 10831502"/>
                            <a:gd name="adj5" fmla="val 9841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956B7" id="Flèche en arc 478657559" o:spid="_x0000_s1026" style="position:absolute;margin-left:93.5pt;margin-top:13.7pt;width:33.05pt;height:36.4pt;rotation:90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698,4622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" path="m33957,229528c34655,133849,96523,52538,180693,36679,269198,20002,354710,80696,379117,177513r33691,388l378387,233077,330208,176951r33671,387c339736,88755,260762,34739,180265,51753,104449,67777,49282,142353,48657,229663r-14700,-135xe" fillcolor="red" stroked="f" strokeweight="1pt">
                <v:stroke joinstyle="miter"/>
                <v:path arrowok="t" o:connecttype="custom" o:connectlocs="33957,229528;180693,36679;379117,177513;412808,177901;378387,233077;330208,176951;363879,177338;180265,51753;48657,229663;33957,229528" o:connectangles="0,0,0,0,0,0,0,0,0,0"/>
              </v:shape>
            </w:pict>
          </mc:Fallback>
        </mc:AlternateContent>
      </w:r>
    </w:p>
    <w:p w14:paraId="663D34F1" w14:textId="25803261" w:rsidR="00530E26" w:rsidRDefault="00530E26" w:rsidP="00530E26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3B1FE152" wp14:editId="65EA909B">
                <wp:simplePos x="0" y="0"/>
                <wp:positionH relativeFrom="column">
                  <wp:posOffset>1538279</wp:posOffset>
                </wp:positionH>
                <wp:positionV relativeFrom="paragraph">
                  <wp:posOffset>93345</wp:posOffset>
                </wp:positionV>
                <wp:extent cx="629762" cy="273934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62" cy="2739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FB103C" w14:textId="77777777" w:rsidR="00530E26" w:rsidRPr="001A08D6" w:rsidRDefault="00530E26" w:rsidP="00530E26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×1,5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FE152" id="Zone de texte 20" o:spid="_x0000_s1044" type="#_x0000_t202" style="position:absolute;margin-left:121.1pt;margin-top:7.35pt;width:49.6pt;height:21.5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" filled="f" stroked="f" strokeweight=".5pt">
                <v:textbox>
                  <w:txbxContent>
                    <w:p w14:paraId="09FB103C" w14:textId="77777777" w:rsidR="00530E26" w:rsidRPr="001A08D6" w:rsidRDefault="00530E26" w:rsidP="00530E26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×1,5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5524F923" w14:textId="77777777" w:rsidR="00530E26" w:rsidRDefault="00530E26" w:rsidP="00530E26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067689A9" w14:textId="77777777" w:rsidR="00530E26" w:rsidRDefault="00530E26" w:rsidP="00530E26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0C8BD8FC" w14:textId="4B62EAC7" w:rsidR="00530E26" w:rsidRDefault="00530E26" w:rsidP="00530E26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6C10050D" w14:textId="7B33F431" w:rsidR="00530E26" w:rsidRPr="00F60316" w:rsidRDefault="00CA40A6" w:rsidP="00530E26">
      <w:pPr>
        <w:pBdr>
          <w:left w:val="single" w:sz="4" w:space="4" w:color="00B050"/>
        </w:pBdr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</w:t>
      </w:r>
      <w:r w:rsidR="00530E26">
        <w:rPr>
          <w:rFonts w:asciiTheme="minorHAnsi" w:hAnsiTheme="minorHAnsi" w:cstheme="minorHAnsi"/>
          <w:sz w:val="24"/>
          <w:szCs w:val="24"/>
        </w:rPr>
        <w:t xml:space="preserve">) Calcul du coefficient de </w:t>
      </w:r>
      <w:r w:rsidR="00530E26" w:rsidRPr="00F60316">
        <w:rPr>
          <w:rFonts w:asciiTheme="minorHAnsi" w:hAnsiTheme="minorHAnsi" w:cstheme="minorHAnsi"/>
          <w:color w:val="000000" w:themeColor="text1"/>
          <w:sz w:val="24"/>
          <w:szCs w:val="24"/>
        </w:rPr>
        <w:t>proportionnalité :</w:t>
      </w:r>
      <w:r w:rsidR="00530E26">
        <w:rPr>
          <w:rFonts w:asciiTheme="minorHAnsi" w:hAnsiTheme="minorHAnsi" w:cstheme="minorHAnsi"/>
          <w:sz w:val="24"/>
          <w:szCs w:val="24"/>
        </w:rPr>
        <w:t xml:space="preserve">  </w:t>
      </w:r>
      <m:oMath>
        <m:r>
          <w:rPr>
            <w:rFonts w:ascii="Cambria Math" w:hAnsi="Cambria Math" w:cstheme="minorHAnsi"/>
            <w:color w:val="FF0000"/>
            <w:sz w:val="24"/>
            <w:szCs w:val="24"/>
          </w:rPr>
          <m:t>6,4 :8=0,8</m:t>
        </m:r>
      </m:oMath>
    </w:p>
    <w:p w14:paraId="3D9EA4D5" w14:textId="4B6B814C" w:rsidR="00530E26" w:rsidRPr="00F60316" w:rsidRDefault="00530E26" w:rsidP="00530E26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Et donc : </w:t>
      </w:r>
      <m:oMath>
        <m:r>
          <w:rPr>
            <w:rFonts w:ascii="Cambria Math" w:hAnsi="Cambria Math" w:cstheme="minorHAnsi"/>
            <w:sz w:val="24"/>
            <w:szCs w:val="24"/>
          </w:rPr>
          <m:t>5×</m:t>
        </m:r>
        <m:r>
          <w:rPr>
            <w:rFonts w:ascii="Cambria Math" w:hAnsi="Cambria Math" w:cstheme="minorHAnsi"/>
            <w:color w:val="FF0000"/>
            <w:sz w:val="24"/>
            <w:szCs w:val="24"/>
          </w:rPr>
          <m:t>0,8</m:t>
        </m:r>
        <m:r>
          <w:rPr>
            <w:rFonts w:ascii="Cambria Math" w:hAnsi="Cambria Math" w:cstheme="minorHAnsi"/>
            <w:sz w:val="24"/>
            <w:szCs w:val="24"/>
          </w:rPr>
          <m:t>=</m:t>
        </m:r>
        <m:r>
          <w:rPr>
            <w:rFonts w:ascii="Cambria Math" w:hAnsi="Cambria Math" w:cstheme="minorHAnsi"/>
            <w:color w:val="00B050"/>
            <w:sz w:val="24"/>
            <w:szCs w:val="24"/>
          </w:rPr>
          <m:t>4</m:t>
        </m:r>
      </m:oMath>
    </w:p>
    <w:tbl>
      <w:tblPr>
        <w:tblStyle w:val="Grilledutableau"/>
        <w:tblpPr w:leftFromText="141" w:rightFromText="141" w:vertAnchor="text" w:horzAnchor="page" w:tblpX="2216" w:tblpY="192"/>
        <w:tblW w:w="0" w:type="auto"/>
        <w:tblLook w:val="04A0" w:firstRow="1" w:lastRow="0" w:firstColumn="1" w:lastColumn="0" w:noHBand="0" w:noVBand="1"/>
      </w:tblPr>
      <w:tblGrid>
        <w:gridCol w:w="693"/>
        <w:gridCol w:w="693"/>
      </w:tblGrid>
      <w:tr w:rsidR="00530E26" w14:paraId="52F93315" w14:textId="77777777" w:rsidTr="004476AF">
        <w:trPr>
          <w:trHeight w:val="474"/>
        </w:trPr>
        <w:tc>
          <w:tcPr>
            <w:tcW w:w="693" w:type="dxa"/>
            <w:vAlign w:val="center"/>
          </w:tcPr>
          <w:p w14:paraId="0A264271" w14:textId="77777777" w:rsidR="00530E26" w:rsidRPr="00E10B17" w:rsidRDefault="00530E26" w:rsidP="001E264C">
            <w:pPr>
              <w:pBdr>
                <w:left w:val="single" w:sz="4" w:space="4" w:color="00B050"/>
              </w:pBdr>
              <w:jc w:val="center"/>
              <w:rPr>
                <w:rFonts w:ascii="Cambria Math" w:hAnsi="Cambria Math" w:cstheme="minorHAnsi"/>
                <w:oMath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93" w:type="dxa"/>
            <w:vAlign w:val="center"/>
          </w:tcPr>
          <w:p w14:paraId="78CFB254" w14:textId="35609E37" w:rsidR="00530E26" w:rsidRPr="00F60316" w:rsidRDefault="00530E26" w:rsidP="004476AF">
            <w:pPr>
              <w:pBdr>
                <w:left w:val="single" w:sz="4" w:space="4" w:color="00B050"/>
              </w:pBdr>
              <w:jc w:val="center"/>
              <w:rPr>
                <w:rFonts w:ascii="Cambria Math" w:hAnsi="Cambria Math" w:cstheme="minorHAnsi"/>
                <w:color w:val="FF0000"/>
                <w:oMath/>
              </w:rPr>
            </w:pPr>
            <w:r w:rsidRPr="00F60316">
              <w:rPr>
                <w:rFonts w:cstheme="minorHAnsi"/>
                <w:color w:val="FF0000"/>
              </w:rPr>
              <w:t>8</w:t>
            </w:r>
          </w:p>
        </w:tc>
      </w:tr>
      <w:tr w:rsidR="00530E26" w14:paraId="3D48A42E" w14:textId="77777777" w:rsidTr="001E264C">
        <w:trPr>
          <w:trHeight w:val="474"/>
        </w:trPr>
        <w:tc>
          <w:tcPr>
            <w:tcW w:w="693" w:type="dxa"/>
            <w:vAlign w:val="center"/>
          </w:tcPr>
          <w:p w14:paraId="3D297C21" w14:textId="77777777" w:rsidR="00530E26" w:rsidRPr="00A401F2" w:rsidRDefault="00530E26" w:rsidP="001E264C">
            <w:pPr>
              <w:pBdr>
                <w:left w:val="single" w:sz="4" w:space="4" w:color="00B050"/>
              </w:pBdr>
              <w:jc w:val="center"/>
              <w:rPr>
                <w:rFonts w:ascii="Cambria Math" w:hAnsi="Cambria Math" w:cstheme="minorHAnsi"/>
                <w:color w:val="FF0000"/>
                <w:oMath/>
              </w:rPr>
            </w:pPr>
            <w:r w:rsidRPr="00F60316">
              <w:rPr>
                <w:rFonts w:cstheme="minorHAnsi"/>
                <w:color w:val="00B050"/>
              </w:rPr>
              <w:t>4</w:t>
            </w:r>
          </w:p>
        </w:tc>
        <w:tc>
          <w:tcPr>
            <w:tcW w:w="693" w:type="dxa"/>
            <w:vAlign w:val="center"/>
          </w:tcPr>
          <w:p w14:paraId="7B8BCD1C" w14:textId="77777777" w:rsidR="00530E26" w:rsidRPr="00F60316" w:rsidRDefault="00530E26" w:rsidP="001E264C">
            <w:pPr>
              <w:pBdr>
                <w:left w:val="single" w:sz="4" w:space="4" w:color="00B050"/>
              </w:pBdr>
              <w:jc w:val="center"/>
              <w:rPr>
                <w:rFonts w:ascii="Cambria Math" w:hAnsi="Cambria Math" w:cstheme="minorHAnsi"/>
                <w:color w:val="FF0000"/>
                <w:oMath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FF0000"/>
                  </w:rPr>
                  <m:t>6,4</m:t>
                </m:r>
              </m:oMath>
            </m:oMathPara>
          </w:p>
        </w:tc>
      </w:tr>
    </w:tbl>
    <w:p w14:paraId="26CF600A" w14:textId="4D9F2165" w:rsidR="00530E26" w:rsidRDefault="00530E26" w:rsidP="00530E26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7CA4259D" w14:textId="2D1ECBAC" w:rsidR="00530E26" w:rsidRDefault="004476AF" w:rsidP="00530E26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D699B55" wp14:editId="1ADAD772">
                <wp:simplePos x="0" y="0"/>
                <wp:positionH relativeFrom="column">
                  <wp:posOffset>1694815</wp:posOffset>
                </wp:positionH>
                <wp:positionV relativeFrom="paragraph">
                  <wp:posOffset>54610</wp:posOffset>
                </wp:positionV>
                <wp:extent cx="629285" cy="273685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1A6407" w14:textId="77777777" w:rsidR="00530E26" w:rsidRPr="001A08D6" w:rsidRDefault="00530E26" w:rsidP="00530E26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×0,8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99B55" id="Zone de texte 22" o:spid="_x0000_s1045" type="#_x0000_t202" style="position:absolute;margin-left:133.45pt;margin-top:4.3pt;width:49.55pt;height:21.5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" filled="f" stroked="f" strokeweight=".5pt">
                <v:textbox>
                  <w:txbxContent>
                    <w:p w14:paraId="491A6407" w14:textId="77777777" w:rsidR="00530E26" w:rsidRPr="001A08D6" w:rsidRDefault="00530E26" w:rsidP="00530E26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×0,8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082DBA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16247079" wp14:editId="2B453B9F">
                <wp:simplePos x="0" y="0"/>
                <wp:positionH relativeFrom="column">
                  <wp:posOffset>1340485</wp:posOffset>
                </wp:positionH>
                <wp:positionV relativeFrom="paragraph">
                  <wp:posOffset>31115</wp:posOffset>
                </wp:positionV>
                <wp:extent cx="419698" cy="462280"/>
                <wp:effectExtent l="0" t="0" r="0" b="3810"/>
                <wp:wrapNone/>
                <wp:docPr id="1104694534" name="Flèche en arc 1104694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9698" cy="462280"/>
                        </a:xfrm>
                        <a:prstGeom prst="circularArrow">
                          <a:avLst>
                            <a:gd name="adj1" fmla="val 3503"/>
                            <a:gd name="adj2" fmla="val 1142319"/>
                            <a:gd name="adj3" fmla="val 20497198"/>
                            <a:gd name="adj4" fmla="val 10831502"/>
                            <a:gd name="adj5" fmla="val 9841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987B9" id="Flèche en arc 1104694534" o:spid="_x0000_s1026" style="position:absolute;margin-left:105.55pt;margin-top:2.45pt;width:33.05pt;height:36.4pt;rotation:90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698,4622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" path="m33957,229528c34655,133849,96523,52538,180693,36679,269198,20002,354710,80696,379117,177513r33691,388l378387,233077,330208,176951r33671,387c339736,88755,260762,34739,180265,51753,104449,67777,49282,142353,48657,229663r-14700,-135xe" fillcolor="red" stroked="f" strokeweight="1pt">
                <v:stroke joinstyle="miter"/>
                <v:path arrowok="t" o:connecttype="custom" o:connectlocs="33957,229528;180693,36679;379117,177513;412808,177901;378387,233077;330208,176951;363879,177338;180265,51753;48657,229663;33957,229528" o:connectangles="0,0,0,0,0,0,0,0,0,0"/>
              </v:shape>
            </w:pict>
          </mc:Fallback>
        </mc:AlternateContent>
      </w:r>
    </w:p>
    <w:p w14:paraId="4043EAE7" w14:textId="77777777" w:rsidR="00530E26" w:rsidRDefault="00530E26" w:rsidP="00530E26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089764EE" w14:textId="77777777" w:rsidR="00530E26" w:rsidRDefault="00530E26" w:rsidP="00530E26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4AEE6297" w14:textId="77777777" w:rsidR="00530E26" w:rsidRDefault="00530E26" w:rsidP="00530E26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345148CC" w14:textId="77777777" w:rsidR="00CA40A6" w:rsidRPr="00F60316" w:rsidRDefault="00CA40A6" w:rsidP="00530E26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36491405" w14:textId="5FB6C373" w:rsidR="00530E26" w:rsidRDefault="00CA40A6" w:rsidP="00530E26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c</w:t>
      </w:r>
      <w:r w:rsidR="00530E26">
        <w:rPr>
          <w:rFonts w:asciiTheme="minorHAnsi" w:hAnsiTheme="minorHAnsi" w:cstheme="minorHAnsi"/>
          <w:sz w:val="24"/>
          <w:szCs w:val="24"/>
        </w:rPr>
        <w:t xml:space="preserve">) Calcul du coefficient de </w:t>
      </w:r>
      <w:r w:rsidR="00530E26" w:rsidRPr="00F60316">
        <w:rPr>
          <w:rFonts w:asciiTheme="minorHAnsi" w:hAnsiTheme="minorHAnsi" w:cstheme="minorHAnsi"/>
          <w:color w:val="000000" w:themeColor="text1"/>
          <w:sz w:val="24"/>
          <w:szCs w:val="24"/>
        </w:rPr>
        <w:t>proportionnalité :</w:t>
      </w:r>
      <w:r w:rsidR="00530E26">
        <w:rPr>
          <w:rFonts w:asciiTheme="minorHAnsi" w:hAnsiTheme="minorHAnsi" w:cstheme="minorHAnsi"/>
          <w:sz w:val="24"/>
          <w:szCs w:val="24"/>
        </w:rPr>
        <w:t xml:space="preserve">  </w:t>
      </w:r>
      <m:oMath>
        <m:r>
          <w:rPr>
            <w:rFonts w:ascii="Cambria Math" w:hAnsi="Cambria Math" w:cstheme="minorHAnsi"/>
            <w:color w:val="FF0000"/>
            <w:sz w:val="24"/>
            <w:szCs w:val="24"/>
          </w:rPr>
          <m:t>18 :15=1,2</m:t>
        </m:r>
      </m:oMath>
      <w:r w:rsidR="00530E26">
        <w:rPr>
          <w:rFonts w:asciiTheme="minorHAnsi" w:hAnsiTheme="minorHAnsi" w:cstheme="minorHAnsi"/>
          <w:color w:val="FF0000"/>
          <w:sz w:val="24"/>
          <w:szCs w:val="24"/>
        </w:rPr>
        <w:t xml:space="preserve">     </w:t>
      </w:r>
    </w:p>
    <w:tbl>
      <w:tblPr>
        <w:tblStyle w:val="Grilledutableau"/>
        <w:tblpPr w:leftFromText="141" w:rightFromText="141" w:vertAnchor="text" w:horzAnchor="page" w:tblpX="2091" w:tblpY="659"/>
        <w:tblW w:w="0" w:type="auto"/>
        <w:tblLook w:val="04A0" w:firstRow="1" w:lastRow="0" w:firstColumn="1" w:lastColumn="0" w:noHBand="0" w:noVBand="1"/>
      </w:tblPr>
      <w:tblGrid>
        <w:gridCol w:w="693"/>
        <w:gridCol w:w="693"/>
      </w:tblGrid>
      <w:tr w:rsidR="00530E26" w14:paraId="46CCE140" w14:textId="77777777" w:rsidTr="001E264C">
        <w:trPr>
          <w:trHeight w:val="474"/>
        </w:trPr>
        <w:tc>
          <w:tcPr>
            <w:tcW w:w="693" w:type="dxa"/>
            <w:vAlign w:val="center"/>
          </w:tcPr>
          <w:p w14:paraId="2C91E380" w14:textId="77777777" w:rsidR="00530E26" w:rsidRPr="00F60316" w:rsidRDefault="00530E26" w:rsidP="001E264C">
            <w:pPr>
              <w:pBdr>
                <w:left w:val="single" w:sz="4" w:space="4" w:color="00B050"/>
              </w:pBdr>
              <w:jc w:val="center"/>
              <w:rPr>
                <w:rFonts w:ascii="Cambria Math" w:hAnsi="Cambria Math" w:cstheme="minorHAnsi"/>
                <w:color w:val="FF0000"/>
                <w:oMath/>
              </w:rPr>
            </w:pPr>
            <w:r w:rsidRPr="00F60316">
              <w:rPr>
                <w:rFonts w:cstheme="minorHAnsi"/>
                <w:color w:val="FF0000"/>
              </w:rPr>
              <w:t>15</w:t>
            </w:r>
          </w:p>
        </w:tc>
        <w:tc>
          <w:tcPr>
            <w:tcW w:w="693" w:type="dxa"/>
            <w:vAlign w:val="center"/>
          </w:tcPr>
          <w:p w14:paraId="73D17D9D" w14:textId="77777777" w:rsidR="00530E26" w:rsidRPr="00E10B17" w:rsidRDefault="00530E26" w:rsidP="001E264C">
            <w:pPr>
              <w:pBdr>
                <w:left w:val="single" w:sz="4" w:space="4" w:color="00B050"/>
              </w:pBdr>
              <w:jc w:val="center"/>
              <w:rPr>
                <w:rFonts w:ascii="Cambria Math" w:hAnsi="Cambria Math" w:cstheme="minorHAnsi"/>
                <w:oMath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</w:rPr>
                  <m:t>20</m:t>
                </m:r>
              </m:oMath>
            </m:oMathPara>
          </w:p>
        </w:tc>
      </w:tr>
      <w:tr w:rsidR="00530E26" w14:paraId="0CCC5622" w14:textId="77777777" w:rsidTr="001E264C">
        <w:trPr>
          <w:trHeight w:val="474"/>
        </w:trPr>
        <w:tc>
          <w:tcPr>
            <w:tcW w:w="693" w:type="dxa"/>
            <w:vAlign w:val="center"/>
          </w:tcPr>
          <w:p w14:paraId="3CEA3FC6" w14:textId="77777777" w:rsidR="00530E26" w:rsidRPr="00F60316" w:rsidRDefault="00530E26" w:rsidP="001E264C">
            <w:pPr>
              <w:pBdr>
                <w:left w:val="single" w:sz="4" w:space="4" w:color="00B050"/>
              </w:pBdr>
              <w:jc w:val="center"/>
              <w:rPr>
                <w:rFonts w:ascii="Cambria Math" w:hAnsi="Cambria Math" w:cstheme="minorHAnsi"/>
                <w:color w:val="FF0000"/>
                <w:oMath/>
              </w:rPr>
            </w:pPr>
            <w:r w:rsidRPr="00F60316">
              <w:rPr>
                <w:rFonts w:cstheme="minorHAnsi"/>
                <w:color w:val="FF0000"/>
              </w:rPr>
              <w:t>18</w:t>
            </w:r>
          </w:p>
        </w:tc>
        <w:tc>
          <w:tcPr>
            <w:tcW w:w="693" w:type="dxa"/>
            <w:vAlign w:val="center"/>
          </w:tcPr>
          <w:p w14:paraId="019D5B83" w14:textId="77777777" w:rsidR="00530E26" w:rsidRPr="00E10B17" w:rsidRDefault="00530E26" w:rsidP="001E264C">
            <w:pPr>
              <w:pBdr>
                <w:left w:val="single" w:sz="4" w:space="4" w:color="00B050"/>
              </w:pBdr>
              <w:jc w:val="center"/>
              <w:rPr>
                <w:rFonts w:ascii="Cambria Math" w:hAnsi="Cambria Math" w:cstheme="minorHAnsi"/>
                <w:oMath/>
              </w:rPr>
            </w:pPr>
            <w:r>
              <w:rPr>
                <w:rFonts w:cstheme="minorHAnsi"/>
              </w:rPr>
              <w:t>24</w:t>
            </w:r>
          </w:p>
        </w:tc>
      </w:tr>
    </w:tbl>
    <w:p w14:paraId="161109E8" w14:textId="6DC8D6BD" w:rsidR="00530E26" w:rsidRDefault="00530E26" w:rsidP="00530E26">
      <w:pPr>
        <w:pBdr>
          <w:left w:val="single" w:sz="4" w:space="4" w:color="00B050"/>
        </w:pBdr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Et donc : </w:t>
      </w:r>
      <m:oMath>
        <m:r>
          <w:rPr>
            <w:rFonts w:ascii="Cambria Math" w:hAnsi="Cambria Math" w:cstheme="minorHAnsi"/>
            <w:sz w:val="24"/>
            <w:szCs w:val="24"/>
          </w:rPr>
          <m:t>24 :</m:t>
        </m:r>
        <m:r>
          <w:rPr>
            <w:rFonts w:ascii="Cambria Math" w:hAnsi="Cambria Math" w:cstheme="minorHAnsi"/>
            <w:color w:val="FF0000"/>
            <w:sz w:val="24"/>
            <w:szCs w:val="24"/>
          </w:rPr>
          <m:t>1,2</m:t>
        </m:r>
        <m:r>
          <w:rPr>
            <w:rFonts w:ascii="Cambria Math" w:hAnsi="Cambria Math" w:cstheme="minorHAnsi"/>
            <w:sz w:val="24"/>
            <w:szCs w:val="24"/>
          </w:rPr>
          <m:t>=</m:t>
        </m:r>
        <m:r>
          <w:rPr>
            <w:rFonts w:ascii="Cambria Math" w:hAnsi="Cambria Math" w:cstheme="minorHAnsi"/>
            <w:color w:val="00B050"/>
            <w:sz w:val="24"/>
            <w:szCs w:val="24"/>
          </w:rPr>
          <m:t>20</m:t>
        </m:r>
      </m:oMath>
      <w:r w:rsidRPr="00A401F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   </w:t>
      </w:r>
    </w:p>
    <w:p w14:paraId="26B5C710" w14:textId="618EBC45" w:rsidR="00530E26" w:rsidRPr="00E10B17" w:rsidRDefault="00530E26" w:rsidP="00530E26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Si on tourne la flèche dans l’autre sens, on </w:t>
      </w:r>
      <w:r w:rsidRPr="00A401F2">
        <w:rPr>
          <w:rFonts w:asciiTheme="minorHAnsi" w:hAnsiTheme="minorHAnsi" w:cstheme="minorHAnsi"/>
          <w:color w:val="FF0000"/>
          <w:sz w:val="24"/>
          <w:szCs w:val="24"/>
        </w:rPr>
        <w:t>divise</w:t>
      </w:r>
      <w:r>
        <w:rPr>
          <w:rFonts w:asciiTheme="minorHAnsi" w:hAnsiTheme="minorHAnsi" w:cstheme="minorHAnsi"/>
          <w:sz w:val="24"/>
          <w:szCs w:val="24"/>
        </w:rPr>
        <w:t xml:space="preserve"> par le coefficient de </w:t>
      </w:r>
      <w:r w:rsidRPr="00F60316">
        <w:rPr>
          <w:rFonts w:asciiTheme="minorHAnsi" w:hAnsiTheme="minorHAnsi" w:cstheme="minorHAnsi"/>
          <w:color w:val="000000" w:themeColor="text1"/>
          <w:sz w:val="24"/>
          <w:szCs w:val="24"/>
        </w:rPr>
        <w:t>proportionnalité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6A26E5E" w14:textId="77777777" w:rsidR="00530E26" w:rsidRDefault="00530E26" w:rsidP="00530E26">
      <w:pPr>
        <w:pBdr>
          <w:left w:val="single" w:sz="4" w:space="4" w:color="00B050"/>
        </w:pBdr>
        <w:rPr>
          <w:rFonts w:asciiTheme="minorHAnsi" w:hAnsiTheme="minorHAnsi" w:cstheme="minorHAnsi"/>
          <w:color w:val="FF0000"/>
          <w:sz w:val="24"/>
          <w:szCs w:val="24"/>
        </w:rPr>
      </w:pPr>
      <w:r w:rsidRPr="00082DBA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371C9278" wp14:editId="680CE242">
                <wp:simplePos x="0" y="0"/>
                <wp:positionH relativeFrom="column">
                  <wp:posOffset>1239096</wp:posOffset>
                </wp:positionH>
                <wp:positionV relativeFrom="paragraph">
                  <wp:posOffset>142875</wp:posOffset>
                </wp:positionV>
                <wp:extent cx="419100" cy="453975"/>
                <wp:effectExtent l="0" t="4445" r="0" b="0"/>
                <wp:wrapNone/>
                <wp:docPr id="23" name="Flèche en arc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419100" cy="453975"/>
                        </a:xfrm>
                        <a:prstGeom prst="circularArrow">
                          <a:avLst>
                            <a:gd name="adj1" fmla="val 3503"/>
                            <a:gd name="adj2" fmla="val 1142319"/>
                            <a:gd name="adj3" fmla="val 20497198"/>
                            <a:gd name="adj4" fmla="val 10831502"/>
                            <a:gd name="adj5" fmla="val 9841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F478A" id="Flèche en arc 23" o:spid="_x0000_s1026" style="position:absolute;margin-left:97.55pt;margin-top:11.25pt;width:33pt;height:35.75pt;rotation:90;flip:y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539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" path="m33909,225378c34621,131469,96697,51742,180991,36473,268866,20555,353671,79453,378330,173527r33621,386l377847,228922,329470,172965r33599,386c338666,87553,260446,35315,180602,51493,104629,66887,49228,139917,48590,225512r-14681,-134xe" fillcolor="red" stroked="f" strokeweight="1pt">
                <v:stroke joinstyle="miter"/>
                <v:path arrowok="t" o:connecttype="custom" o:connectlocs="33909,225378;180991,36473;378330,173527;411951,173913;377847,228922;329470,172965;363069,173351;180602,51493;48590,225512;33909,225378" o:connectangles="0,0,0,0,0,0,0,0,0,0"/>
              </v:shape>
            </w:pict>
          </mc:Fallback>
        </mc:AlternateContent>
      </w:r>
    </w:p>
    <w:p w14:paraId="4070DB29" w14:textId="77777777" w:rsidR="00530E26" w:rsidRDefault="00530E26" w:rsidP="00530E26">
      <w:pPr>
        <w:pBdr>
          <w:left w:val="single" w:sz="4" w:space="4" w:color="00B050"/>
        </w:pBdr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53725F25" wp14:editId="7A67CC10">
                <wp:simplePos x="0" y="0"/>
                <wp:positionH relativeFrom="column">
                  <wp:posOffset>1612428</wp:posOffset>
                </wp:positionH>
                <wp:positionV relativeFrom="paragraph">
                  <wp:posOffset>46990</wp:posOffset>
                </wp:positionV>
                <wp:extent cx="629762" cy="273934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62" cy="2739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0F5C53" w14:textId="77777777" w:rsidR="00530E26" w:rsidRPr="001A08D6" w:rsidRDefault="00530E26" w:rsidP="00530E26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:1,2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25F25" id="Zone de texte 24" o:spid="_x0000_s1046" type="#_x0000_t202" style="position:absolute;margin-left:126.95pt;margin-top:3.7pt;width:49.6pt;height:21.5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" filled="f" stroked="f" strokeweight=".5pt">
                <v:textbox>
                  <w:txbxContent>
                    <w:p w14:paraId="7C0F5C53" w14:textId="77777777" w:rsidR="00530E26" w:rsidRPr="001A08D6" w:rsidRDefault="00530E26" w:rsidP="00530E26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:1,2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44948F45" w14:textId="77777777" w:rsidR="00530E26" w:rsidRDefault="00530E26" w:rsidP="00530E26">
      <w:pPr>
        <w:pBdr>
          <w:left w:val="single" w:sz="4" w:space="4" w:color="00B050"/>
        </w:pBdr>
        <w:rPr>
          <w:rFonts w:asciiTheme="minorHAnsi" w:hAnsiTheme="minorHAnsi" w:cstheme="minorHAnsi"/>
          <w:color w:val="FF0000"/>
          <w:sz w:val="24"/>
          <w:szCs w:val="24"/>
        </w:rPr>
      </w:pPr>
    </w:p>
    <w:p w14:paraId="12492448" w14:textId="77777777" w:rsidR="00530E26" w:rsidRDefault="00530E26" w:rsidP="00530E26">
      <w:pPr>
        <w:pBdr>
          <w:left w:val="single" w:sz="4" w:space="4" w:color="00B050"/>
        </w:pBdr>
        <w:rPr>
          <w:rFonts w:asciiTheme="minorHAnsi" w:hAnsiTheme="minorHAnsi" w:cstheme="minorHAnsi"/>
          <w:color w:val="FF0000"/>
          <w:sz w:val="24"/>
          <w:szCs w:val="24"/>
        </w:rPr>
      </w:pPr>
    </w:p>
    <w:p w14:paraId="7F095532" w14:textId="77777777" w:rsidR="00432CCF" w:rsidRDefault="00432CCF" w:rsidP="00556853">
      <w:pPr>
        <w:rPr>
          <w:rFonts w:asciiTheme="minorHAnsi" w:hAnsiTheme="minorHAnsi" w:cstheme="minorHAnsi"/>
          <w:sz w:val="24"/>
        </w:rPr>
      </w:pPr>
    </w:p>
    <w:p w14:paraId="0A16FF35" w14:textId="77777777" w:rsidR="00CA40A6" w:rsidRDefault="00CA40A6" w:rsidP="00556853">
      <w:pPr>
        <w:rPr>
          <w:rFonts w:asciiTheme="minorHAnsi" w:hAnsiTheme="minorHAnsi" w:cstheme="minorHAnsi"/>
          <w:sz w:val="24"/>
        </w:rPr>
      </w:pPr>
    </w:p>
    <w:p w14:paraId="3F0D6E99" w14:textId="77777777" w:rsidR="00943363" w:rsidRPr="00556853" w:rsidRDefault="00943363" w:rsidP="0094336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B050"/>
          <w:sz w:val="24"/>
          <w:szCs w:val="24"/>
        </w:rPr>
      </w:pPr>
      <w:r w:rsidRPr="00556853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556853">
        <w:rPr>
          <w:rFonts w:asciiTheme="minorHAnsi" w:hAnsiTheme="minorHAnsi" w:cstheme="minorHAnsi"/>
          <w:color w:val="00B050"/>
          <w:sz w:val="24"/>
          <w:szCs w:val="24"/>
        </w:rPr>
        <w:t xml:space="preserve"> Appliquer une situation de proportionnalité</w:t>
      </w:r>
    </w:p>
    <w:p w14:paraId="0158C089" w14:textId="77777777" w:rsidR="00943363" w:rsidRPr="00556853" w:rsidRDefault="00943363" w:rsidP="0094336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8"/>
          <w:szCs w:val="8"/>
        </w:rPr>
      </w:pPr>
    </w:p>
    <w:p w14:paraId="44DEF494" w14:textId="77777777" w:rsidR="00943363" w:rsidRPr="00556853" w:rsidRDefault="00943363" w:rsidP="0094336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</w:rPr>
      </w:pPr>
      <w:r w:rsidRPr="00556853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A893FA8" wp14:editId="2E5BF81C">
            <wp:extent cx="165100" cy="165100"/>
            <wp:effectExtent l="0" t="0" r="0" b="0"/>
            <wp:docPr id="4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85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556853">
        <w:rPr>
          <w:rFonts w:asciiTheme="minorHAnsi" w:hAnsiTheme="minorHAnsi" w:cstheme="minorHAnsi"/>
          <w:b/>
          <w:color w:val="AF0C0D"/>
        </w:rPr>
        <w:t>Vidéo</w:t>
      </w:r>
      <w:r w:rsidRPr="0055685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3" w:history="1">
        <w:r w:rsidRPr="00556853">
          <w:rPr>
            <w:rStyle w:val="Lienhypertexte"/>
            <w:rFonts w:asciiTheme="minorHAnsi" w:hAnsiTheme="minorHAnsi" w:cstheme="minorHAnsi"/>
            <w:b/>
          </w:rPr>
          <w:t>https://youtu.be/Qy2ppBOEax4</w:t>
        </w:r>
      </w:hyperlink>
    </w:p>
    <w:p w14:paraId="38599D12" w14:textId="77777777" w:rsidR="00943363" w:rsidRPr="00556853" w:rsidRDefault="00943363" w:rsidP="0094336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</w:rPr>
      </w:pPr>
      <w:r w:rsidRPr="00556853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94A091D" wp14:editId="484C6731">
            <wp:extent cx="165100" cy="165100"/>
            <wp:effectExtent l="0" t="0" r="0" b="0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85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556853">
        <w:rPr>
          <w:rFonts w:asciiTheme="minorHAnsi" w:hAnsiTheme="minorHAnsi" w:cstheme="minorHAnsi"/>
          <w:b/>
          <w:color w:val="AF0C0D"/>
        </w:rPr>
        <w:t>Vidéo</w:t>
      </w:r>
      <w:r w:rsidRPr="0055685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4" w:history="1">
        <w:r w:rsidRPr="00556853">
          <w:rPr>
            <w:rStyle w:val="Lienhypertexte"/>
            <w:rFonts w:asciiTheme="minorHAnsi" w:hAnsiTheme="minorHAnsi" w:cstheme="minorHAnsi"/>
            <w:b/>
          </w:rPr>
          <w:t>https://youtu.be/FhqOfIHSs-8</w:t>
        </w:r>
      </w:hyperlink>
    </w:p>
    <w:p w14:paraId="60EB8F88" w14:textId="77777777" w:rsidR="00943363" w:rsidRPr="00556853" w:rsidRDefault="00943363" w:rsidP="0094336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</w:rPr>
      </w:pPr>
      <w:r w:rsidRPr="00556853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61F8B7B" wp14:editId="7336CEDD">
            <wp:extent cx="165100" cy="165100"/>
            <wp:effectExtent l="0" t="0" r="0" b="0"/>
            <wp:docPr id="3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85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556853">
        <w:rPr>
          <w:rFonts w:asciiTheme="minorHAnsi" w:hAnsiTheme="minorHAnsi" w:cstheme="minorHAnsi"/>
          <w:b/>
          <w:color w:val="AF0C0D"/>
        </w:rPr>
        <w:t>Vidéo</w:t>
      </w:r>
      <w:r w:rsidRPr="0055685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5" w:history="1">
        <w:r w:rsidRPr="00556853">
          <w:rPr>
            <w:rStyle w:val="Lienhypertexte"/>
            <w:rFonts w:asciiTheme="minorHAnsi" w:hAnsiTheme="minorHAnsi" w:cstheme="minorHAnsi"/>
            <w:b/>
          </w:rPr>
          <w:t>https://youtu.be/H2WLKZ3VNqc</w:t>
        </w:r>
      </w:hyperlink>
    </w:p>
    <w:p w14:paraId="47EE45FF" w14:textId="77777777" w:rsidR="00943363" w:rsidRPr="00556853" w:rsidRDefault="00943363" w:rsidP="0094336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</w:rPr>
      </w:pPr>
    </w:p>
    <w:p w14:paraId="1B002F91" w14:textId="6BB65450" w:rsidR="00943363" w:rsidRDefault="00943363" w:rsidP="0094336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</w:t>
      </w:r>
      <w:r w:rsidRPr="00556853">
        <w:rPr>
          <w:rFonts w:asciiTheme="minorHAnsi" w:hAnsiTheme="minorHAnsi" w:cstheme="minorHAnsi"/>
          <w:sz w:val="24"/>
        </w:rPr>
        <w:t xml:space="preserve">) Mathilde souhaite préparer un cocktail et pour cela, elle a besoin de jus d’oranges. </w:t>
      </w:r>
    </w:p>
    <w:p w14:paraId="712D7EAD" w14:textId="77777777" w:rsidR="00943363" w:rsidRPr="00556853" w:rsidRDefault="00943363" w:rsidP="0094336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 w:rsidRPr="00556853">
        <w:rPr>
          <w:rFonts w:asciiTheme="minorHAnsi" w:hAnsiTheme="minorHAnsi" w:cstheme="minorHAnsi"/>
          <w:sz w:val="24"/>
        </w:rPr>
        <w:t xml:space="preserve">Avec 2 oranges, elle obtient 40 </w:t>
      </w:r>
      <w:proofErr w:type="spellStart"/>
      <w:r>
        <w:rPr>
          <w:rFonts w:asciiTheme="minorHAnsi" w:hAnsiTheme="minorHAnsi" w:cstheme="minorHAnsi"/>
          <w:sz w:val="24"/>
        </w:rPr>
        <w:t>cL</w:t>
      </w:r>
      <w:proofErr w:type="spellEnd"/>
      <w:r w:rsidRPr="00556853">
        <w:rPr>
          <w:rFonts w:asciiTheme="minorHAnsi" w:hAnsiTheme="minorHAnsi" w:cstheme="minorHAnsi"/>
          <w:sz w:val="24"/>
        </w:rPr>
        <w:t xml:space="preserve"> de jus d’oranges.</w:t>
      </w:r>
    </w:p>
    <w:p w14:paraId="7961AB1B" w14:textId="77777777" w:rsidR="00943363" w:rsidRPr="00556853" w:rsidRDefault="00943363" w:rsidP="0094336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 w:rsidRPr="00556853">
        <w:rPr>
          <w:rFonts w:asciiTheme="minorHAnsi" w:hAnsiTheme="minorHAnsi" w:cstheme="minorHAnsi"/>
          <w:sz w:val="24"/>
        </w:rPr>
        <w:t>Compléter alors le tableau en supposant que le volume de jus est proportionnel au nombre d’oranges.</w:t>
      </w:r>
      <w:r w:rsidRPr="00556853">
        <w:rPr>
          <w:rFonts w:asciiTheme="minorHAnsi" w:hAnsiTheme="minorHAnsi" w:cstheme="minorHAnsi"/>
          <w:noProof/>
        </w:rPr>
        <w:t xml:space="preserve"> </w:t>
      </w:r>
    </w:p>
    <w:p w14:paraId="32EE192E" w14:textId="3B8E63D1" w:rsidR="00943363" w:rsidRPr="00556853" w:rsidRDefault="004476AF" w:rsidP="0094336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 w:rsidRPr="0055685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1BD870A2" wp14:editId="1B756B19">
                <wp:simplePos x="0" y="0"/>
                <wp:positionH relativeFrom="column">
                  <wp:posOffset>38826</wp:posOffset>
                </wp:positionH>
                <wp:positionV relativeFrom="paragraph">
                  <wp:posOffset>21136</wp:posOffset>
                </wp:positionV>
                <wp:extent cx="4108268" cy="529046"/>
                <wp:effectExtent l="0" t="0" r="0" b="4445"/>
                <wp:wrapNone/>
                <wp:docPr id="40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08268" cy="529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27"/>
                              <w:gridCol w:w="709"/>
                              <w:gridCol w:w="674"/>
                              <w:gridCol w:w="743"/>
                              <w:gridCol w:w="709"/>
                            </w:tblGrid>
                            <w:tr w:rsidR="00943363" w:rsidRPr="0070486A" w14:paraId="3CD46A0E" w14:textId="77777777" w:rsidTr="004476AF">
                              <w:trPr>
                                <w:cantSplit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14:paraId="61CFA1DF" w14:textId="77777777" w:rsidR="00943363" w:rsidRPr="004476AF" w:rsidRDefault="00943363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476AF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Nombre d’oranges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14:paraId="7581E5AA" w14:textId="77777777" w:rsidR="00943363" w:rsidRPr="004476AF" w:rsidRDefault="0094336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4476AF">
                                    <w:rPr>
                                      <w:rFonts w:asciiTheme="minorHAnsi" w:hAnsiTheme="minorHAnsi" w:cstheme="minorHAnsi"/>
                                      <w:color w:val="00B05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left w:val="single" w:sz="4" w:space="0" w:color="000000" w:themeColor="text1"/>
                                  </w:tcBorders>
                                </w:tcPr>
                                <w:p w14:paraId="13549C0D" w14:textId="77777777" w:rsidR="00943363" w:rsidRPr="004476AF" w:rsidRDefault="0094336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476AF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2FF36AC7" w14:textId="77777777" w:rsidR="00943363" w:rsidRPr="004476AF" w:rsidRDefault="0094336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476AF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85415C8" w14:textId="77777777" w:rsidR="00943363" w:rsidRPr="004476AF" w:rsidRDefault="0094336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43363" w:rsidRPr="0070486A" w14:paraId="5B2DEC2F" w14:textId="77777777" w:rsidTr="004476AF">
                              <w:trPr>
                                <w:cantSplit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14:paraId="3BF5711B" w14:textId="77777777" w:rsidR="00943363" w:rsidRPr="004476AF" w:rsidRDefault="00943363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476AF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 xml:space="preserve">Volume de jus en </w:t>
                                  </w:r>
                                  <w:proofErr w:type="spellStart"/>
                                  <w:r w:rsidRPr="004476AF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cL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14:paraId="5200E05D" w14:textId="77777777" w:rsidR="00943363" w:rsidRPr="004476AF" w:rsidRDefault="0094336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4476AF">
                                    <w:rPr>
                                      <w:rFonts w:asciiTheme="minorHAnsi" w:hAnsiTheme="minorHAnsi" w:cstheme="minorHAnsi"/>
                                      <w:color w:val="00B050"/>
                                      <w:sz w:val="24"/>
                                      <w:szCs w:val="2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left w:val="single" w:sz="4" w:space="0" w:color="000000" w:themeColor="text1"/>
                                  </w:tcBorders>
                                </w:tcPr>
                                <w:p w14:paraId="06AC3B89" w14:textId="77777777" w:rsidR="00943363" w:rsidRPr="004476AF" w:rsidRDefault="0094336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1874B1E4" w14:textId="77777777" w:rsidR="00943363" w:rsidRPr="004476AF" w:rsidRDefault="0094336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FD9375E" w14:textId="77777777" w:rsidR="00943363" w:rsidRPr="004476AF" w:rsidRDefault="0094336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476AF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180</w:t>
                                  </w:r>
                                </w:p>
                              </w:tc>
                            </w:tr>
                          </w:tbl>
                          <w:p w14:paraId="0BCABB84" w14:textId="77777777" w:rsidR="00943363" w:rsidRPr="0070486A" w:rsidRDefault="00943363" w:rsidP="0094336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870A2" id="Text Box 125" o:spid="_x0000_s1047" type="#_x0000_t202" style="position:absolute;margin-left:3.05pt;margin-top:1.65pt;width:323.5pt;height:41.6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" stroked="f">
                <v:textbox>
                  <w:txbxContent>
                    <w:tbl>
                      <w:tblPr>
                        <w:tblW w:w="0" w:type="auto"/>
                        <w:tblInd w:w="-1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27"/>
                        <w:gridCol w:w="709"/>
                        <w:gridCol w:w="674"/>
                        <w:gridCol w:w="743"/>
                        <w:gridCol w:w="709"/>
                      </w:tblGrid>
                      <w:tr w:rsidR="00943363" w:rsidRPr="0070486A" w14:paraId="3CD46A0E" w14:textId="77777777" w:rsidTr="004476AF">
                        <w:trPr>
                          <w:cantSplit/>
                        </w:trPr>
                        <w:tc>
                          <w:tcPr>
                            <w:tcW w:w="2127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61CFA1DF" w14:textId="77777777" w:rsidR="00943363" w:rsidRPr="004476AF" w:rsidRDefault="00943363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476A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Nombre d’oranges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7581E5AA" w14:textId="77777777" w:rsidR="00943363" w:rsidRPr="004476AF" w:rsidRDefault="0094336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4476AF"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left w:val="single" w:sz="4" w:space="0" w:color="000000" w:themeColor="text1"/>
                            </w:tcBorders>
                          </w:tcPr>
                          <w:p w14:paraId="13549C0D" w14:textId="77777777" w:rsidR="00943363" w:rsidRPr="004476AF" w:rsidRDefault="0094336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476A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2FF36AC7" w14:textId="77777777" w:rsidR="00943363" w:rsidRPr="004476AF" w:rsidRDefault="0094336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476A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285415C8" w14:textId="77777777" w:rsidR="00943363" w:rsidRPr="004476AF" w:rsidRDefault="0094336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8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43363" w:rsidRPr="0070486A" w14:paraId="5B2DEC2F" w14:textId="77777777" w:rsidTr="004476AF">
                        <w:trPr>
                          <w:cantSplit/>
                        </w:trPr>
                        <w:tc>
                          <w:tcPr>
                            <w:tcW w:w="2127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3BF5711B" w14:textId="77777777" w:rsidR="00943363" w:rsidRPr="004476AF" w:rsidRDefault="00943363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476A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Volume de jus en </w:t>
                            </w:r>
                            <w:proofErr w:type="spellStart"/>
                            <w:r w:rsidRPr="004476A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cL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5200E05D" w14:textId="77777777" w:rsidR="00943363" w:rsidRPr="004476AF" w:rsidRDefault="0094336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4476AF"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  <w:szCs w:val="24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left w:val="single" w:sz="4" w:space="0" w:color="000000" w:themeColor="text1"/>
                            </w:tcBorders>
                          </w:tcPr>
                          <w:p w14:paraId="06AC3B89" w14:textId="77777777" w:rsidR="00943363" w:rsidRPr="004476AF" w:rsidRDefault="0094336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8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14:paraId="1874B1E4" w14:textId="77777777" w:rsidR="00943363" w:rsidRPr="004476AF" w:rsidRDefault="0094336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8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4FD9375E" w14:textId="77777777" w:rsidR="00943363" w:rsidRPr="004476AF" w:rsidRDefault="0094336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476A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180</w:t>
                            </w:r>
                          </w:p>
                        </w:tc>
                      </w:tr>
                    </w:tbl>
                    <w:p w14:paraId="0BCABB84" w14:textId="77777777" w:rsidR="00943363" w:rsidRPr="0070486A" w:rsidRDefault="00943363" w:rsidP="0094336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336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18AAE4AE" wp14:editId="6F13AC5E">
                <wp:simplePos x="0" y="0"/>
                <wp:positionH relativeFrom="column">
                  <wp:posOffset>3039745</wp:posOffset>
                </wp:positionH>
                <wp:positionV relativeFrom="paragraph">
                  <wp:posOffset>121920</wp:posOffset>
                </wp:positionV>
                <wp:extent cx="363003" cy="241300"/>
                <wp:effectExtent l="0" t="0" r="18415" b="76200"/>
                <wp:wrapNone/>
                <wp:docPr id="51" name="Arc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003" cy="241300"/>
                        </a:xfrm>
                        <a:prstGeom prst="arc">
                          <a:avLst>
                            <a:gd name="adj1" fmla="val 16200000"/>
                            <a:gd name="adj2" fmla="val 5409959"/>
                          </a:avLst>
                        </a:prstGeom>
                        <a:ln w="127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263C6" id="Arc 51" o:spid="_x0000_s1026" style="position:absolute;margin-left:239.35pt;margin-top:9.6pt;width:28.6pt;height:19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3003,241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" path="m181501,nsc234142,,284189,15192,318664,41636v59268,45462,59100,113000,-394,158330c283721,226290,233705,241367,181152,241300v117,-40217,233,-80433,350,-120650c181502,80433,181501,40217,181501,xem181501,nfc234142,,284189,15192,318664,41636v59268,45462,59100,113000,-394,158330c283721,226290,233705,241367,181152,241300e" filled="f" strokecolor="#00b050" strokeweight="1pt">
                <v:stroke endarrow="open" joinstyle="miter"/>
                <v:path arrowok="t" o:connecttype="custom" o:connectlocs="181501,0;318664,41636;318270,199966;181152,241300" o:connectangles="0,0,0,0"/>
              </v:shape>
            </w:pict>
          </mc:Fallback>
        </mc:AlternateContent>
      </w:r>
      <w:r w:rsidR="00943363" w:rsidRPr="0055685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60C88516" wp14:editId="656757F7">
                <wp:simplePos x="0" y="0"/>
                <wp:positionH relativeFrom="column">
                  <wp:posOffset>3372485</wp:posOffset>
                </wp:positionH>
                <wp:positionV relativeFrom="paragraph">
                  <wp:posOffset>124460</wp:posOffset>
                </wp:positionV>
                <wp:extent cx="571500" cy="342900"/>
                <wp:effectExtent l="0" t="0" r="0" b="0"/>
                <wp:wrapNone/>
                <wp:docPr id="42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BCBA0" w14:textId="77777777" w:rsidR="00943363" w:rsidRPr="004476AF" w:rsidRDefault="00943363" w:rsidP="00943363">
                            <w:pPr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B050"/>
                                    <w:sz w:val="24"/>
                                    <w:szCs w:val="24"/>
                                  </w:rPr>
                                  <m:t>×…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88516" id="Text Box 140" o:spid="_x0000_s1048" type="#_x0000_t202" style="position:absolute;margin-left:265.55pt;margin-top:9.8pt;width:45pt;height:27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" filled="f" stroked="f">
                <v:textbox>
                  <w:txbxContent>
                    <w:p w14:paraId="674BCBA0" w14:textId="77777777" w:rsidR="00943363" w:rsidRPr="004476AF" w:rsidRDefault="00943363" w:rsidP="00943363">
                      <w:pPr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color w:val="00B050"/>
                              <w:sz w:val="24"/>
                              <w:szCs w:val="24"/>
                            </w:rPr>
                            <m:t>×…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43363" w:rsidRPr="00556853">
        <w:rPr>
          <w:rFonts w:asciiTheme="minorHAnsi" w:hAnsiTheme="minorHAnsi" w:cstheme="minorHAnsi"/>
          <w:sz w:val="24"/>
        </w:rPr>
        <w:tab/>
      </w:r>
    </w:p>
    <w:p w14:paraId="7348C29D" w14:textId="77777777" w:rsidR="00943363" w:rsidRPr="00556853" w:rsidRDefault="00943363" w:rsidP="0094336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0BB7B788" w14:textId="77777777" w:rsidR="00943363" w:rsidRPr="00556853" w:rsidRDefault="00943363" w:rsidP="0094336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22089E6C" w14:textId="0C2A8E08" w:rsidR="00943363" w:rsidRPr="00556853" w:rsidRDefault="00943363" w:rsidP="0094336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 w:rsidRPr="0055685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3099B845" wp14:editId="181BD688">
                <wp:simplePos x="0" y="0"/>
                <wp:positionH relativeFrom="column">
                  <wp:posOffset>234769</wp:posOffset>
                </wp:positionH>
                <wp:positionV relativeFrom="paragraph">
                  <wp:posOffset>181429</wp:posOffset>
                </wp:positionV>
                <wp:extent cx="3095897" cy="705394"/>
                <wp:effectExtent l="0" t="0" r="15875" b="19050"/>
                <wp:wrapNone/>
                <wp:docPr id="31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95897" cy="7053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60"/>
                              <w:gridCol w:w="709"/>
                              <w:gridCol w:w="709"/>
                            </w:tblGrid>
                            <w:tr w:rsidR="00943363" w:rsidRPr="00AD6976" w14:paraId="7ACA7BBA" w14:textId="77777777" w:rsidTr="005842F8">
                              <w:tc>
                                <w:tcPr>
                                  <w:tcW w:w="2760" w:type="dxa"/>
                                  <w:vAlign w:val="center"/>
                                </w:tcPr>
                                <w:p w14:paraId="7B8874C4" w14:textId="77777777" w:rsidR="00943363" w:rsidRPr="004476AF" w:rsidRDefault="00943363" w:rsidP="005842F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476AF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Durée de location d’une trottinette en h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3CF47DC9" w14:textId="77777777" w:rsidR="00943363" w:rsidRPr="004476AF" w:rsidRDefault="00943363" w:rsidP="0010098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476AF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0A8A6828" w14:textId="77777777" w:rsidR="00943363" w:rsidRPr="004476AF" w:rsidRDefault="00943363" w:rsidP="0010098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43363" w:rsidRPr="00AD6976" w14:paraId="4EB27BB5" w14:textId="77777777" w:rsidTr="005842F8">
                              <w:tc>
                                <w:tcPr>
                                  <w:tcW w:w="2760" w:type="dxa"/>
                                  <w:vAlign w:val="center"/>
                                </w:tcPr>
                                <w:p w14:paraId="44F98D6D" w14:textId="77777777" w:rsidR="00943363" w:rsidRPr="004476AF" w:rsidRDefault="00943363" w:rsidP="0010098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476AF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Prix en €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34B35601" w14:textId="77777777" w:rsidR="00943363" w:rsidRPr="004476AF" w:rsidRDefault="00943363" w:rsidP="0010098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476AF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5EF7422C" w14:textId="77777777" w:rsidR="00943363" w:rsidRPr="004476AF" w:rsidRDefault="00943363" w:rsidP="0010098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476AF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35,75</w:t>
                                  </w:r>
                                </w:p>
                              </w:tc>
                            </w:tr>
                          </w:tbl>
                          <w:p w14:paraId="3040B3E9" w14:textId="77777777" w:rsidR="00943363" w:rsidRDefault="00943363" w:rsidP="009433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9B845" id="Text Box 150" o:spid="_x0000_s1049" type="#_x0000_t202" style="position:absolute;margin-left:18.5pt;margin-top:14.3pt;width:243.75pt;height:55.5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" strokecolor="white">
                <v:path arrowok="t"/>
                <v:textbox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60"/>
                        <w:gridCol w:w="709"/>
                        <w:gridCol w:w="709"/>
                      </w:tblGrid>
                      <w:tr w:rsidR="00943363" w:rsidRPr="00AD6976" w14:paraId="7ACA7BBA" w14:textId="77777777" w:rsidTr="005842F8">
                        <w:tc>
                          <w:tcPr>
                            <w:tcW w:w="2760" w:type="dxa"/>
                            <w:vAlign w:val="center"/>
                          </w:tcPr>
                          <w:p w14:paraId="7B8874C4" w14:textId="77777777" w:rsidR="00943363" w:rsidRPr="004476AF" w:rsidRDefault="00943363" w:rsidP="005842F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476A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Durée de location d’une trottinette en h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3CF47DC9" w14:textId="77777777" w:rsidR="00943363" w:rsidRPr="004476AF" w:rsidRDefault="00943363" w:rsidP="001009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476A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0A8A6828" w14:textId="77777777" w:rsidR="00943363" w:rsidRPr="004476AF" w:rsidRDefault="00943363" w:rsidP="001009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43363" w:rsidRPr="00AD6976" w14:paraId="4EB27BB5" w14:textId="77777777" w:rsidTr="005842F8">
                        <w:tc>
                          <w:tcPr>
                            <w:tcW w:w="2760" w:type="dxa"/>
                            <w:vAlign w:val="center"/>
                          </w:tcPr>
                          <w:p w14:paraId="44F98D6D" w14:textId="77777777" w:rsidR="00943363" w:rsidRPr="004476AF" w:rsidRDefault="00943363" w:rsidP="001009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476A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Prix en €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34B35601" w14:textId="77777777" w:rsidR="00943363" w:rsidRPr="004476AF" w:rsidRDefault="00943363" w:rsidP="001009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476A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5EF7422C" w14:textId="77777777" w:rsidR="00943363" w:rsidRPr="004476AF" w:rsidRDefault="00943363" w:rsidP="001009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476A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35,75</w:t>
                            </w:r>
                          </w:p>
                        </w:tc>
                      </w:tr>
                    </w:tbl>
                    <w:p w14:paraId="3040B3E9" w14:textId="77777777" w:rsidR="00943363" w:rsidRDefault="00943363" w:rsidP="00943363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sz w:val="24"/>
        </w:rPr>
        <w:t>b</w:t>
      </w:r>
      <w:r w:rsidRPr="00556853">
        <w:rPr>
          <w:rFonts w:asciiTheme="minorHAnsi" w:hAnsiTheme="minorHAnsi" w:cstheme="minorHAnsi"/>
          <w:sz w:val="24"/>
        </w:rPr>
        <w:t>) Compléter le tableau de proportionnalité suivant :</w:t>
      </w:r>
    </w:p>
    <w:p w14:paraId="3FB249AF" w14:textId="77777777" w:rsidR="00943363" w:rsidRPr="00556853" w:rsidRDefault="00943363" w:rsidP="0094336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35C19E1C" w14:textId="77777777" w:rsidR="00943363" w:rsidRPr="00556853" w:rsidRDefault="00943363" w:rsidP="0094336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5FDB6259" w14:textId="77777777" w:rsidR="00943363" w:rsidRPr="00556853" w:rsidRDefault="00943363" w:rsidP="0094336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7E58E9CA" w14:textId="77777777" w:rsidR="00943363" w:rsidRPr="00556853" w:rsidRDefault="00943363" w:rsidP="0094336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340DD515" w14:textId="6AD6DB39" w:rsidR="00943363" w:rsidRPr="00556853" w:rsidRDefault="00943363" w:rsidP="00943363">
      <w:pPr>
        <w:pBdr>
          <w:left w:val="single" w:sz="4" w:space="4" w:color="00B050"/>
        </w:pBdr>
        <w:tabs>
          <w:tab w:val="left" w:pos="9639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</w:t>
      </w:r>
      <w:r w:rsidRPr="00556853">
        <w:rPr>
          <w:rFonts w:asciiTheme="minorHAnsi" w:hAnsiTheme="minorHAnsi" w:cstheme="minorHAnsi"/>
          <w:sz w:val="24"/>
        </w:rPr>
        <w:t xml:space="preserve">) Pour faire des crêpes pour 5 personnes, on a besoin de 400 g de farine, 3 œufs et 1 litre de lait. </w:t>
      </w:r>
      <w:r w:rsidRPr="00556853">
        <w:rPr>
          <w:rFonts w:asciiTheme="minorHAnsi" w:hAnsiTheme="minorHAnsi" w:cstheme="minorHAnsi"/>
          <w:sz w:val="24"/>
        </w:rPr>
        <w:br/>
        <w:t>Quelle quantité de farine sera nécessaire pour 4 personnes ?</w:t>
      </w:r>
    </w:p>
    <w:p w14:paraId="11B45349" w14:textId="77777777" w:rsidR="00943363" w:rsidRPr="00556853" w:rsidRDefault="00943363" w:rsidP="0094336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68CC1655" w14:textId="77777777" w:rsidR="00943363" w:rsidRPr="00556853" w:rsidRDefault="00943363" w:rsidP="0094336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23D347BA" w14:textId="0174FD68" w:rsidR="00943363" w:rsidRPr="00CA40A6" w:rsidRDefault="00943363" w:rsidP="0094336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  <w:bCs/>
          <w:sz w:val="24"/>
        </w:rPr>
      </w:pPr>
      <w:r w:rsidRPr="00556853">
        <w:rPr>
          <w:rFonts w:asciiTheme="minorHAnsi" w:hAnsiTheme="minorHAnsi" w:cstheme="minorHAnsi"/>
          <w:b/>
          <w:bCs/>
          <w:sz w:val="24"/>
        </w:rPr>
        <w:t>Correction</w:t>
      </w:r>
    </w:p>
    <w:p w14:paraId="7B7364A3" w14:textId="7C4B86BC" w:rsidR="00943363" w:rsidRPr="00556853" w:rsidRDefault="00943363" w:rsidP="0094336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sz w:val="24"/>
        </w:rPr>
        <w:t>a</w:t>
      </w:r>
      <w:r w:rsidRPr="00556853">
        <w:rPr>
          <w:rFonts w:asciiTheme="minorHAnsi" w:hAnsiTheme="minorHAnsi" w:cstheme="minorHAnsi"/>
          <w:sz w:val="24"/>
        </w:rPr>
        <w:t xml:space="preserve">) </w:t>
      </w:r>
      <w:r w:rsidRPr="00556853">
        <w:rPr>
          <w:rFonts w:asciiTheme="minorHAnsi" w:hAnsiTheme="minorHAnsi" w:cstheme="minorHAnsi"/>
          <w:iCs/>
          <w:sz w:val="24"/>
        </w:rPr>
        <w:t xml:space="preserve">Pour calculer le coefficient de proportionnalité </w:t>
      </w:r>
      <w:r w:rsidRPr="00556853">
        <w:rPr>
          <w:rFonts w:asciiTheme="minorHAnsi" w:hAnsiTheme="minorHAnsi" w:cstheme="minorHAnsi"/>
          <w:sz w:val="24"/>
        </w:rPr>
        <w:t>à inscrire à droite du tableau</w:t>
      </w:r>
      <w:r w:rsidRPr="00556853">
        <w:rPr>
          <w:rFonts w:asciiTheme="minorHAnsi" w:hAnsiTheme="minorHAnsi" w:cstheme="minorHAnsi"/>
          <w:iCs/>
          <w:sz w:val="24"/>
        </w:rPr>
        <w:t>, on fait :</w:t>
      </w:r>
    </w:p>
    <w:p w14:paraId="14E8B8A7" w14:textId="77777777" w:rsidR="00943363" w:rsidRPr="00556853" w:rsidRDefault="00943363" w:rsidP="0094336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0000" w:themeColor="text1"/>
          <w:sz w:val="24"/>
        </w:rPr>
      </w:pPr>
      <m:oMath>
        <m:r>
          <w:rPr>
            <w:rFonts w:ascii="Cambria Math" w:hAnsi="Cambria Math" w:cstheme="minorHAnsi"/>
            <w:sz w:val="24"/>
          </w:rPr>
          <m:t xml:space="preserve">2× </m:t>
        </m:r>
        <m:r>
          <w:rPr>
            <w:rFonts w:ascii="Cambria Math" w:hAnsi="Cambria Math" w:cstheme="minorHAnsi"/>
            <w:color w:val="00B050"/>
            <w:sz w:val="24"/>
          </w:rPr>
          <m:t>?</m:t>
        </m:r>
        <m:r>
          <w:rPr>
            <w:rFonts w:ascii="Cambria Math" w:hAnsi="Cambria Math" w:cstheme="minorHAnsi"/>
            <w:sz w:val="24"/>
          </w:rPr>
          <m:t>=</m:t>
        </m:r>
        <m:r>
          <w:rPr>
            <w:rFonts w:ascii="Cambria Math" w:hAnsi="Cambria Math" w:cstheme="minorHAnsi"/>
            <w:color w:val="000000" w:themeColor="text1"/>
            <w:sz w:val="24"/>
          </w:rPr>
          <m:t>40</m:t>
        </m:r>
      </m:oMath>
      <w:r w:rsidRPr="00556853">
        <w:rPr>
          <w:rFonts w:asciiTheme="minorHAnsi" w:hAnsiTheme="minorHAnsi" w:cstheme="minorHAnsi"/>
          <w:color w:val="000000" w:themeColor="text1"/>
          <w:sz w:val="24"/>
        </w:rPr>
        <w:t>.</w:t>
      </w:r>
    </w:p>
    <w:p w14:paraId="3F00A6D3" w14:textId="77777777" w:rsidR="00943363" w:rsidRDefault="00943363" w:rsidP="0094336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0000" w:themeColor="text1"/>
          <w:sz w:val="24"/>
        </w:rPr>
      </w:pPr>
      <w:r w:rsidRPr="00556853">
        <w:rPr>
          <w:rFonts w:asciiTheme="minorHAnsi" w:hAnsiTheme="minorHAnsi" w:cstheme="minorHAnsi"/>
          <w:color w:val="000000" w:themeColor="text1"/>
          <w:sz w:val="24"/>
        </w:rPr>
        <w:t xml:space="preserve">Le coefficient est donc égal à </w:t>
      </w:r>
      <m:oMath>
        <m:r>
          <w:rPr>
            <w:rFonts w:ascii="Cambria Math" w:hAnsi="Cambria Math" w:cstheme="minorHAnsi"/>
            <w:color w:val="000000" w:themeColor="text1"/>
            <w:sz w:val="24"/>
          </w:rPr>
          <m:t>40 : 2=</m:t>
        </m:r>
        <m:r>
          <w:rPr>
            <w:rFonts w:ascii="Cambria Math" w:hAnsi="Cambria Math" w:cstheme="minorHAnsi"/>
            <w:color w:val="00B050"/>
            <w:sz w:val="24"/>
          </w:rPr>
          <m:t>20</m:t>
        </m:r>
      </m:oMath>
      <w:r w:rsidRPr="00AD6976">
        <w:rPr>
          <w:rFonts w:asciiTheme="minorHAnsi" w:hAnsiTheme="minorHAnsi" w:cstheme="minorHAnsi"/>
          <w:color w:val="000000" w:themeColor="text1"/>
          <w:sz w:val="24"/>
        </w:rPr>
        <w:t>.</w:t>
      </w:r>
    </w:p>
    <w:p w14:paraId="170CC36C" w14:textId="77777777" w:rsidR="00943363" w:rsidRDefault="00943363" w:rsidP="0094336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color w:val="000000" w:themeColor="text1"/>
          <w:sz w:val="24"/>
        </w:rPr>
        <w:t>On peut alors compléter les lignes du tableau.</w:t>
      </w:r>
    </w:p>
    <w:p w14:paraId="5FB1C6BF" w14:textId="77777777" w:rsidR="00943363" w:rsidRPr="00556853" w:rsidRDefault="00943363" w:rsidP="0094336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m:oMathPara>
        <m:oMath>
          <m:r>
            <w:rPr>
              <w:rFonts w:ascii="Cambria Math" w:hAnsi="Cambria Math" w:cstheme="minorHAnsi"/>
              <w:sz w:val="24"/>
            </w:rPr>
            <m:t>6×</m:t>
          </m:r>
          <m:r>
            <w:rPr>
              <w:rFonts w:ascii="Cambria Math" w:hAnsi="Cambria Math" w:cstheme="minorHAnsi"/>
              <w:color w:val="00B050"/>
              <w:sz w:val="24"/>
            </w:rPr>
            <m:t>20</m:t>
          </m:r>
          <m:r>
            <w:rPr>
              <w:rFonts w:ascii="Cambria Math" w:hAnsi="Cambria Math" w:cstheme="minorHAnsi"/>
              <w:sz w:val="24"/>
            </w:rPr>
            <m:t>=</m:t>
          </m:r>
          <m:r>
            <w:rPr>
              <w:rFonts w:ascii="Cambria Math" w:hAnsi="Cambria Math" w:cstheme="minorHAnsi"/>
              <w:color w:val="00B050"/>
              <w:sz w:val="24"/>
            </w:rPr>
            <m:t xml:space="preserve">120                 </m:t>
          </m:r>
          <m:r>
            <w:rPr>
              <w:rFonts w:ascii="Cambria Math" w:hAnsi="Cambria Math" w:cstheme="minorHAnsi"/>
              <w:sz w:val="24"/>
            </w:rPr>
            <m:t>7×</m:t>
          </m:r>
          <m:r>
            <w:rPr>
              <w:rFonts w:ascii="Cambria Math" w:hAnsi="Cambria Math" w:cstheme="minorHAnsi"/>
              <w:color w:val="00B050"/>
              <w:sz w:val="24"/>
            </w:rPr>
            <m:t>20</m:t>
          </m:r>
          <m:r>
            <w:rPr>
              <w:rFonts w:ascii="Cambria Math" w:hAnsi="Cambria Math" w:cstheme="minorHAnsi"/>
              <w:sz w:val="24"/>
            </w:rPr>
            <m:t>=</m:t>
          </m:r>
          <m:r>
            <w:rPr>
              <w:rFonts w:ascii="Cambria Math" w:hAnsi="Cambria Math" w:cstheme="minorHAnsi"/>
              <w:color w:val="00B050"/>
              <w:sz w:val="24"/>
            </w:rPr>
            <m:t xml:space="preserve">140               </m:t>
          </m:r>
          <m:r>
            <w:rPr>
              <w:rFonts w:ascii="Cambria Math" w:hAnsi="Cambria Math" w:cstheme="minorHAnsi"/>
              <w:sz w:val="24"/>
            </w:rPr>
            <m:t>180 :</m:t>
          </m:r>
          <m:r>
            <w:rPr>
              <w:rFonts w:ascii="Cambria Math" w:hAnsi="Cambria Math" w:cstheme="minorHAnsi"/>
              <w:color w:val="00B050"/>
              <w:sz w:val="24"/>
            </w:rPr>
            <m:t>20</m:t>
          </m:r>
          <m:r>
            <w:rPr>
              <w:rFonts w:ascii="Cambria Math" w:hAnsi="Cambria Math" w:cstheme="minorHAnsi"/>
              <w:sz w:val="24"/>
            </w:rPr>
            <m:t>=</m:t>
          </m:r>
          <m:r>
            <w:rPr>
              <w:rFonts w:ascii="Cambria Math" w:hAnsi="Cambria Math" w:cstheme="minorHAnsi"/>
              <w:color w:val="00B050"/>
              <w:sz w:val="24"/>
            </w:rPr>
            <m:t>9</m:t>
          </m:r>
        </m:oMath>
      </m:oMathPara>
    </w:p>
    <w:p w14:paraId="42227649" w14:textId="77777777" w:rsidR="00943363" w:rsidRPr="00556853" w:rsidRDefault="00943363" w:rsidP="0094336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g">
            <w:drawing>
              <wp:anchor distT="0" distB="0" distL="114300" distR="114300" simplePos="0" relativeHeight="251743744" behindDoc="0" locked="0" layoutInCell="1" allowOverlap="1" wp14:anchorId="4E881D82" wp14:editId="34E63188">
                <wp:simplePos x="0" y="0"/>
                <wp:positionH relativeFrom="column">
                  <wp:posOffset>163517</wp:posOffset>
                </wp:positionH>
                <wp:positionV relativeFrom="paragraph">
                  <wp:posOffset>52952</wp:posOffset>
                </wp:positionV>
                <wp:extent cx="4107815" cy="486889"/>
                <wp:effectExtent l="0" t="0" r="0" b="0"/>
                <wp:wrapNone/>
                <wp:docPr id="54" name="Groupe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7815" cy="486889"/>
                          <a:chOff x="0" y="0"/>
                          <a:chExt cx="3977640" cy="437234"/>
                        </a:xfrm>
                      </wpg:grpSpPr>
                      <wps:wsp>
                        <wps:cNvPr id="44" name="Text Box 125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3977640" cy="437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-147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27"/>
                                <w:gridCol w:w="709"/>
                                <w:gridCol w:w="674"/>
                                <w:gridCol w:w="743"/>
                                <w:gridCol w:w="709"/>
                              </w:tblGrid>
                              <w:tr w:rsidR="00943363" w:rsidRPr="0070486A" w14:paraId="3B54566A" w14:textId="77777777" w:rsidTr="004476AF">
                                <w:trPr>
                                  <w:cantSplit/>
                                </w:trPr>
                                <w:tc>
                                  <w:tcPr>
                                    <w:tcW w:w="2127" w:type="dxa"/>
                                    <w:tcBorders>
                                      <w:right w:val="double" w:sz="4" w:space="0" w:color="auto"/>
                                    </w:tcBorders>
                                  </w:tcPr>
                                  <w:p w14:paraId="3D42AD5D" w14:textId="77777777" w:rsidR="00943363" w:rsidRPr="004476AF" w:rsidRDefault="00943363">
                                    <w:pPr>
                                      <w:rPr>
                                        <w:rFonts w:asciiTheme="minorHAnsi" w:hAnsiTheme="minorHAnsi" w:cstheme="minorHAnsi"/>
                                        <w:sz w:val="24"/>
                                        <w:szCs w:val="24"/>
                                      </w:rPr>
                                    </w:pPr>
                                    <w:r w:rsidRPr="004476AF">
                                      <w:rPr>
                                        <w:rFonts w:asciiTheme="minorHAnsi" w:hAnsiTheme="minorHAnsi" w:cstheme="minorHAnsi"/>
                                        <w:sz w:val="24"/>
                                        <w:szCs w:val="24"/>
                                      </w:rPr>
                                      <w:t>Nombre d’oranges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left w:val="double" w:sz="4" w:space="0" w:color="auto"/>
                                    </w:tcBorders>
                                  </w:tcPr>
                                  <w:p w14:paraId="420199B5" w14:textId="77777777" w:rsidR="00943363" w:rsidRPr="004476AF" w:rsidRDefault="00943363">
                                    <w:pPr>
                                      <w:jc w:val="center"/>
                                      <w:rPr>
                                        <w:rFonts w:asciiTheme="minorHAnsi" w:hAnsiTheme="minorHAnsi" w:cstheme="minorHAnsi"/>
                                        <w:color w:val="008000"/>
                                        <w:sz w:val="24"/>
                                        <w:szCs w:val="24"/>
                                      </w:rPr>
                                    </w:pPr>
                                    <w:r w:rsidRPr="004476AF">
                                      <w:rPr>
                                        <w:rFonts w:asciiTheme="minorHAnsi" w:hAnsiTheme="minorHAnsi" w:cstheme="minorHAnsi"/>
                                        <w:color w:val="00B050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4" w:type="dxa"/>
                                  </w:tcPr>
                                  <w:p w14:paraId="52729530" w14:textId="77777777" w:rsidR="00943363" w:rsidRPr="004476AF" w:rsidRDefault="00943363">
                                    <w:pPr>
                                      <w:jc w:val="center"/>
                                      <w:rPr>
                                        <w:rFonts w:asciiTheme="minorHAnsi" w:hAnsiTheme="minorHAnsi" w:cstheme="minorHAnsi"/>
                                        <w:sz w:val="24"/>
                                        <w:szCs w:val="24"/>
                                      </w:rPr>
                                    </w:pPr>
                                    <w:r w:rsidRPr="004476AF">
                                      <w:rPr>
                                        <w:rFonts w:asciiTheme="minorHAnsi" w:hAnsiTheme="minorHAnsi" w:cstheme="minorHAnsi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743" w:type="dxa"/>
                                  </w:tcPr>
                                  <w:p w14:paraId="10D22383" w14:textId="77777777" w:rsidR="00943363" w:rsidRPr="004476AF" w:rsidRDefault="00943363">
                                    <w:pPr>
                                      <w:jc w:val="center"/>
                                      <w:rPr>
                                        <w:rFonts w:asciiTheme="minorHAnsi" w:hAnsiTheme="minorHAnsi" w:cstheme="minorHAnsi"/>
                                        <w:sz w:val="24"/>
                                        <w:szCs w:val="24"/>
                                      </w:rPr>
                                    </w:pPr>
                                    <w:r w:rsidRPr="004476AF">
                                      <w:rPr>
                                        <w:rFonts w:asciiTheme="minorHAnsi" w:hAnsiTheme="minorHAnsi" w:cstheme="minorHAnsi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14:paraId="68A92098" w14:textId="77777777" w:rsidR="00943363" w:rsidRPr="004476AF" w:rsidRDefault="00943363">
                                    <w:pPr>
                                      <w:jc w:val="center"/>
                                      <w:rPr>
                                        <w:rFonts w:asciiTheme="minorHAnsi" w:hAnsiTheme="minorHAnsi" w:cstheme="minorHAnsi"/>
                                        <w:color w:val="008000"/>
                                        <w:sz w:val="24"/>
                                        <w:szCs w:val="24"/>
                                      </w:rPr>
                                    </w:pPr>
                                    <w:r w:rsidRPr="004476AF">
                                      <w:rPr>
                                        <w:rFonts w:asciiTheme="minorHAnsi" w:hAnsiTheme="minorHAnsi" w:cstheme="minorHAnsi"/>
                                        <w:color w:val="00B050"/>
                                        <w:sz w:val="24"/>
                                        <w:szCs w:val="24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943363" w:rsidRPr="0070486A" w14:paraId="32CE7EBB" w14:textId="77777777" w:rsidTr="004476AF">
                                <w:trPr>
                                  <w:cantSplit/>
                                </w:trPr>
                                <w:tc>
                                  <w:tcPr>
                                    <w:tcW w:w="2127" w:type="dxa"/>
                                    <w:tcBorders>
                                      <w:right w:val="double" w:sz="4" w:space="0" w:color="auto"/>
                                    </w:tcBorders>
                                  </w:tcPr>
                                  <w:p w14:paraId="2D83E944" w14:textId="77777777" w:rsidR="00943363" w:rsidRPr="004476AF" w:rsidRDefault="00943363">
                                    <w:pPr>
                                      <w:rPr>
                                        <w:rFonts w:asciiTheme="minorHAnsi" w:hAnsiTheme="minorHAnsi" w:cstheme="minorHAnsi"/>
                                        <w:sz w:val="24"/>
                                        <w:szCs w:val="24"/>
                                      </w:rPr>
                                    </w:pPr>
                                    <w:r w:rsidRPr="004476AF">
                                      <w:rPr>
                                        <w:rFonts w:asciiTheme="minorHAnsi" w:hAnsiTheme="minorHAnsi" w:cstheme="minorHAnsi"/>
                                        <w:sz w:val="24"/>
                                        <w:szCs w:val="24"/>
                                      </w:rPr>
                                      <w:t xml:space="preserve">Volume de jus en </w:t>
                                    </w:r>
                                    <w:proofErr w:type="spellStart"/>
                                    <w:r w:rsidRPr="004476AF">
                                      <w:rPr>
                                        <w:rFonts w:asciiTheme="minorHAnsi" w:hAnsiTheme="minorHAnsi" w:cstheme="minorHAnsi"/>
                                        <w:sz w:val="24"/>
                                        <w:szCs w:val="24"/>
                                      </w:rPr>
                                      <w:t>cL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left w:val="double" w:sz="4" w:space="0" w:color="auto"/>
                                    </w:tcBorders>
                                  </w:tcPr>
                                  <w:p w14:paraId="3898977E" w14:textId="77777777" w:rsidR="00943363" w:rsidRPr="004476AF" w:rsidRDefault="00943363">
                                    <w:pPr>
                                      <w:jc w:val="center"/>
                                      <w:rPr>
                                        <w:rFonts w:asciiTheme="minorHAnsi" w:hAnsiTheme="minorHAnsi" w:cstheme="minorHAnsi"/>
                                        <w:color w:val="00B050"/>
                                        <w:sz w:val="24"/>
                                        <w:szCs w:val="24"/>
                                      </w:rPr>
                                    </w:pPr>
                                    <w:r w:rsidRPr="004476AF">
                                      <w:rPr>
                                        <w:rFonts w:asciiTheme="minorHAnsi" w:hAnsiTheme="minorHAnsi" w:cstheme="minorHAnsi"/>
                                        <w:color w:val="00B050"/>
                                        <w:sz w:val="24"/>
                                        <w:szCs w:val="24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74" w:type="dxa"/>
                                  </w:tcPr>
                                  <w:p w14:paraId="50F882AE" w14:textId="77777777" w:rsidR="00943363" w:rsidRPr="004476AF" w:rsidRDefault="00943363">
                                    <w:pPr>
                                      <w:jc w:val="center"/>
                                      <w:rPr>
                                        <w:rFonts w:asciiTheme="minorHAnsi" w:hAnsiTheme="minorHAnsi" w:cstheme="minorHAnsi"/>
                                        <w:color w:val="00B050"/>
                                        <w:sz w:val="24"/>
                                        <w:szCs w:val="24"/>
                                      </w:rPr>
                                    </w:pPr>
                                    <w:r w:rsidRPr="004476AF">
                                      <w:rPr>
                                        <w:rFonts w:asciiTheme="minorHAnsi" w:hAnsiTheme="minorHAnsi" w:cstheme="minorHAnsi"/>
                                        <w:color w:val="00B050"/>
                                        <w:sz w:val="24"/>
                                        <w:szCs w:val="24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43" w:type="dxa"/>
                                  </w:tcPr>
                                  <w:p w14:paraId="68BA391B" w14:textId="77777777" w:rsidR="00943363" w:rsidRPr="004476AF" w:rsidRDefault="00943363">
                                    <w:pPr>
                                      <w:jc w:val="center"/>
                                      <w:rPr>
                                        <w:rFonts w:asciiTheme="minorHAnsi" w:hAnsiTheme="minorHAnsi" w:cstheme="minorHAnsi"/>
                                        <w:color w:val="00B050"/>
                                        <w:sz w:val="24"/>
                                        <w:szCs w:val="24"/>
                                      </w:rPr>
                                    </w:pPr>
                                    <w:r w:rsidRPr="004476AF">
                                      <w:rPr>
                                        <w:rFonts w:asciiTheme="minorHAnsi" w:hAnsiTheme="minorHAnsi" w:cstheme="minorHAnsi"/>
                                        <w:color w:val="00B050"/>
                                        <w:sz w:val="24"/>
                                        <w:szCs w:val="24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14:paraId="4B2DB03A" w14:textId="77777777" w:rsidR="00943363" w:rsidRPr="004476AF" w:rsidRDefault="00943363">
                                    <w:pPr>
                                      <w:jc w:val="center"/>
                                      <w:rPr>
                                        <w:rFonts w:asciiTheme="minorHAnsi" w:hAnsiTheme="minorHAnsi" w:cstheme="minorHAnsi"/>
                                        <w:color w:val="00B050"/>
                                        <w:sz w:val="24"/>
                                        <w:szCs w:val="24"/>
                                      </w:rPr>
                                    </w:pPr>
                                    <w:r w:rsidRPr="004476AF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180</w:t>
                                    </w:r>
                                  </w:p>
                                </w:tc>
                              </w:tr>
                            </w:tbl>
                            <w:p w14:paraId="36E0A7B9" w14:textId="77777777" w:rsidR="00943363" w:rsidRPr="0070486A" w:rsidRDefault="00943363" w:rsidP="0094336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40"/>
                        <wps:cNvSpPr txBox="1">
                          <a:spLocks/>
                        </wps:cNvSpPr>
                        <wps:spPr bwMode="auto">
                          <a:xfrm>
                            <a:off x="3196169" y="54850"/>
                            <a:ext cx="571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F2B3D" w14:textId="77777777" w:rsidR="00943363" w:rsidRPr="005D10D1" w:rsidRDefault="00943363" w:rsidP="00943363">
                              <w:pPr>
                                <w:rPr>
                                  <w:rFonts w:ascii="Arial" w:hAnsi="Arial" w:cs="Arial"/>
                                  <w:color w:val="00B05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color w:val="00B050"/>
                                      <w:sz w:val="24"/>
                                      <w:szCs w:val="24"/>
                                    </w:rPr>
                                    <m:t>×20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rc 53"/>
                        <wps:cNvSpPr/>
                        <wps:spPr>
                          <a:xfrm>
                            <a:off x="2918995" y="62774"/>
                            <a:ext cx="329472" cy="211049"/>
                          </a:xfrm>
                          <a:prstGeom prst="arc">
                            <a:avLst>
                              <a:gd name="adj1" fmla="val 16200000"/>
                              <a:gd name="adj2" fmla="val 5409959"/>
                            </a:avLst>
                          </a:prstGeom>
                          <a:ln w="12700">
                            <a:solidFill>
                              <a:srgbClr val="00B05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881D82" id="Groupe 54" o:spid="_x0000_s1050" style="position:absolute;margin-left:12.9pt;margin-top:4.15pt;width:323.45pt;height:38.35pt;z-index:251743744;mso-width-relative:margin;mso-height-relative:margin" coordsize="39776,43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">
                <v:shape id="_x0000_s1051" type="#_x0000_t202" style="position:absolute;width:39776;height:43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" stroked="f">
                  <v:textbox>
                    <w:txbxContent>
                      <w:tbl>
                        <w:tblPr>
                          <w:tblW w:w="0" w:type="auto"/>
                          <w:tblInd w:w="-147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127"/>
                          <w:gridCol w:w="709"/>
                          <w:gridCol w:w="674"/>
                          <w:gridCol w:w="743"/>
                          <w:gridCol w:w="709"/>
                        </w:tblGrid>
                        <w:tr w:rsidR="00943363" w:rsidRPr="0070486A" w14:paraId="3B54566A" w14:textId="77777777" w:rsidTr="004476AF">
                          <w:trPr>
                            <w:cantSplit/>
                          </w:trPr>
                          <w:tc>
                            <w:tcPr>
                              <w:tcW w:w="2127" w:type="dxa"/>
                              <w:tcBorders>
                                <w:right w:val="double" w:sz="4" w:space="0" w:color="auto"/>
                              </w:tcBorders>
                            </w:tcPr>
                            <w:p w14:paraId="3D42AD5D" w14:textId="77777777" w:rsidR="00943363" w:rsidRPr="004476AF" w:rsidRDefault="00943363">
                              <w:p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  <w:r w:rsidRPr="004476AF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Nombre d’oranges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left w:val="double" w:sz="4" w:space="0" w:color="auto"/>
                              </w:tcBorders>
                            </w:tcPr>
                            <w:p w14:paraId="420199B5" w14:textId="77777777" w:rsidR="00943363" w:rsidRPr="004476AF" w:rsidRDefault="0094336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4476AF">
                                <w:rPr>
                                  <w:rFonts w:asciiTheme="minorHAnsi" w:hAnsiTheme="minorHAnsi" w:cstheme="minorHAnsi"/>
                                  <w:color w:val="00B05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74" w:type="dxa"/>
                            </w:tcPr>
                            <w:p w14:paraId="52729530" w14:textId="77777777" w:rsidR="00943363" w:rsidRPr="004476AF" w:rsidRDefault="0094336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  <w:r w:rsidRPr="004476AF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43" w:type="dxa"/>
                            </w:tcPr>
                            <w:p w14:paraId="10D22383" w14:textId="77777777" w:rsidR="00943363" w:rsidRPr="004476AF" w:rsidRDefault="0094336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  <w:r w:rsidRPr="004476AF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14:paraId="68A92098" w14:textId="77777777" w:rsidR="00943363" w:rsidRPr="004476AF" w:rsidRDefault="0094336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4476AF">
                                <w:rPr>
                                  <w:rFonts w:asciiTheme="minorHAnsi" w:hAnsiTheme="minorHAnsi" w:cstheme="minorHAnsi"/>
                                  <w:color w:val="00B050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c>
                        </w:tr>
                        <w:tr w:rsidR="00943363" w:rsidRPr="0070486A" w14:paraId="32CE7EBB" w14:textId="77777777" w:rsidTr="004476AF">
                          <w:trPr>
                            <w:cantSplit/>
                          </w:trPr>
                          <w:tc>
                            <w:tcPr>
                              <w:tcW w:w="2127" w:type="dxa"/>
                              <w:tcBorders>
                                <w:right w:val="double" w:sz="4" w:space="0" w:color="auto"/>
                              </w:tcBorders>
                            </w:tcPr>
                            <w:p w14:paraId="2D83E944" w14:textId="77777777" w:rsidR="00943363" w:rsidRPr="004476AF" w:rsidRDefault="00943363">
                              <w:p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  <w:r w:rsidRPr="004476AF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 xml:space="preserve">Volume de jus en </w:t>
                              </w:r>
                              <w:proofErr w:type="spellStart"/>
                              <w:r w:rsidRPr="004476AF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cL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left w:val="double" w:sz="4" w:space="0" w:color="auto"/>
                              </w:tcBorders>
                            </w:tcPr>
                            <w:p w14:paraId="3898977E" w14:textId="77777777" w:rsidR="00943363" w:rsidRPr="004476AF" w:rsidRDefault="0094336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B050"/>
                                  <w:sz w:val="24"/>
                                  <w:szCs w:val="24"/>
                                </w:rPr>
                              </w:pPr>
                              <w:r w:rsidRPr="004476AF">
                                <w:rPr>
                                  <w:rFonts w:asciiTheme="minorHAnsi" w:hAnsiTheme="minorHAnsi" w:cstheme="minorHAnsi"/>
                                  <w:color w:val="00B050"/>
                                  <w:sz w:val="24"/>
                                  <w:szCs w:val="24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674" w:type="dxa"/>
                            </w:tcPr>
                            <w:p w14:paraId="50F882AE" w14:textId="77777777" w:rsidR="00943363" w:rsidRPr="004476AF" w:rsidRDefault="0094336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B050"/>
                                  <w:sz w:val="24"/>
                                  <w:szCs w:val="24"/>
                                </w:rPr>
                              </w:pPr>
                              <w:r w:rsidRPr="004476AF">
                                <w:rPr>
                                  <w:rFonts w:asciiTheme="minorHAnsi" w:hAnsiTheme="minorHAnsi" w:cstheme="minorHAnsi"/>
                                  <w:color w:val="00B050"/>
                                  <w:sz w:val="24"/>
                                  <w:szCs w:val="24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743" w:type="dxa"/>
                            </w:tcPr>
                            <w:p w14:paraId="68BA391B" w14:textId="77777777" w:rsidR="00943363" w:rsidRPr="004476AF" w:rsidRDefault="0094336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B050"/>
                                  <w:sz w:val="24"/>
                                  <w:szCs w:val="24"/>
                                </w:rPr>
                              </w:pPr>
                              <w:r w:rsidRPr="004476AF">
                                <w:rPr>
                                  <w:rFonts w:asciiTheme="minorHAnsi" w:hAnsiTheme="minorHAnsi" w:cstheme="minorHAnsi"/>
                                  <w:color w:val="00B050"/>
                                  <w:sz w:val="24"/>
                                  <w:szCs w:val="24"/>
                                </w:rPr>
                                <w:t>140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14:paraId="4B2DB03A" w14:textId="77777777" w:rsidR="00943363" w:rsidRPr="004476AF" w:rsidRDefault="0094336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B050"/>
                                  <w:sz w:val="24"/>
                                  <w:szCs w:val="24"/>
                                </w:rPr>
                              </w:pPr>
                              <w:r w:rsidRPr="004476AF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 w14:paraId="36E0A7B9" w14:textId="77777777" w:rsidR="00943363" w:rsidRPr="0070486A" w:rsidRDefault="00943363" w:rsidP="00943363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_x0000_s1052" type="#_x0000_t202" style="position:absolute;left:31961;top:548;width:5715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" filled="f" stroked="f">
                  <v:textbox>
                    <w:txbxContent>
                      <w:p w14:paraId="638F2B3D" w14:textId="77777777" w:rsidR="00943363" w:rsidRPr="005D10D1" w:rsidRDefault="00943363" w:rsidP="00943363">
                        <w:pPr>
                          <w:rPr>
                            <w:rFonts w:ascii="Arial" w:hAnsi="Arial" w:cs="Arial"/>
                            <w:color w:val="00B05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color w:val="00B050"/>
                                <w:sz w:val="24"/>
                                <w:szCs w:val="24"/>
                              </w:rPr>
                              <m:t>×20</m:t>
                            </m:r>
                          </m:oMath>
                        </m:oMathPara>
                      </w:p>
                    </w:txbxContent>
                  </v:textbox>
                </v:shape>
                <v:shape id="Arc 53" o:spid="_x0000_s1053" style="position:absolute;left:29189;top:627;width:3295;height:2111;visibility:visible;mso-wrap-style:square;v-text-anchor:middle" coordsize="329472,2110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" path="m164736,nsc211459,,255984,12709,287226,34963v56468,40222,56310,101283,-367,141385c255558,198495,211069,211106,164430,211050r306,-105525l164736,xem164736,nfc211459,,255984,12709,287226,34963v56468,40222,56310,101283,-367,141385c255558,198495,211069,211106,164430,211050e" filled="f" strokecolor="#00b050" strokeweight="1pt">
                  <v:stroke endarrow="open" joinstyle="miter"/>
                  <v:path arrowok="t" o:connecttype="custom" o:connectlocs="164736,0;287226,34963;286859,176348;164430,211050" o:connectangles="0,0,0,0"/>
                </v:shape>
              </v:group>
            </w:pict>
          </mc:Fallback>
        </mc:AlternateContent>
      </w:r>
      <w:r w:rsidRPr="00556853">
        <w:rPr>
          <w:rFonts w:asciiTheme="minorHAnsi" w:hAnsiTheme="minorHAnsi" w:cstheme="minorHAnsi"/>
          <w:sz w:val="24"/>
        </w:rPr>
        <w:tab/>
      </w:r>
    </w:p>
    <w:p w14:paraId="3F20B3BF" w14:textId="77777777" w:rsidR="00943363" w:rsidRDefault="00943363" w:rsidP="0094336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649C8F6F" w14:textId="77777777" w:rsidR="00943363" w:rsidRPr="006E322B" w:rsidRDefault="00943363" w:rsidP="0094336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12"/>
          <w:szCs w:val="12"/>
        </w:rPr>
      </w:pPr>
    </w:p>
    <w:p w14:paraId="1E7C0438" w14:textId="77777777" w:rsidR="00943363" w:rsidRPr="00556853" w:rsidRDefault="00943363" w:rsidP="0094336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16BAA5E6" w14:textId="02223378" w:rsidR="00943363" w:rsidRPr="00556853" w:rsidRDefault="00943363" w:rsidP="0094336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b</w:t>
      </w:r>
      <w:r w:rsidRPr="00556853">
        <w:rPr>
          <w:rFonts w:asciiTheme="minorHAnsi" w:hAnsiTheme="minorHAnsi" w:cstheme="minorHAnsi"/>
          <w:iCs/>
          <w:sz w:val="24"/>
        </w:rPr>
        <w:t xml:space="preserve">) </w:t>
      </w:r>
      <w:r>
        <w:rPr>
          <w:rFonts w:asciiTheme="minorHAnsi" w:hAnsiTheme="minorHAnsi" w:cstheme="minorHAnsi"/>
          <w:iCs/>
          <w:sz w:val="24"/>
        </w:rPr>
        <w:t>2</w:t>
      </w:r>
      <w:r w:rsidRPr="00556853">
        <w:rPr>
          <w:rFonts w:asciiTheme="minorHAnsi" w:hAnsiTheme="minorHAnsi" w:cstheme="minorHAnsi"/>
          <w:iCs/>
          <w:sz w:val="24"/>
        </w:rPr>
        <w:t xml:space="preserve"> : </w:t>
      </w:r>
      <w:r>
        <w:rPr>
          <w:rFonts w:asciiTheme="minorHAnsi" w:hAnsiTheme="minorHAnsi" w:cstheme="minorHAnsi"/>
          <w:iCs/>
          <w:sz w:val="24"/>
        </w:rPr>
        <w:t>1</w:t>
      </w:r>
      <w:r w:rsidRPr="00556853">
        <w:rPr>
          <w:rFonts w:asciiTheme="minorHAnsi" w:hAnsiTheme="minorHAnsi" w:cstheme="minorHAnsi"/>
          <w:iCs/>
          <w:sz w:val="24"/>
        </w:rPr>
        <w:t xml:space="preserve">3 ne donne pas de valeur exacte. Exprimons le coefficient de proportionnalité </w:t>
      </w:r>
      <w:r>
        <w:rPr>
          <w:rFonts w:asciiTheme="minorHAnsi" w:hAnsiTheme="minorHAnsi" w:cstheme="minorHAnsi"/>
          <w:iCs/>
          <w:sz w:val="24"/>
        </w:rPr>
        <w:t>en prenant :</w:t>
      </w:r>
    </w:p>
    <w:p w14:paraId="117B1BF5" w14:textId="77777777" w:rsidR="00943363" w:rsidRPr="00903E29" w:rsidRDefault="00943363" w:rsidP="0094336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  <w:szCs w:val="24"/>
        </w:rPr>
      </w:pPr>
      <w:r w:rsidRPr="0055685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0CD936A9" wp14:editId="02F90BEC">
                <wp:simplePos x="0" y="0"/>
                <wp:positionH relativeFrom="column">
                  <wp:posOffset>2233386</wp:posOffset>
                </wp:positionH>
                <wp:positionV relativeFrom="paragraph">
                  <wp:posOffset>81734</wp:posOffset>
                </wp:positionV>
                <wp:extent cx="2995449" cy="692331"/>
                <wp:effectExtent l="0" t="0" r="14605" b="19050"/>
                <wp:wrapNone/>
                <wp:docPr id="61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95449" cy="6923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60"/>
                              <w:gridCol w:w="709"/>
                              <w:gridCol w:w="709"/>
                            </w:tblGrid>
                            <w:tr w:rsidR="00943363" w:rsidRPr="00AD6976" w14:paraId="7209A0E0" w14:textId="77777777" w:rsidTr="005842F8">
                              <w:tc>
                                <w:tcPr>
                                  <w:tcW w:w="2760" w:type="dxa"/>
                                  <w:vAlign w:val="center"/>
                                </w:tcPr>
                                <w:p w14:paraId="067AA47F" w14:textId="77777777" w:rsidR="00943363" w:rsidRPr="004476AF" w:rsidRDefault="00943363" w:rsidP="00903E2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476AF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Durée de location d’une trottinette en h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2A054DBE" w14:textId="77777777" w:rsidR="00943363" w:rsidRPr="004476AF" w:rsidRDefault="00943363" w:rsidP="00903E2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476AF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28842EF1" w14:textId="77777777" w:rsidR="00943363" w:rsidRPr="004476AF" w:rsidRDefault="00943363" w:rsidP="00903E2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476AF">
                                    <w:rPr>
                                      <w:rFonts w:asciiTheme="minorHAnsi" w:hAnsiTheme="minorHAnsi" w:cstheme="minorHAnsi"/>
                                      <w:color w:val="00B050"/>
                                      <w:sz w:val="24"/>
                                      <w:szCs w:val="24"/>
                                    </w:rPr>
                                    <w:t>5,5</w:t>
                                  </w:r>
                                </w:p>
                              </w:tc>
                            </w:tr>
                            <w:tr w:rsidR="00943363" w:rsidRPr="00AD6976" w14:paraId="78DAE479" w14:textId="77777777" w:rsidTr="005842F8">
                              <w:tc>
                                <w:tcPr>
                                  <w:tcW w:w="2760" w:type="dxa"/>
                                  <w:vAlign w:val="center"/>
                                </w:tcPr>
                                <w:p w14:paraId="766D9C98" w14:textId="77777777" w:rsidR="00943363" w:rsidRPr="004476AF" w:rsidRDefault="00943363" w:rsidP="00903E2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476AF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Prix en €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661D70B9" w14:textId="77777777" w:rsidR="00943363" w:rsidRPr="004476AF" w:rsidRDefault="00943363" w:rsidP="00903E2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476AF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127A4CA4" w14:textId="77777777" w:rsidR="00943363" w:rsidRPr="004476AF" w:rsidRDefault="00943363" w:rsidP="00903E2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476AF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35,75</w:t>
                                  </w:r>
                                </w:p>
                              </w:tc>
                            </w:tr>
                          </w:tbl>
                          <w:p w14:paraId="007BFF4E" w14:textId="77777777" w:rsidR="00943363" w:rsidRDefault="00943363" w:rsidP="009433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936A9" id="_x0000_s1054" type="#_x0000_t202" style="position:absolute;margin-left:175.85pt;margin-top:6.45pt;width:235.85pt;height:54.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" strokecolor="white">
                <v:path arrowok="t"/>
                <v:textbox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60"/>
                        <w:gridCol w:w="709"/>
                        <w:gridCol w:w="709"/>
                      </w:tblGrid>
                      <w:tr w:rsidR="00943363" w:rsidRPr="00AD6976" w14:paraId="7209A0E0" w14:textId="77777777" w:rsidTr="005842F8">
                        <w:tc>
                          <w:tcPr>
                            <w:tcW w:w="2760" w:type="dxa"/>
                            <w:vAlign w:val="center"/>
                          </w:tcPr>
                          <w:p w14:paraId="067AA47F" w14:textId="77777777" w:rsidR="00943363" w:rsidRPr="004476AF" w:rsidRDefault="00943363" w:rsidP="00903E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476A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Durée de location d’une trottinette en h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2A054DBE" w14:textId="77777777" w:rsidR="00943363" w:rsidRPr="004476AF" w:rsidRDefault="00943363" w:rsidP="00903E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476A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28842EF1" w14:textId="77777777" w:rsidR="00943363" w:rsidRPr="004476AF" w:rsidRDefault="00943363" w:rsidP="00903E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476AF"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  <w:szCs w:val="24"/>
                              </w:rPr>
                              <w:t>5,5</w:t>
                            </w:r>
                          </w:p>
                        </w:tc>
                      </w:tr>
                      <w:tr w:rsidR="00943363" w:rsidRPr="00AD6976" w14:paraId="78DAE479" w14:textId="77777777" w:rsidTr="005842F8">
                        <w:tc>
                          <w:tcPr>
                            <w:tcW w:w="2760" w:type="dxa"/>
                            <w:vAlign w:val="center"/>
                          </w:tcPr>
                          <w:p w14:paraId="766D9C98" w14:textId="77777777" w:rsidR="00943363" w:rsidRPr="004476AF" w:rsidRDefault="00943363" w:rsidP="00903E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476A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Prix en €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661D70B9" w14:textId="77777777" w:rsidR="00943363" w:rsidRPr="004476AF" w:rsidRDefault="00943363" w:rsidP="00903E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476A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127A4CA4" w14:textId="77777777" w:rsidR="00943363" w:rsidRPr="004476AF" w:rsidRDefault="00943363" w:rsidP="00903E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476A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35,75</w:t>
                            </w:r>
                          </w:p>
                        </w:tc>
                      </w:tr>
                    </w:tbl>
                    <w:p w14:paraId="007BFF4E" w14:textId="77777777" w:rsidR="00943363" w:rsidRDefault="00943363" w:rsidP="00943363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iCs/>
          <w:sz w:val="24"/>
        </w:rPr>
        <w:t>13</w:t>
      </w:r>
      <w:r w:rsidRPr="00556853">
        <w:rPr>
          <w:rFonts w:asciiTheme="minorHAnsi" w:hAnsiTheme="minorHAnsi" w:cstheme="minorHAnsi"/>
          <w:iCs/>
          <w:sz w:val="24"/>
        </w:rPr>
        <w:t xml:space="preserve"> : </w:t>
      </w:r>
      <w:r>
        <w:rPr>
          <w:rFonts w:asciiTheme="minorHAnsi" w:hAnsiTheme="minorHAnsi" w:cstheme="minorHAnsi"/>
          <w:iCs/>
          <w:sz w:val="24"/>
        </w:rPr>
        <w:t>2</w:t>
      </w:r>
      <w:r w:rsidRPr="00556853">
        <w:rPr>
          <w:rFonts w:asciiTheme="minorHAnsi" w:hAnsiTheme="minorHAnsi" w:cstheme="minorHAnsi"/>
          <w:iCs/>
          <w:sz w:val="24"/>
        </w:rPr>
        <w:t xml:space="preserve"> = </w:t>
      </w:r>
      <m:oMath>
        <m:r>
          <w:rPr>
            <w:rFonts w:ascii="Cambria Math" w:hAnsi="Cambria Math" w:cstheme="minorHAnsi"/>
            <w:color w:val="00B050"/>
            <w:sz w:val="24"/>
            <w:szCs w:val="24"/>
          </w:rPr>
          <m:t>6,5</m:t>
        </m:r>
      </m:oMath>
    </w:p>
    <w:p w14:paraId="3AEC50B5" w14:textId="241B55A6" w:rsidR="00943363" w:rsidRPr="00556853" w:rsidRDefault="00943363" w:rsidP="0094336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5A79CE9D" wp14:editId="0DF84138">
                <wp:simplePos x="0" y="0"/>
                <wp:positionH relativeFrom="column">
                  <wp:posOffset>5245735</wp:posOffset>
                </wp:positionH>
                <wp:positionV relativeFrom="paragraph">
                  <wp:posOffset>59493</wp:posOffset>
                </wp:positionV>
                <wp:extent cx="571500" cy="316002"/>
                <wp:effectExtent l="0" t="0" r="0" b="0"/>
                <wp:wrapNone/>
                <wp:docPr id="62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3160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E04DD" w14:textId="77777777" w:rsidR="00943363" w:rsidRPr="004476AF" w:rsidRDefault="00943363" w:rsidP="00943363">
                            <w:pPr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B050"/>
                                    <w:sz w:val="24"/>
                                    <w:szCs w:val="24"/>
                                  </w:rPr>
                                  <m:t>×6,5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79CE9D" id="_x0000_s1055" type="#_x0000_t202" style="position:absolute;margin-left:413.05pt;margin-top:4.7pt;width:45pt;height:24.9pt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" filled="f" stroked="f">
                <v:textbox>
                  <w:txbxContent>
                    <w:p w14:paraId="2FFE04DD" w14:textId="77777777" w:rsidR="00943363" w:rsidRPr="004476AF" w:rsidRDefault="00943363" w:rsidP="00943363">
                      <w:pPr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color w:val="00B050"/>
                              <w:sz w:val="24"/>
                              <w:szCs w:val="24"/>
                            </w:rPr>
                            <m:t>×6,5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07EAAF34" wp14:editId="515017A9">
                <wp:simplePos x="0" y="0"/>
                <wp:positionH relativeFrom="column">
                  <wp:posOffset>4883785</wp:posOffset>
                </wp:positionH>
                <wp:positionV relativeFrom="paragraph">
                  <wp:posOffset>59099</wp:posOffset>
                </wp:positionV>
                <wp:extent cx="362585" cy="310515"/>
                <wp:effectExtent l="0" t="0" r="18415" b="70485"/>
                <wp:wrapNone/>
                <wp:docPr id="63" name="Arc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" cy="310515"/>
                        </a:xfrm>
                        <a:prstGeom prst="arc">
                          <a:avLst>
                            <a:gd name="adj1" fmla="val 16200000"/>
                            <a:gd name="adj2" fmla="val 5409959"/>
                          </a:avLst>
                        </a:prstGeom>
                        <a:ln w="127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E218E" id="Arc 63" o:spid="_x0000_s1026" style="position:absolute;margin-left:384.55pt;margin-top:4.65pt;width:28.55pt;height:24.45pt;z-index:251746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62585,3105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" path="m181292,nsc241642,,298036,25718,331719,68602v41269,52541,41144,121280,-314,173710c297588,285078,241152,310643,180842,310515v150,-51752,301,-103505,451,-155257c181293,103505,181292,51753,181292,xem181292,nfc241642,,298036,25718,331719,68602v41269,52541,41144,121280,-314,173710c297588,285078,241152,310643,180842,310515e" filled="f" strokecolor="#00b050" strokeweight="1pt">
                <v:stroke endarrow="open" joinstyle="miter"/>
                <v:path arrowok="t" o:connecttype="custom" o:connectlocs="181292,0;331719,68602;331405,242312;180842,310515" o:connectangles="0,0,0,0"/>
              </v:shape>
            </w:pict>
          </mc:Fallback>
        </mc:AlternateContent>
      </w:r>
      <w:r>
        <w:rPr>
          <w:rFonts w:asciiTheme="minorHAnsi" w:hAnsiTheme="minorHAnsi" w:cstheme="minorHAnsi"/>
          <w:sz w:val="24"/>
        </w:rPr>
        <w:t>On effectue alors</w:t>
      </w:r>
      <w:r w:rsidR="004476AF">
        <w:rPr>
          <w:rFonts w:asciiTheme="minorHAnsi" w:hAnsiTheme="minorHAnsi" w:cstheme="minorHAnsi"/>
          <w:sz w:val="24"/>
        </w:rPr>
        <w:t> :</w:t>
      </w:r>
    </w:p>
    <w:p w14:paraId="16E10D44" w14:textId="77777777" w:rsidR="00943363" w:rsidRPr="00556853" w:rsidRDefault="00943363" w:rsidP="0094336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35,75 : 6,5 = 5,5</w:t>
      </w:r>
    </w:p>
    <w:p w14:paraId="52C6B78E" w14:textId="77777777" w:rsidR="00943363" w:rsidRDefault="00943363" w:rsidP="0094336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6F97A1C3" w14:textId="77777777" w:rsidR="004476AF" w:rsidRPr="00556853" w:rsidRDefault="004476AF" w:rsidP="0094336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41F48581" w14:textId="01E49C02" w:rsidR="00943363" w:rsidRDefault="00943363" w:rsidP="0094336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lastRenderedPageBreak/>
        <w:t>c</w:t>
      </w:r>
      <w:r w:rsidRPr="00556853">
        <w:rPr>
          <w:rFonts w:asciiTheme="minorHAnsi" w:hAnsiTheme="minorHAnsi" w:cstheme="minorHAnsi"/>
          <w:iCs/>
          <w:sz w:val="24"/>
        </w:rPr>
        <w:t xml:space="preserve">) Revenons à l’unité en calculant la quantité de farine nécessaire pour une personne : </w:t>
      </w:r>
    </w:p>
    <w:p w14:paraId="5CB284DF" w14:textId="77777777" w:rsidR="00943363" w:rsidRPr="00556853" w:rsidRDefault="00943363" w:rsidP="0094336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Cs/>
          <w:sz w:val="24"/>
        </w:rPr>
      </w:pPr>
      <w:r w:rsidRPr="00556853">
        <w:rPr>
          <w:rFonts w:asciiTheme="minorHAnsi" w:hAnsiTheme="minorHAnsi" w:cstheme="minorHAnsi"/>
          <w:iCs/>
          <w:sz w:val="24"/>
        </w:rPr>
        <w:t>400 : 5 = 80 g</w:t>
      </w:r>
    </w:p>
    <w:p w14:paraId="47A04524" w14:textId="77777777" w:rsidR="00943363" w:rsidRPr="00556853" w:rsidRDefault="00943363" w:rsidP="0094336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Cs/>
          <w:sz w:val="24"/>
        </w:rPr>
      </w:pPr>
      <w:r w:rsidRPr="00556853">
        <w:rPr>
          <w:rFonts w:asciiTheme="minorHAnsi" w:hAnsiTheme="minorHAnsi" w:cstheme="minorHAnsi"/>
          <w:iCs/>
          <w:sz w:val="24"/>
        </w:rPr>
        <w:t xml:space="preserve">Pour 4 personnes, il en faut 4 fois plus, soit : 4 </w:t>
      </w:r>
      <m:oMath>
        <m:r>
          <w:rPr>
            <w:rFonts w:ascii="Cambria Math" w:hAnsi="Cambria Math" w:cstheme="minorHAnsi"/>
            <w:sz w:val="24"/>
          </w:rPr>
          <m:t>×</m:t>
        </m:r>
      </m:oMath>
      <w:r w:rsidRPr="00556853">
        <w:rPr>
          <w:rFonts w:asciiTheme="minorHAnsi" w:hAnsiTheme="minorHAnsi" w:cstheme="minorHAnsi"/>
          <w:iCs/>
          <w:sz w:val="24"/>
        </w:rPr>
        <w:t xml:space="preserve"> 80 = 320</w:t>
      </w:r>
      <w:r>
        <w:rPr>
          <w:rFonts w:asciiTheme="minorHAnsi" w:hAnsiTheme="minorHAnsi" w:cstheme="minorHAnsi"/>
          <w:iCs/>
          <w:sz w:val="24"/>
        </w:rPr>
        <w:t xml:space="preserve"> </w:t>
      </w:r>
      <w:r w:rsidRPr="00556853">
        <w:rPr>
          <w:rFonts w:asciiTheme="minorHAnsi" w:hAnsiTheme="minorHAnsi" w:cstheme="minorHAnsi"/>
          <w:iCs/>
          <w:sz w:val="24"/>
        </w:rPr>
        <w:t>g.</w:t>
      </w:r>
    </w:p>
    <w:p w14:paraId="4A16C9E2" w14:textId="77777777" w:rsidR="00943363" w:rsidRDefault="00943363" w:rsidP="00556853">
      <w:pPr>
        <w:rPr>
          <w:rFonts w:asciiTheme="minorHAnsi" w:hAnsiTheme="minorHAnsi" w:cstheme="minorHAnsi"/>
          <w:sz w:val="24"/>
        </w:rPr>
      </w:pPr>
    </w:p>
    <w:p w14:paraId="2AC23215" w14:textId="77777777" w:rsidR="0010098A" w:rsidRPr="0009568E" w:rsidRDefault="0010098A" w:rsidP="00556853">
      <w:pPr>
        <w:rPr>
          <w:rFonts w:asciiTheme="minorHAnsi" w:hAnsiTheme="minorHAnsi" w:cstheme="minorHAnsi"/>
          <w:sz w:val="24"/>
          <w:szCs w:val="24"/>
        </w:rPr>
      </w:pPr>
    </w:p>
    <w:p w14:paraId="2EC3E2B7" w14:textId="77777777" w:rsidR="0010098A" w:rsidRPr="00556853" w:rsidRDefault="0010098A" w:rsidP="00556853">
      <w:pPr>
        <w:tabs>
          <w:tab w:val="left" w:pos="8364"/>
        </w:tabs>
        <w:rPr>
          <w:rFonts w:asciiTheme="minorHAnsi" w:hAnsiTheme="minorHAnsi" w:cstheme="minorHAnsi"/>
          <w:iCs/>
          <w:sz w:val="24"/>
          <w:szCs w:val="24"/>
        </w:rPr>
      </w:pPr>
    </w:p>
    <w:p w14:paraId="16724FFA" w14:textId="0BE5E923" w:rsidR="00267816" w:rsidRPr="00556853" w:rsidRDefault="00556853" w:rsidP="00556853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556853">
        <w:rPr>
          <w:rFonts w:asciiTheme="minorHAnsi" w:hAnsiTheme="minorHAnsi" w:cstheme="minorHAnsi"/>
          <w:b/>
          <w:bCs/>
          <w:color w:val="FF0000"/>
          <w:sz w:val="32"/>
        </w:rPr>
        <w:t>Partie 3 :</w:t>
      </w:r>
      <w:r w:rsidR="00267816" w:rsidRPr="00556853">
        <w:rPr>
          <w:rFonts w:asciiTheme="minorHAnsi" w:hAnsiTheme="minorHAnsi" w:cstheme="minorHAnsi"/>
          <w:b/>
          <w:bCs/>
          <w:color w:val="FF0000"/>
          <w:sz w:val="32"/>
        </w:rPr>
        <w:t xml:space="preserve"> Agrandissement et réduction d’une figure</w:t>
      </w:r>
    </w:p>
    <w:p w14:paraId="3A72E10B" w14:textId="186D4B25" w:rsidR="00267816" w:rsidRPr="00556853" w:rsidRDefault="00267816" w:rsidP="00556853">
      <w:pPr>
        <w:jc w:val="center"/>
        <w:rPr>
          <w:rFonts w:asciiTheme="minorHAnsi" w:hAnsiTheme="minorHAnsi" w:cstheme="minorHAnsi"/>
          <w:color w:val="000000"/>
          <w:sz w:val="24"/>
        </w:rPr>
      </w:pPr>
    </w:p>
    <w:p w14:paraId="643037D0" w14:textId="5E78760D" w:rsidR="00267816" w:rsidRPr="00556853" w:rsidRDefault="00267816" w:rsidP="0055685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556853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556853">
        <w:rPr>
          <w:rFonts w:asciiTheme="minorHAnsi" w:hAnsiTheme="minorHAnsi" w:cstheme="minorHAnsi"/>
          <w:color w:val="00B050"/>
          <w:sz w:val="24"/>
          <w:szCs w:val="24"/>
        </w:rPr>
        <w:t xml:space="preserve"> Agrandir ou réduire une figure</w:t>
      </w:r>
    </w:p>
    <w:p w14:paraId="28DA1815" w14:textId="032C39EF" w:rsidR="00267816" w:rsidRPr="00556853" w:rsidRDefault="00267816" w:rsidP="0055685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8"/>
          <w:szCs w:val="8"/>
        </w:rPr>
      </w:pPr>
    </w:p>
    <w:p w14:paraId="51DA9839" w14:textId="52B73F85" w:rsidR="00267816" w:rsidRPr="00556853" w:rsidRDefault="00FE79A0" w:rsidP="0055685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  <w:iCs/>
        </w:rPr>
      </w:pPr>
      <w:r w:rsidRPr="00556853">
        <w:rPr>
          <w:rFonts w:asciiTheme="minorHAnsi" w:hAnsiTheme="minorHAnsi" w:cstheme="minorHAnsi"/>
          <w:noProof/>
          <w:color w:val="00B050"/>
        </w:rPr>
        <w:drawing>
          <wp:anchor distT="0" distB="0" distL="114300" distR="114300" simplePos="0" relativeHeight="251683328" behindDoc="0" locked="0" layoutInCell="1" allowOverlap="1" wp14:anchorId="5A485870" wp14:editId="2D868A5B">
            <wp:simplePos x="0" y="0"/>
            <wp:positionH relativeFrom="column">
              <wp:posOffset>4303066</wp:posOffset>
            </wp:positionH>
            <wp:positionV relativeFrom="paragraph">
              <wp:posOffset>66217</wp:posOffset>
            </wp:positionV>
            <wp:extent cx="2109190" cy="1455725"/>
            <wp:effectExtent l="0" t="0" r="0" b="5080"/>
            <wp:wrapNone/>
            <wp:docPr id="609" name="Image 609" descr="Capture d’écran 2018-11-22 à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 descr="Capture d’écran 2018-11-22 à 12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35" cy="147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816" w:rsidRPr="00556853">
        <w:rPr>
          <w:rFonts w:asciiTheme="minorHAnsi" w:hAnsiTheme="minorHAnsi" w:cstheme="minorHAnsi"/>
          <w:noProof/>
          <w:color w:val="AF0C0D"/>
        </w:rPr>
        <w:drawing>
          <wp:inline distT="0" distB="0" distL="0" distR="0" wp14:anchorId="510903F2" wp14:editId="61E92B3C">
            <wp:extent cx="165100" cy="165100"/>
            <wp:effectExtent l="0" t="0" r="0" b="0"/>
            <wp:docPr id="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7816" w:rsidRPr="00556853">
        <w:rPr>
          <w:rFonts w:asciiTheme="minorHAnsi" w:hAnsiTheme="minorHAnsi" w:cstheme="minorHAnsi"/>
          <w:color w:val="AF0C0D"/>
        </w:rPr>
        <w:t xml:space="preserve"> </w:t>
      </w:r>
      <w:r w:rsidR="00267816" w:rsidRPr="00556853">
        <w:rPr>
          <w:rFonts w:asciiTheme="minorHAnsi" w:hAnsiTheme="minorHAnsi" w:cstheme="minorHAnsi"/>
          <w:b/>
          <w:color w:val="AF0C0D"/>
        </w:rPr>
        <w:t>Vidéo</w:t>
      </w:r>
      <w:r w:rsidR="00267816" w:rsidRPr="00556853">
        <w:rPr>
          <w:rFonts w:asciiTheme="minorHAnsi" w:hAnsiTheme="minorHAnsi" w:cstheme="minorHAnsi"/>
          <w:color w:val="AF0C0D"/>
        </w:rPr>
        <w:t xml:space="preserve"> </w:t>
      </w:r>
      <w:hyperlink r:id="rId17" w:history="1">
        <w:r w:rsidR="00267816" w:rsidRPr="00556853">
          <w:rPr>
            <w:rStyle w:val="Lienhypertexte"/>
            <w:rFonts w:asciiTheme="minorHAnsi" w:hAnsiTheme="minorHAnsi" w:cstheme="minorHAnsi"/>
            <w:b/>
            <w:iCs/>
          </w:rPr>
          <w:t>https://youtu.be/YpvIvTScQsw</w:t>
        </w:r>
      </w:hyperlink>
    </w:p>
    <w:p w14:paraId="4A0E9E32" w14:textId="77777777" w:rsidR="00267816" w:rsidRPr="00556853" w:rsidRDefault="00267816" w:rsidP="0055685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4761EC64" w14:textId="216FDBD5" w:rsidR="00267816" w:rsidRPr="00556853" w:rsidRDefault="00267816" w:rsidP="00FE79A0">
      <w:pPr>
        <w:pBdr>
          <w:left w:val="single" w:sz="4" w:space="4" w:color="00B050"/>
        </w:pBdr>
        <w:tabs>
          <w:tab w:val="left" w:pos="8364"/>
        </w:tabs>
        <w:ind w:right="3118"/>
        <w:rPr>
          <w:rFonts w:asciiTheme="minorHAnsi" w:hAnsiTheme="minorHAnsi" w:cstheme="minorHAnsi"/>
          <w:sz w:val="24"/>
        </w:rPr>
      </w:pPr>
      <w:r w:rsidRPr="00556853">
        <w:rPr>
          <w:rFonts w:asciiTheme="minorHAnsi" w:hAnsiTheme="minorHAnsi" w:cstheme="minorHAnsi"/>
          <w:sz w:val="24"/>
        </w:rPr>
        <w:t xml:space="preserve">1) Agrandir le rectangle ci-contre </w:t>
      </w:r>
      <w:r w:rsidR="004476AF">
        <w:rPr>
          <w:rFonts w:asciiTheme="minorHAnsi" w:hAnsiTheme="minorHAnsi" w:cstheme="minorHAnsi"/>
          <w:sz w:val="24"/>
        </w:rPr>
        <w:t>tel</w:t>
      </w:r>
      <w:r w:rsidRPr="00556853">
        <w:rPr>
          <w:rFonts w:asciiTheme="minorHAnsi" w:hAnsiTheme="minorHAnsi" w:cstheme="minorHAnsi"/>
          <w:sz w:val="24"/>
        </w:rPr>
        <w:t xml:space="preserve"> que l</w:t>
      </w:r>
      <w:r w:rsidR="004476AF">
        <w:rPr>
          <w:rFonts w:asciiTheme="minorHAnsi" w:hAnsiTheme="minorHAnsi" w:cstheme="minorHAnsi"/>
          <w:sz w:val="24"/>
        </w:rPr>
        <w:t>es longueurs</w:t>
      </w:r>
      <w:r w:rsidRPr="00556853">
        <w:rPr>
          <w:rFonts w:asciiTheme="minorHAnsi" w:hAnsiTheme="minorHAnsi" w:cstheme="minorHAnsi"/>
          <w:sz w:val="24"/>
        </w:rPr>
        <w:t xml:space="preserve"> </w:t>
      </w:r>
      <w:r w:rsidR="004476AF">
        <w:rPr>
          <w:rFonts w:asciiTheme="minorHAnsi" w:hAnsiTheme="minorHAnsi" w:cstheme="minorHAnsi"/>
          <w:sz w:val="24"/>
        </w:rPr>
        <w:t>données</w:t>
      </w:r>
      <w:r w:rsidRPr="00556853">
        <w:rPr>
          <w:rFonts w:asciiTheme="minorHAnsi" w:hAnsiTheme="minorHAnsi" w:cstheme="minorHAnsi"/>
          <w:sz w:val="24"/>
        </w:rPr>
        <w:t xml:space="preserve"> so</w:t>
      </w:r>
      <w:r w:rsidR="004476AF">
        <w:rPr>
          <w:rFonts w:asciiTheme="minorHAnsi" w:hAnsiTheme="minorHAnsi" w:cstheme="minorHAnsi"/>
          <w:sz w:val="24"/>
        </w:rPr>
        <w:t>ien</w:t>
      </w:r>
      <w:r w:rsidRPr="00556853">
        <w:rPr>
          <w:rFonts w:asciiTheme="minorHAnsi" w:hAnsiTheme="minorHAnsi" w:cstheme="minorHAnsi"/>
          <w:sz w:val="24"/>
        </w:rPr>
        <w:t>t</w:t>
      </w:r>
      <w:r w:rsidR="004476AF">
        <w:rPr>
          <w:rFonts w:asciiTheme="minorHAnsi" w:hAnsiTheme="minorHAnsi" w:cstheme="minorHAnsi"/>
          <w:sz w:val="24"/>
        </w:rPr>
        <w:t xml:space="preserve"> multipliées par</w:t>
      </w:r>
      <w:r w:rsidRPr="00556853">
        <w:rPr>
          <w:rFonts w:asciiTheme="minorHAnsi" w:hAnsiTheme="minorHAnsi" w:cstheme="minorHAnsi"/>
          <w:sz w:val="24"/>
        </w:rPr>
        <w:t xml:space="preserve"> 1,5.</w:t>
      </w:r>
    </w:p>
    <w:p w14:paraId="12B68ECC" w14:textId="77777777" w:rsidR="00267816" w:rsidRPr="00FE79A0" w:rsidRDefault="00267816" w:rsidP="00FE79A0">
      <w:pPr>
        <w:pBdr>
          <w:left w:val="single" w:sz="4" w:space="4" w:color="00B050"/>
        </w:pBdr>
        <w:tabs>
          <w:tab w:val="left" w:pos="8364"/>
        </w:tabs>
        <w:ind w:right="3118"/>
        <w:rPr>
          <w:rFonts w:asciiTheme="minorHAnsi" w:hAnsiTheme="minorHAnsi" w:cstheme="minorHAnsi"/>
          <w:sz w:val="16"/>
          <w:szCs w:val="16"/>
        </w:rPr>
      </w:pPr>
    </w:p>
    <w:p w14:paraId="3EF69551" w14:textId="68030E85" w:rsidR="00267816" w:rsidRPr="00556853" w:rsidRDefault="00267816" w:rsidP="00FE79A0">
      <w:pPr>
        <w:pBdr>
          <w:left w:val="single" w:sz="4" w:space="4" w:color="00B050"/>
        </w:pBdr>
        <w:tabs>
          <w:tab w:val="left" w:pos="8364"/>
        </w:tabs>
        <w:ind w:right="3118"/>
        <w:rPr>
          <w:rFonts w:asciiTheme="minorHAnsi" w:hAnsiTheme="minorHAnsi" w:cstheme="minorHAnsi"/>
          <w:sz w:val="24"/>
        </w:rPr>
      </w:pPr>
      <w:r w:rsidRPr="00556853">
        <w:rPr>
          <w:rFonts w:asciiTheme="minorHAnsi" w:hAnsiTheme="minorHAnsi" w:cstheme="minorHAnsi"/>
          <w:sz w:val="24"/>
        </w:rPr>
        <w:t>2) a) Quelles sont les dimensions (longueur et largeur) du rectangle agrandi ?</w:t>
      </w:r>
      <w:r w:rsidR="00FE79A0">
        <w:rPr>
          <w:rFonts w:asciiTheme="minorHAnsi" w:hAnsiTheme="minorHAnsi" w:cstheme="minorHAnsi"/>
          <w:sz w:val="24"/>
        </w:rPr>
        <w:t xml:space="preserve"> </w:t>
      </w:r>
      <w:r w:rsidRPr="00556853">
        <w:rPr>
          <w:rFonts w:asciiTheme="minorHAnsi" w:hAnsiTheme="minorHAnsi" w:cstheme="minorHAnsi"/>
          <w:sz w:val="24"/>
        </w:rPr>
        <w:t>Pour la longueur, mesurer avec précision.</w:t>
      </w:r>
    </w:p>
    <w:p w14:paraId="4FB0E43C" w14:textId="218EC9AE" w:rsidR="00267816" w:rsidRPr="00556853" w:rsidRDefault="00267816" w:rsidP="00FE79A0">
      <w:pPr>
        <w:pBdr>
          <w:left w:val="single" w:sz="4" w:space="4" w:color="00B050"/>
        </w:pBdr>
        <w:tabs>
          <w:tab w:val="left" w:pos="8364"/>
        </w:tabs>
        <w:ind w:right="3118"/>
        <w:rPr>
          <w:rFonts w:asciiTheme="minorHAnsi" w:hAnsiTheme="minorHAnsi" w:cstheme="minorHAnsi"/>
          <w:sz w:val="24"/>
        </w:rPr>
      </w:pPr>
      <w:r w:rsidRPr="00556853">
        <w:rPr>
          <w:rFonts w:asciiTheme="minorHAnsi" w:hAnsiTheme="minorHAnsi" w:cstheme="minorHAnsi"/>
          <w:sz w:val="24"/>
        </w:rPr>
        <w:t xml:space="preserve">    b) En déduire la longueur AB du rectangle donné dans l’énoncé.</w:t>
      </w:r>
    </w:p>
    <w:p w14:paraId="37103506" w14:textId="77777777" w:rsidR="00FE79A0" w:rsidRDefault="00FE79A0" w:rsidP="0055685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  <w:bCs/>
          <w:sz w:val="24"/>
        </w:rPr>
      </w:pPr>
    </w:p>
    <w:p w14:paraId="6AD1A270" w14:textId="77777777" w:rsidR="00CA40A6" w:rsidRDefault="00CA40A6" w:rsidP="0055685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  <w:bCs/>
          <w:sz w:val="24"/>
        </w:rPr>
      </w:pPr>
    </w:p>
    <w:p w14:paraId="07748FD1" w14:textId="099FAA1B" w:rsidR="00556853" w:rsidRPr="00556853" w:rsidRDefault="005C0141" w:rsidP="0055685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98688" behindDoc="0" locked="0" layoutInCell="1" allowOverlap="1" wp14:anchorId="5243E84B" wp14:editId="1518625D">
            <wp:simplePos x="0" y="0"/>
            <wp:positionH relativeFrom="column">
              <wp:posOffset>3347612</wp:posOffset>
            </wp:positionH>
            <wp:positionV relativeFrom="paragraph">
              <wp:posOffset>34574</wp:posOffset>
            </wp:positionV>
            <wp:extent cx="3008120" cy="1792576"/>
            <wp:effectExtent l="0" t="0" r="1905" b="0"/>
            <wp:wrapNone/>
            <wp:docPr id="577" name="Image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" name="Image 57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08120" cy="1792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853" w:rsidRPr="00556853">
        <w:rPr>
          <w:rFonts w:asciiTheme="minorHAnsi" w:hAnsiTheme="minorHAnsi" w:cstheme="minorHAnsi"/>
          <w:b/>
          <w:bCs/>
          <w:sz w:val="24"/>
        </w:rPr>
        <w:t>Correction</w:t>
      </w:r>
    </w:p>
    <w:p w14:paraId="5A3D9471" w14:textId="14B89E5A" w:rsidR="00556853" w:rsidRPr="00556853" w:rsidRDefault="00556853" w:rsidP="0055685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71F04C05" w14:textId="6C1AB8E4" w:rsidR="00267816" w:rsidRPr="00556853" w:rsidRDefault="00267816" w:rsidP="0055685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 w:rsidRPr="00556853">
        <w:rPr>
          <w:rFonts w:asciiTheme="minorHAnsi" w:hAnsiTheme="minorHAnsi" w:cstheme="minorHAnsi"/>
          <w:sz w:val="24"/>
        </w:rPr>
        <w:t>1) 1,5 x 3 cm = 4,5 cm</w:t>
      </w:r>
    </w:p>
    <w:p w14:paraId="2AA1470A" w14:textId="57730EEF" w:rsidR="00267816" w:rsidRPr="00556853" w:rsidRDefault="00267816" w:rsidP="0055685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 w:rsidRPr="00556853">
        <w:rPr>
          <w:rFonts w:asciiTheme="minorHAnsi" w:hAnsiTheme="minorHAnsi" w:cstheme="minorHAnsi"/>
          <w:sz w:val="24"/>
        </w:rPr>
        <w:t xml:space="preserve">    1,5 x 5 cm = 7,5 cm</w:t>
      </w:r>
    </w:p>
    <w:p w14:paraId="082F21C7" w14:textId="2454404E" w:rsidR="00267816" w:rsidRPr="00556853" w:rsidRDefault="00267816" w:rsidP="0055685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132F8C4A" w14:textId="37D4028D" w:rsidR="00267816" w:rsidRPr="00FE79A0" w:rsidRDefault="00FE79A0" w:rsidP="0055685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  <w:bCs/>
          <w:sz w:val="24"/>
        </w:rPr>
      </w:pPr>
      <w:r w:rsidRPr="00FE79A0">
        <w:rPr>
          <w:rFonts w:asciiTheme="minorHAnsi" w:hAnsiTheme="minorHAnsi" w:cstheme="minorHAnsi"/>
          <w:b/>
          <w:bCs/>
          <w:sz w:val="24"/>
        </w:rPr>
        <w:t>Programme de construction :</w:t>
      </w:r>
    </w:p>
    <w:p w14:paraId="73C8FAA3" w14:textId="07F5D6B5" w:rsidR="00FE79A0" w:rsidRPr="00556853" w:rsidRDefault="00FE79A0" w:rsidP="0055685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- On trace </w:t>
      </w:r>
      <w:r w:rsidR="005C0141">
        <w:rPr>
          <w:rFonts w:asciiTheme="minorHAnsi" w:hAnsiTheme="minorHAnsi" w:cstheme="minorHAnsi"/>
          <w:sz w:val="24"/>
        </w:rPr>
        <w:t>le</w:t>
      </w:r>
      <w:r>
        <w:rPr>
          <w:rFonts w:asciiTheme="minorHAnsi" w:hAnsiTheme="minorHAnsi" w:cstheme="minorHAnsi"/>
          <w:sz w:val="24"/>
        </w:rPr>
        <w:t xml:space="preserve"> segment </w:t>
      </w:r>
      <w:r w:rsidR="005C0141">
        <w:rPr>
          <w:rFonts w:asciiTheme="minorHAnsi" w:hAnsiTheme="minorHAnsi" w:cstheme="minorHAnsi"/>
          <w:sz w:val="24"/>
        </w:rPr>
        <w:t xml:space="preserve">[A’D’] </w:t>
      </w:r>
      <w:r>
        <w:rPr>
          <w:rFonts w:asciiTheme="minorHAnsi" w:hAnsiTheme="minorHAnsi" w:cstheme="minorHAnsi"/>
          <w:sz w:val="24"/>
        </w:rPr>
        <w:t>de longueur 4,5 cm.</w:t>
      </w:r>
    </w:p>
    <w:p w14:paraId="2225A0D1" w14:textId="5C0FB682" w:rsidR="00267816" w:rsidRDefault="00FE79A0" w:rsidP="0055685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- </w:t>
      </w:r>
      <w:r w:rsidR="005C0141">
        <w:rPr>
          <w:rFonts w:asciiTheme="minorHAnsi" w:hAnsiTheme="minorHAnsi" w:cstheme="minorHAnsi"/>
          <w:sz w:val="24"/>
        </w:rPr>
        <w:t>On trace la perpendiculaire à [A’D’] passant par A’.</w:t>
      </w:r>
    </w:p>
    <w:p w14:paraId="198E6152" w14:textId="77777777" w:rsidR="005C0141" w:rsidRDefault="005C0141" w:rsidP="0055685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- On trace un arc de cercle de centre </w:t>
      </w:r>
      <w:proofErr w:type="gramStart"/>
      <w:r>
        <w:rPr>
          <w:rFonts w:asciiTheme="minorHAnsi" w:hAnsiTheme="minorHAnsi" w:cstheme="minorHAnsi"/>
          <w:sz w:val="24"/>
        </w:rPr>
        <w:t>D’ et</w:t>
      </w:r>
      <w:proofErr w:type="gramEnd"/>
      <w:r>
        <w:rPr>
          <w:rFonts w:asciiTheme="minorHAnsi" w:hAnsiTheme="minorHAnsi" w:cstheme="minorHAnsi"/>
          <w:sz w:val="24"/>
        </w:rPr>
        <w:t xml:space="preserve"> de rayon </w:t>
      </w:r>
    </w:p>
    <w:p w14:paraId="61D97C6E" w14:textId="638251F0" w:rsidR="005C0141" w:rsidRPr="00556853" w:rsidRDefault="005C0141" w:rsidP="0055685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7,5 cm.</w:t>
      </w:r>
    </w:p>
    <w:p w14:paraId="189732AB" w14:textId="0E1C52BE" w:rsidR="00267816" w:rsidRDefault="005C0141" w:rsidP="0055685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- L’arc de cercle coupe la perpendiculaire en B’.</w:t>
      </w:r>
    </w:p>
    <w:p w14:paraId="6F9EF765" w14:textId="7CF08FA2" w:rsidR="005C0141" w:rsidRDefault="005C0141" w:rsidP="0055685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- On trace le segment [D’B’].</w:t>
      </w:r>
    </w:p>
    <w:p w14:paraId="2160F0D8" w14:textId="529112F0" w:rsidR="00267816" w:rsidRPr="00556853" w:rsidRDefault="005C0141" w:rsidP="0055685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- </w:t>
      </w:r>
      <w:r w:rsidR="00300DAE">
        <w:rPr>
          <w:rFonts w:asciiTheme="minorHAnsi" w:hAnsiTheme="minorHAnsi" w:cstheme="minorHAnsi"/>
          <w:sz w:val="24"/>
        </w:rPr>
        <w:t>On finit de construire le rectangle A’B’C’D’ en construisant des côtés perpendiculaires.</w:t>
      </w:r>
    </w:p>
    <w:p w14:paraId="148CACB3" w14:textId="67545CC6" w:rsidR="00267816" w:rsidRPr="00556853" w:rsidRDefault="00267816" w:rsidP="0055685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73CA0041" w14:textId="26F33E57" w:rsidR="00267816" w:rsidRPr="00556853" w:rsidRDefault="00267816" w:rsidP="0055685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 w:rsidRPr="00556853">
        <w:rPr>
          <w:rFonts w:asciiTheme="minorHAnsi" w:hAnsiTheme="minorHAnsi" w:cstheme="minorHAnsi"/>
          <w:sz w:val="24"/>
        </w:rPr>
        <w:t xml:space="preserve">2) a) Les dimensions du rectangle </w:t>
      </w:r>
      <w:r w:rsidR="003E12D2">
        <w:rPr>
          <w:rFonts w:asciiTheme="minorHAnsi" w:hAnsiTheme="minorHAnsi" w:cstheme="minorHAnsi"/>
          <w:sz w:val="24"/>
        </w:rPr>
        <w:t xml:space="preserve">agrandi </w:t>
      </w:r>
      <w:r w:rsidRPr="00556853">
        <w:rPr>
          <w:rFonts w:asciiTheme="minorHAnsi" w:hAnsiTheme="minorHAnsi" w:cstheme="minorHAnsi"/>
          <w:sz w:val="24"/>
        </w:rPr>
        <w:t>sont 4,5 cm et 6 cm</w:t>
      </w:r>
      <w:r w:rsidR="003E12D2">
        <w:rPr>
          <w:rFonts w:asciiTheme="minorHAnsi" w:hAnsiTheme="minorHAnsi" w:cstheme="minorHAnsi"/>
          <w:sz w:val="24"/>
        </w:rPr>
        <w:t xml:space="preserve"> (mesuré sur le rectangle agrandi)</w:t>
      </w:r>
      <w:r w:rsidRPr="00556853">
        <w:rPr>
          <w:rFonts w:asciiTheme="minorHAnsi" w:hAnsiTheme="minorHAnsi" w:cstheme="minorHAnsi"/>
          <w:sz w:val="24"/>
        </w:rPr>
        <w:t>.</w:t>
      </w:r>
    </w:p>
    <w:p w14:paraId="2778A46B" w14:textId="13F0DCFB" w:rsidR="00267816" w:rsidRPr="00556853" w:rsidRDefault="00267816" w:rsidP="0055685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 w:rsidRPr="00556853">
        <w:rPr>
          <w:rFonts w:asciiTheme="minorHAnsi" w:hAnsiTheme="minorHAnsi" w:cstheme="minorHAnsi"/>
          <w:sz w:val="24"/>
        </w:rPr>
        <w:t xml:space="preserve">    b) On en déduit que AB = 6 : 1,5 = 4 cm.</w:t>
      </w:r>
    </w:p>
    <w:p w14:paraId="63B80B1E" w14:textId="77777777" w:rsidR="0010098A" w:rsidRPr="00556853" w:rsidRDefault="0010098A" w:rsidP="00556853">
      <w:pPr>
        <w:rPr>
          <w:rFonts w:asciiTheme="minorHAnsi" w:hAnsiTheme="minorHAnsi" w:cstheme="minorHAnsi"/>
        </w:rPr>
      </w:pPr>
    </w:p>
    <w:p w14:paraId="268F6AB2" w14:textId="77777777" w:rsidR="0010098A" w:rsidRPr="00556853" w:rsidRDefault="0010098A" w:rsidP="00556853">
      <w:pPr>
        <w:rPr>
          <w:rFonts w:asciiTheme="minorHAnsi" w:hAnsiTheme="minorHAnsi" w:cstheme="minorHAnsi"/>
        </w:rPr>
      </w:pPr>
    </w:p>
    <w:p w14:paraId="66FCFE9C" w14:textId="77777777" w:rsidR="0010098A" w:rsidRPr="00556853" w:rsidRDefault="00157A02" w:rsidP="00556853">
      <w:pPr>
        <w:rPr>
          <w:rFonts w:asciiTheme="minorHAnsi" w:hAnsiTheme="minorHAnsi" w:cstheme="minorHAnsi"/>
        </w:rPr>
      </w:pPr>
      <w:r w:rsidRPr="0055685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A8C2C97" wp14:editId="47898FFB">
                <wp:simplePos x="0" y="0"/>
                <wp:positionH relativeFrom="column">
                  <wp:posOffset>692785</wp:posOffset>
                </wp:positionH>
                <wp:positionV relativeFrom="paragraph">
                  <wp:posOffset>526387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ight>
                <wp:docPr id="5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46" name="Picture 173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Text Box 17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F44ABF5" w14:textId="77777777" w:rsidR="00C309AA" w:rsidRPr="003B1847" w:rsidRDefault="00C309AA" w:rsidP="0010098A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7885A98C" w14:textId="77777777" w:rsidR="00C309AA" w:rsidRDefault="00000000" w:rsidP="0010098A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 w:rsidR="00C309AA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3AC64E01" w14:textId="77777777" w:rsidR="00C309AA" w:rsidRPr="00074971" w:rsidRDefault="00C309AA" w:rsidP="0010098A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C2C97" id="Group 172" o:spid="_x0000_s1056" style="position:absolute;margin-left:54.55pt;margin-top:41.45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">
                <v:shape id="Picture 173" o:spid="_x0000_s105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">
                  <v:imagedata r:id="rId21" o:title=""/>
                  <o:lock v:ext="edit" aspectratio="f"/>
                </v:shape>
                <v:shape id="Text Box 174" o:spid="_x0000_s105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" filled="f" stroked="f">
                  <v:textbox>
                    <w:txbxContent>
                      <w:p w14:paraId="2F44ABF5" w14:textId="77777777" w:rsidR="00C309AA" w:rsidRPr="003B1847" w:rsidRDefault="00C309AA" w:rsidP="0010098A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7885A98C" w14:textId="77777777" w:rsidR="00C309AA" w:rsidRDefault="00000000" w:rsidP="0010098A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2" w:history="1">
                          <w:r w:rsidR="00C309AA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3AC64E01" w14:textId="77777777" w:rsidR="00C309AA" w:rsidRPr="00074971" w:rsidRDefault="00C309AA" w:rsidP="0010098A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10098A" w:rsidRPr="00556853" w:rsidSect="00556853">
      <w:headerReference w:type="default" r:id="rId23"/>
      <w:footerReference w:type="default" r:id="rId24"/>
      <w:pgSz w:w="12240" w:h="15840"/>
      <w:pgMar w:top="1276" w:right="1325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3843A" w14:textId="77777777" w:rsidR="00656C42" w:rsidRDefault="00656C42">
      <w:r>
        <w:separator/>
      </w:r>
    </w:p>
  </w:endnote>
  <w:endnote w:type="continuationSeparator" w:id="0">
    <w:p w14:paraId="0F2E51C5" w14:textId="77777777" w:rsidR="00656C42" w:rsidRDefault="0065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ad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D2BF" w14:textId="77777777" w:rsidR="00C309AA" w:rsidRPr="004B2926" w:rsidRDefault="00C309AA" w:rsidP="0010098A">
    <w:pPr>
      <w:pStyle w:val="Pieddepage"/>
      <w:jc w:val="center"/>
    </w:pPr>
    <w:r w:rsidRPr="00366C39">
      <w:rPr>
        <w:i/>
        <w:sz w:val="24"/>
      </w:rPr>
      <w:t xml:space="preserve">Yvan </w:t>
    </w:r>
    <w:proofErr w:type="spellStart"/>
    <w:r w:rsidRPr="00366C39">
      <w:rPr>
        <w:i/>
        <w:sz w:val="24"/>
      </w:rPr>
      <w:t>Monka</w:t>
    </w:r>
    <w:proofErr w:type="spellEnd"/>
    <w:r w:rsidRPr="00366C39">
      <w:rPr>
        <w:i/>
        <w:sz w:val="24"/>
      </w:rPr>
      <w:t xml:space="preserve"> – Académie de Strasbourg – </w:t>
    </w:r>
    <w:hyperlink r:id="rId1" w:history="1">
      <w:r w:rsidRPr="00366C39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A184D" w14:textId="77777777" w:rsidR="00656C42" w:rsidRDefault="00656C42">
      <w:r>
        <w:separator/>
      </w:r>
    </w:p>
  </w:footnote>
  <w:footnote w:type="continuationSeparator" w:id="0">
    <w:p w14:paraId="531C4DC9" w14:textId="77777777" w:rsidR="00656C42" w:rsidRDefault="00656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A564" w14:textId="77777777" w:rsidR="00C309AA" w:rsidRDefault="00C309AA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905934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531CEC">
      <w:rPr>
        <w:rStyle w:val="Numrodepage"/>
        <w:noProof/>
      </w:rPr>
      <w:t>1</w:t>
    </w:r>
    <w:r>
      <w:rPr>
        <w:rStyle w:val="Numrodepage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DD20D5"/>
    <w:rsid w:val="0000287E"/>
    <w:rsid w:val="00007253"/>
    <w:rsid w:val="0009568E"/>
    <w:rsid w:val="000C0B7F"/>
    <w:rsid w:val="0010098A"/>
    <w:rsid w:val="00116260"/>
    <w:rsid w:val="00126E62"/>
    <w:rsid w:val="00130628"/>
    <w:rsid w:val="00135C1C"/>
    <w:rsid w:val="00156D51"/>
    <w:rsid w:val="00157A02"/>
    <w:rsid w:val="001778E9"/>
    <w:rsid w:val="00203F12"/>
    <w:rsid w:val="00267816"/>
    <w:rsid w:val="002866F3"/>
    <w:rsid w:val="002E0649"/>
    <w:rsid w:val="002F7D6D"/>
    <w:rsid w:val="00300DAE"/>
    <w:rsid w:val="003018F7"/>
    <w:rsid w:val="00345084"/>
    <w:rsid w:val="003A4C91"/>
    <w:rsid w:val="003E12D2"/>
    <w:rsid w:val="00403E15"/>
    <w:rsid w:val="00426D9A"/>
    <w:rsid w:val="00427BFA"/>
    <w:rsid w:val="00432CCF"/>
    <w:rsid w:val="004476AF"/>
    <w:rsid w:val="00456D3A"/>
    <w:rsid w:val="00483409"/>
    <w:rsid w:val="0049044B"/>
    <w:rsid w:val="00530E26"/>
    <w:rsid w:val="00531CEC"/>
    <w:rsid w:val="005428FC"/>
    <w:rsid w:val="00556853"/>
    <w:rsid w:val="005842F8"/>
    <w:rsid w:val="005B07F1"/>
    <w:rsid w:val="005C0141"/>
    <w:rsid w:val="005D10D1"/>
    <w:rsid w:val="00653C5C"/>
    <w:rsid w:val="00656C42"/>
    <w:rsid w:val="006A444B"/>
    <w:rsid w:val="006C7E0B"/>
    <w:rsid w:val="006E0FE1"/>
    <w:rsid w:val="006E322B"/>
    <w:rsid w:val="006F1B81"/>
    <w:rsid w:val="007719B6"/>
    <w:rsid w:val="007929FF"/>
    <w:rsid w:val="00841AED"/>
    <w:rsid w:val="0084532C"/>
    <w:rsid w:val="00903E29"/>
    <w:rsid w:val="00905934"/>
    <w:rsid w:val="00910B8B"/>
    <w:rsid w:val="0092490D"/>
    <w:rsid w:val="00943363"/>
    <w:rsid w:val="00985D47"/>
    <w:rsid w:val="009B0F9F"/>
    <w:rsid w:val="009B2115"/>
    <w:rsid w:val="00A11220"/>
    <w:rsid w:val="00A40BD4"/>
    <w:rsid w:val="00A463BA"/>
    <w:rsid w:val="00A51A5A"/>
    <w:rsid w:val="00A656F8"/>
    <w:rsid w:val="00AB2949"/>
    <w:rsid w:val="00AD6976"/>
    <w:rsid w:val="00B01784"/>
    <w:rsid w:val="00B12BE4"/>
    <w:rsid w:val="00B259A7"/>
    <w:rsid w:val="00B41B86"/>
    <w:rsid w:val="00C2072F"/>
    <w:rsid w:val="00C309AA"/>
    <w:rsid w:val="00C431F9"/>
    <w:rsid w:val="00C97130"/>
    <w:rsid w:val="00CA40A6"/>
    <w:rsid w:val="00CB7C89"/>
    <w:rsid w:val="00D63FA2"/>
    <w:rsid w:val="00DD20D5"/>
    <w:rsid w:val="00DF1592"/>
    <w:rsid w:val="00E6467D"/>
    <w:rsid w:val="00EB2972"/>
    <w:rsid w:val="00F04BEF"/>
    <w:rsid w:val="00F24442"/>
    <w:rsid w:val="00F2656E"/>
    <w:rsid w:val="00F43FAE"/>
    <w:rsid w:val="00F76E03"/>
    <w:rsid w:val="00F9063B"/>
    <w:rsid w:val="00FE79A0"/>
    <w:rsid w:val="00FF22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1D0C3D"/>
  <w14:defaultImageDpi w14:val="300"/>
  <w15:chartTrackingRefBased/>
  <w15:docId w15:val="{01B904C7-CBC3-A646-8844-3B3BE0B1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/>
      <w:i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i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color w:val="000000"/>
      <w:sz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/>
      <w:sz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/>
      <w:color w:val="FF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/>
      <w:sz w:val="24"/>
    </w:rPr>
  </w:style>
  <w:style w:type="paragraph" w:styleId="Lgende">
    <w:name w:val="caption"/>
    <w:basedOn w:val="Normal"/>
    <w:next w:val="Normal"/>
    <w:qFormat/>
    <w:rPr>
      <w:rFonts w:ascii="Arial" w:hAnsi="Arial"/>
      <w:i/>
      <w:color w:val="000000"/>
      <w:sz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Accentuation">
    <w:name w:val="Emphasis"/>
    <w:qFormat/>
    <w:rPr>
      <w:i/>
      <w:iCs/>
    </w:rPr>
  </w:style>
  <w:style w:type="paragraph" w:styleId="Corpsdetexte2">
    <w:name w:val="Body Text 2"/>
    <w:basedOn w:val="Normal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3401"/>
    </w:pPr>
    <w:rPr>
      <w:rFonts w:ascii="Arial" w:hAnsi="Arial"/>
      <w:color w:val="FF0000"/>
      <w:sz w:val="24"/>
    </w:rPr>
  </w:style>
  <w:style w:type="character" w:styleId="Lienhypertexte">
    <w:name w:val="Hyperlink"/>
    <w:rsid w:val="0039715E"/>
    <w:rPr>
      <w:color w:val="0000FF"/>
      <w:u w:val="single"/>
    </w:rPr>
  </w:style>
  <w:style w:type="paragraph" w:customStyle="1" w:styleId="Gdmath">
    <w:name w:val="Gdmath"/>
    <w:basedOn w:val="Normal"/>
    <w:rsid w:val="004051D9"/>
    <w:pPr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tabs>
        <w:tab w:val="left" w:pos="8364"/>
      </w:tabs>
      <w:ind w:right="2125"/>
    </w:pPr>
    <w:rPr>
      <w:rFonts w:ascii="Arial" w:hAnsi="Arial"/>
      <w:color w:val="000000"/>
      <w:sz w:val="24"/>
    </w:rPr>
  </w:style>
  <w:style w:type="paragraph" w:styleId="Textedebulles">
    <w:name w:val="Balloon Text"/>
    <w:basedOn w:val="Normal"/>
    <w:semiHidden/>
    <w:rsid w:val="00333412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9B7DC0"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unhideWhenUsed/>
    <w:rsid w:val="00F2656E"/>
    <w:rPr>
      <w:color w:val="808080"/>
    </w:rPr>
  </w:style>
  <w:style w:type="paragraph" w:styleId="Paragraphedeliste">
    <w:name w:val="List Paragraph"/>
    <w:basedOn w:val="Normal"/>
    <w:uiPriority w:val="72"/>
    <w:qFormat/>
    <w:rsid w:val="003018F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03E15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177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diHWNjB7FQ" TargetMode="External"/><Relationship Id="rId13" Type="http://schemas.openxmlformats.org/officeDocument/2006/relationships/hyperlink" Target="https://youtu.be/Qy2ppBOEax4" TargetMode="Externa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7" Type="http://schemas.openxmlformats.org/officeDocument/2006/relationships/hyperlink" Target="https://youtu.be/2MMGy0FTXUg" TargetMode="External"/><Relationship Id="rId12" Type="http://schemas.openxmlformats.org/officeDocument/2006/relationships/hyperlink" Target="https://youtu.be/H2WLKZ3VNqc" TargetMode="External"/><Relationship Id="rId17" Type="http://schemas.openxmlformats.org/officeDocument/2006/relationships/hyperlink" Target="https://youtu.be/YpvIvTScQsw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hyperlink" Target="http://www.maths-et-tiques.fr/index.php/mentions-legales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youtu.be/QgjbpX_kciA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youtu.be/H2WLKZ3VNqc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youtu.be/dz5hBWSaWPc" TargetMode="External"/><Relationship Id="rId19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youtu.be/FhqOfIHSs-8" TargetMode="External"/><Relationship Id="rId22" Type="http://schemas.openxmlformats.org/officeDocument/2006/relationships/hyperlink" Target="http://www.maths-et-tiques.fr/index.php/mentions-lega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1200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7791</CharactersWithSpaces>
  <SharedDoc>false</SharedDoc>
  <HLinks>
    <vt:vector size="24" baseType="variant">
      <vt:variant>
        <vt:i4>1245252</vt:i4>
      </vt:variant>
      <vt:variant>
        <vt:i4>3</vt:i4>
      </vt:variant>
      <vt:variant>
        <vt:i4>0</vt:i4>
      </vt:variant>
      <vt:variant>
        <vt:i4>5</vt:i4>
      </vt:variant>
      <vt:variant>
        <vt:lpwstr>https://youtu.be/FhqOfIHSs-8</vt:lpwstr>
      </vt:variant>
      <vt:variant>
        <vt:lpwstr/>
      </vt:variant>
      <vt:variant>
        <vt:i4>1376256</vt:i4>
      </vt:variant>
      <vt:variant>
        <vt:i4>0</vt:i4>
      </vt:variant>
      <vt:variant>
        <vt:i4>0</vt:i4>
      </vt:variant>
      <vt:variant>
        <vt:i4>5</vt:i4>
      </vt:variant>
      <vt:variant>
        <vt:lpwstr>https://youtu.be/dz5hBWSaWPc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cp:lastModifiedBy>MONKA Elia</cp:lastModifiedBy>
  <cp:revision>33</cp:revision>
  <cp:lastPrinted>2005-07-02T14:42:00Z</cp:lastPrinted>
  <dcterms:created xsi:type="dcterms:W3CDTF">2019-08-21T18:27:00Z</dcterms:created>
  <dcterms:modified xsi:type="dcterms:W3CDTF">2023-06-03T16:22:00Z</dcterms:modified>
</cp:coreProperties>
</file>